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963DAB8" w:rsidP="09C4511F" w:rsidRDefault="3963DAB8" w14:paraId="74EB312F" w14:textId="3BA22E1C">
      <w:pPr>
        <w:jc w:val="right"/>
        <w:rPr>
          <w:rFonts w:ascii="Calibri" w:hAnsi="Calibri" w:eastAsia="Calibri" w:cs="Calibri"/>
          <w:b w:val="1"/>
          <w:bCs w:val="1"/>
          <w:sz w:val="24"/>
          <w:szCs w:val="24"/>
          <w:lang w:eastAsia="ar-SA"/>
        </w:rPr>
      </w:pPr>
      <w:r w:rsidRPr="09C4511F" w:rsidR="44250D81">
        <w:rPr>
          <w:rFonts w:ascii="Calibri" w:hAnsi="Calibri" w:eastAsia="Calibri" w:cs="Calibri"/>
          <w:b w:val="1"/>
          <w:bCs w:val="1"/>
          <w:sz w:val="24"/>
          <w:szCs w:val="24"/>
          <w:lang w:eastAsia="ar-SA"/>
        </w:rPr>
        <w:t>All. 2</w:t>
      </w:r>
    </w:p>
    <w:p w:rsidRPr="00A94F1E" w:rsidR="00347B5B" w:rsidP="09C4511F" w:rsidRDefault="002C38A3" w14:paraId="4566FB9D" w14:textId="1C23069D">
      <w:pPr>
        <w:jc w:val="both"/>
        <w:rPr>
          <w:rFonts w:ascii="Calibri" w:hAnsi="Calibri" w:eastAsia="Calibri" w:cs="Calibri"/>
          <w:b w:val="1"/>
          <w:bCs w:val="1"/>
          <w:sz w:val="24"/>
          <w:szCs w:val="24"/>
          <w:lang w:eastAsia="ar-SA"/>
        </w:rPr>
      </w:pPr>
      <w:r w:rsidRPr="09C4511F" w:rsidR="68E857DD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>AVVISO PUBBLICO</w:t>
      </w:r>
      <w:r w:rsidRPr="09C4511F" w:rsidR="38B3EB58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 xml:space="preserve"> PER</w:t>
      </w:r>
      <w:r w:rsidRPr="09C4511F" w:rsidR="499864A8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 xml:space="preserve"> IL</w:t>
      </w:r>
      <w:r w:rsidRPr="09C4511F" w:rsidR="38B3EB58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 xml:space="preserve"> </w:t>
      </w:r>
      <w:r w:rsidRPr="09C4511F" w:rsidR="499864A8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>RAFFORZAMENTO DELLE RETI DIFFUSE TRA COMUNI ED ENTI DEL TERZO SETTORE</w:t>
      </w:r>
      <w:r w:rsidRPr="09C4511F" w:rsidR="2564890E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 xml:space="preserve"> E IL POTENZIAMENTO DEGLI INTERVENTI </w:t>
      </w:r>
      <w:r w:rsidRPr="09C4511F" w:rsidR="0E5ED928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>DI CUI SIANO DESTINATARI I CITTADINI DI PAESI TERZI</w:t>
      </w:r>
      <w:r w:rsidRPr="09C4511F" w:rsidR="41AB084C">
        <w:rPr>
          <w:rFonts w:ascii="Calibri" w:hAnsi="Calibri" w:eastAsia="Calibri" w:cs="Calibri"/>
          <w:b w:val="1"/>
          <w:bCs w:val="1"/>
          <w:kern w:val="1"/>
          <w:sz w:val="24"/>
          <w:szCs w:val="24"/>
          <w:lang w:eastAsia="ar-SA"/>
          <w14:ligatures w14:val="none"/>
        </w:rPr>
        <w:t>.</w:t>
      </w:r>
    </w:p>
    <w:p w:rsidRPr="00D234D2" w:rsidR="00D234D2" w:rsidP="09C4511F" w:rsidRDefault="00470AA4" w14:paraId="5E2CF768" w14:textId="04D0364C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kern w:val="1"/>
          <w:sz w:val="24"/>
          <w:szCs w:val="24"/>
          <w:lang w:val="it-IT" w:eastAsia="ar-SA"/>
          <w14:ligatures w14:val="none"/>
        </w:rPr>
      </w:pPr>
      <w:r w:rsidRPr="09C4511F" w:rsidR="5A898AB8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it-IT" w:eastAsia="ar-SA" w:bidi="ar-SA"/>
        </w:rPr>
        <w:t>Formulario di progetto</w:t>
      </w:r>
    </w:p>
    <w:p w:rsidR="63053CFC" w:rsidP="09C4511F" w:rsidRDefault="63053CFC" w14:paraId="594D7CCD" w14:textId="6EB4AD44">
      <w:pPr>
        <w:pStyle w:val="Heading1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DATI IDENTIFICATIVI E PARTENARIATO</w:t>
      </w:r>
    </w:p>
    <w:p w:rsidR="63053CFC" w:rsidP="09C4511F" w:rsidRDefault="63053CFC" w14:paraId="29707470" w14:textId="016B715D">
      <w:pPr>
        <w:spacing w:before="240" w:beforeAutospacing="off" w:after="120" w:afterAutospacing="off" w:line="276" w:lineRule="auto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>Anagrafica Progetto</w:t>
      </w:r>
    </w:p>
    <w:tbl>
      <w:tblPr>
        <w:tblStyle w:val="TableNormal"/>
        <w:bidiVisual w:val="0"/>
        <w:tblW w:w="0" w:type="auto"/>
        <w:tblLook w:val="04A0" w:firstRow="1" w:lastRow="0" w:firstColumn="1" w:lastColumn="0" w:noHBand="0" w:noVBand="1"/>
      </w:tblPr>
      <w:tblGrid>
        <w:gridCol w:w="3347"/>
        <w:gridCol w:w="6283"/>
      </w:tblGrid>
      <w:tr w:rsidR="57DADE25" w:rsidTr="09C4511F" w14:paraId="2323BA2A">
        <w:trPr>
          <w:trHeight w:val="450"/>
        </w:trPr>
        <w:tc>
          <w:tcPr>
            <w:tcW w:w="334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2E0EBFDB" w14:textId="7D2588B5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Soggetto Proponente-Capofila</w:t>
            </w:r>
          </w:p>
        </w:tc>
        <w:tc>
          <w:tcPr>
            <w:tcW w:w="628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2F08BFBE" w14:textId="42B2DE2F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="57DADE25" w:rsidTr="09C4511F" w14:paraId="31794B7D">
        <w:trPr>
          <w:trHeight w:val="450"/>
        </w:trPr>
        <w:tc>
          <w:tcPr>
            <w:tcW w:w="334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09771FF2" w14:textId="79699281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Titolo del Progetto</w:t>
            </w:r>
          </w:p>
        </w:tc>
        <w:tc>
          <w:tcPr>
            <w:tcW w:w="628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3AE0EAAD" w14:textId="5AAB9A64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="57DADE25" w:rsidTr="09C4511F" w14:paraId="7B87515E">
        <w:trPr>
          <w:trHeight w:val="450"/>
        </w:trPr>
        <w:tc>
          <w:tcPr>
            <w:tcW w:w="334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3CD1DD8D" w14:textId="4C9CDEB9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Costo del Progetto</w:t>
            </w:r>
          </w:p>
        </w:tc>
        <w:tc>
          <w:tcPr>
            <w:tcW w:w="628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0FA00C2F" w14:textId="34517E20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="57DADE25" w:rsidTr="09C4511F" w14:paraId="07B99F3D">
        <w:trPr>
          <w:trHeight w:val="450"/>
        </w:trPr>
        <w:tc>
          <w:tcPr>
            <w:tcW w:w="334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1C7B1712" w14:textId="3E75AA2B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Durata</w:t>
            </w:r>
          </w:p>
        </w:tc>
        <w:tc>
          <w:tcPr>
            <w:tcW w:w="628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013A2D85" w14:textId="613033CF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="57DADE25" w:rsidTr="09C4511F" w14:paraId="5D5FEE03">
        <w:trPr>
          <w:trHeight w:val="450"/>
        </w:trPr>
        <w:tc>
          <w:tcPr>
            <w:tcW w:w="334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01609BAA" w14:textId="401C5B5B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Responsabile</w:t>
            </w:r>
          </w:p>
        </w:tc>
        <w:tc>
          <w:tcPr>
            <w:tcW w:w="628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6989FC7B" w14:textId="4882A750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</w:tbl>
    <w:p w:rsidR="63053CFC" w:rsidP="09C4511F" w:rsidRDefault="63053CFC" w14:paraId="07828063" w14:textId="4C7433A5">
      <w:pPr>
        <w:bidi w:val="0"/>
        <w:spacing w:before="0" w:beforeAutospacing="off" w:after="200" w:afterAutospacing="off"/>
        <w:jc w:val="both"/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769AB8DE" w14:textId="38870B7B">
      <w:pPr>
        <w:bidi w:val="0"/>
        <w:spacing w:before="240" w:beforeAutospacing="off" w:after="120" w:afterAutospacing="off" w:line="276" w:lineRule="auto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>Elenco dei partner (escluso il capofila)</w:t>
      </w:r>
    </w:p>
    <w:tbl>
      <w:tblPr>
        <w:tblStyle w:val="TableNormal"/>
        <w:bidiVisual w:val="0"/>
        <w:tblW w:w="0" w:type="auto"/>
        <w:tblLook w:val="0400" w:firstRow="0" w:lastRow="0" w:firstColumn="0" w:lastColumn="0" w:noHBand="0" w:noVBand="1"/>
      </w:tblPr>
      <w:tblGrid>
        <w:gridCol w:w="645"/>
        <w:gridCol w:w="2516"/>
        <w:gridCol w:w="3236"/>
        <w:gridCol w:w="3234"/>
      </w:tblGrid>
      <w:tr w:rsidR="57DADE25" w:rsidTr="09C4511F" w14:paraId="01183DC7">
        <w:trPr>
          <w:trHeight w:val="465"/>
        </w:trPr>
        <w:tc>
          <w:tcPr>
            <w:tcW w:w="64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57DADE25" w:rsidP="57DADE25" w:rsidRDefault="57DADE25" w14:paraId="3C102818" w14:textId="76268534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51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06E6D2F9" w14:textId="1C0FD8CC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Denominazione</w:t>
            </w:r>
          </w:p>
        </w:tc>
        <w:tc>
          <w:tcPr>
            <w:tcW w:w="32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57DADE25" w:rsidP="09C4511F" w:rsidRDefault="57DADE25" w14:paraId="608D3C75" w14:textId="720C0E9C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Tipologia di ente </w:t>
            </w:r>
          </w:p>
          <w:p w:rsidR="57DADE25" w:rsidP="09C4511F" w:rsidRDefault="57DADE25" w14:paraId="64A7D5DE" w14:textId="0F57098E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2"/>
                <w:szCs w:val="22"/>
              </w:rPr>
              <w:t>(indicare l’appartenenza a uno dei soggetti ammessi alla partecipazione in qualità di partner previsti nell’Avviso)</w:t>
            </w:r>
          </w:p>
        </w:tc>
        <w:tc>
          <w:tcPr>
            <w:tcW w:w="3234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0D2C9057" w14:textId="4273BA2A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Sede</w:t>
            </w:r>
          </w:p>
        </w:tc>
      </w:tr>
      <w:tr w:rsidR="57DADE25" w:rsidTr="09C4511F" w14:paraId="78778EE4">
        <w:trPr>
          <w:trHeight w:val="450"/>
        </w:trPr>
        <w:tc>
          <w:tcPr>
            <w:tcW w:w="64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787DA23F" w14:textId="1188781E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1</w:t>
            </w:r>
          </w:p>
        </w:tc>
        <w:tc>
          <w:tcPr>
            <w:tcW w:w="251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4E0023CB" w14:textId="43DD4CE0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57DADE25" w:rsidP="09C4511F" w:rsidRDefault="57DADE25" w14:paraId="69A32F38" w14:textId="557FDD03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05013421" w14:textId="11DDC0E4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57DADE25" w:rsidTr="09C4511F" w14:paraId="24421D58">
        <w:trPr>
          <w:trHeight w:val="450"/>
        </w:trPr>
        <w:tc>
          <w:tcPr>
            <w:tcW w:w="64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4E188681" w14:textId="0AFAD344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</w:t>
            </w:r>
          </w:p>
        </w:tc>
        <w:tc>
          <w:tcPr>
            <w:tcW w:w="251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64CE51A6" w14:textId="429A0C99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57DADE25" w:rsidP="09C4511F" w:rsidRDefault="57DADE25" w14:paraId="42A93C6A" w14:textId="0E78D87A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174215C9" w14:textId="598D2D48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57DADE25" w:rsidTr="09C4511F" w14:paraId="32B4569E">
        <w:trPr>
          <w:trHeight w:val="450"/>
        </w:trPr>
        <w:tc>
          <w:tcPr>
            <w:tcW w:w="64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2D7DEDE7" w14:textId="055B4CCD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3</w:t>
            </w:r>
          </w:p>
        </w:tc>
        <w:tc>
          <w:tcPr>
            <w:tcW w:w="251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63CDDF05" w14:textId="75B805DA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57DADE25" w:rsidP="09C4511F" w:rsidRDefault="57DADE25" w14:paraId="52E4705B" w14:textId="559C4DFA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2E7EBF8D" w14:textId="16A4E28C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57DADE25" w:rsidTr="09C4511F" w14:paraId="424A8FFD">
        <w:trPr>
          <w:trHeight w:val="450"/>
        </w:trPr>
        <w:tc>
          <w:tcPr>
            <w:tcW w:w="64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441E72FC" w14:textId="5918B071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4</w:t>
            </w:r>
          </w:p>
        </w:tc>
        <w:tc>
          <w:tcPr>
            <w:tcW w:w="251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20413BC7" w14:textId="754E17E4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57DADE25" w:rsidP="09C4511F" w:rsidRDefault="57DADE25" w14:paraId="5BC64572" w14:textId="0E14DB14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6C87E6CD" w14:textId="2C6FE04B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  <w:tr w:rsidR="57DADE25" w:rsidTr="09C4511F" w14:paraId="45243C50">
        <w:trPr>
          <w:trHeight w:val="450"/>
        </w:trPr>
        <w:tc>
          <w:tcPr>
            <w:tcW w:w="645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2666005E" w14:textId="0CF8D47D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5</w:t>
            </w:r>
          </w:p>
        </w:tc>
        <w:tc>
          <w:tcPr>
            <w:tcW w:w="251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440CDD4F" w14:textId="4D3833D6">
            <w:pPr>
              <w:bidi w:val="0"/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6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top"/>
          </w:tcPr>
          <w:p w:rsidR="57DADE25" w:rsidP="09C4511F" w:rsidRDefault="57DADE25" w14:paraId="3C44DD7A" w14:textId="1103C8F4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234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108" w:type="dxa"/>
              <w:right w:w="108" w:type="dxa"/>
            </w:tcMar>
            <w:vAlign w:val="center"/>
          </w:tcPr>
          <w:p w:rsidR="57DADE25" w:rsidP="09C4511F" w:rsidRDefault="57DADE25" w14:paraId="6EC6E48E" w14:textId="17067084">
            <w:pPr>
              <w:bidi w:val="0"/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</w:tr>
    </w:tbl>
    <w:p w:rsidR="57DADE25" w:rsidP="57DADE25" w:rsidRDefault="57DADE25" w14:paraId="192F099F" w14:textId="06EED697">
      <w:pPr>
        <w:bidi w:val="0"/>
        <w:spacing w:before="0" w:beforeAutospacing="off" w:after="0" w:afterAutospacing="off" w:line="360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</w:p>
    <w:p w:rsidR="57DADE25" w:rsidP="57DADE25" w:rsidRDefault="57DADE25" w14:paraId="6D88ED1E" w14:textId="1EC60B8E">
      <w:pPr>
        <w:pStyle w:val="Normal"/>
        <w:bidi w:val="0"/>
        <w:spacing w:before="0" w:beforeAutospacing="off" w:after="0" w:afterAutospacing="off" w:line="360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</w:p>
    <w:p w:rsidR="57DADE25" w:rsidP="57DADE25" w:rsidRDefault="57DADE25" w14:paraId="01100BC6" w14:textId="37806F9C">
      <w:pPr>
        <w:pStyle w:val="Normal"/>
        <w:bidi w:val="0"/>
        <w:spacing w:before="0" w:beforeAutospacing="off" w:after="0" w:afterAutospacing="off" w:line="360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</w:p>
    <w:p w:rsidR="57DADE25" w:rsidP="57DADE25" w:rsidRDefault="57DADE25" w14:paraId="6D053570" w14:textId="6149F794">
      <w:pPr>
        <w:pStyle w:val="Normal"/>
        <w:bidi w:val="0"/>
        <w:spacing w:before="0" w:beforeAutospacing="off" w:after="0" w:afterAutospacing="off" w:line="360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</w:p>
    <w:p w:rsidR="57DADE25" w:rsidP="57DADE25" w:rsidRDefault="57DADE25" w14:paraId="64863925" w14:textId="154AF311">
      <w:pPr>
        <w:pStyle w:val="Normal"/>
        <w:bidi w:val="0"/>
        <w:spacing w:before="0" w:beforeAutospacing="off" w:after="0" w:afterAutospacing="off" w:line="360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</w:p>
    <w:p w:rsidR="63053CFC" w:rsidP="57DADE25" w:rsidRDefault="63053CFC" w14:paraId="41200A3E" w14:textId="68B8F93A">
      <w:pPr>
        <w:pStyle w:val="ListParagraph"/>
        <w:numPr>
          <w:ilvl w:val="0"/>
          <w:numId w:val="42"/>
        </w:numPr>
        <w:bidi w:val="0"/>
        <w:spacing w:before="0" w:beforeAutospacing="off" w:after="0" w:afterAutospacing="off" w:line="360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ANALISI DEL CONTESTO DI RIFERIMENTO E DELLE DIMENSIONI DEL FENOMENO </w:t>
      </w:r>
    </w:p>
    <w:p w:rsidR="63053CFC" w:rsidP="09C4511F" w:rsidRDefault="63053CFC" w14:paraId="0178886D" w14:textId="7197D0AE">
      <w:pPr>
        <w:bidi w:val="0"/>
        <w:spacing w:before="0" w:beforeAutospacing="off" w:after="20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Descrivere le specificità del territorio con riferimento all’ambito d’intervento dell’Avviso</w:t>
      </w:r>
      <w:r w:rsidRPr="09C4511F" w:rsidR="64E40F3E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,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 xml:space="preserve"> riprendendo, se possibile, i più recenti dati statistici da fonti istituzionali disponibili (es. Indagini Istat) ovvero gli esiti di eventuali indagini ad hoc già sviluppate nel/i territorio/i di riferimento. </w:t>
      </w:r>
    </w:p>
    <w:p w:rsidR="63053CFC" w:rsidP="09C4511F" w:rsidRDefault="63053CFC" w14:paraId="50607925" w14:textId="58690CE8">
      <w:pPr>
        <w:pStyle w:val="Normal"/>
        <w:bidi w:val="0"/>
        <w:spacing w:before="0" w:beforeAutospacing="off" w:after="20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 xml:space="preserve">In particolare, descrivere </w:t>
      </w:r>
      <w:r w:rsidRPr="09C4511F" w:rsidR="128C380D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la c</w:t>
      </w:r>
      <w:r w:rsidRPr="09C4511F" w:rsidR="128C380D">
        <w:rPr>
          <w:rFonts w:ascii="Calibri" w:hAnsi="Calibri" w:eastAsia="Calibri" w:cs="Calibri"/>
          <w:i w:val="1"/>
          <w:iCs w:val="1"/>
          <w:noProof w:val="0"/>
          <w:color w:val="auto"/>
          <w:sz w:val="20"/>
          <w:szCs w:val="20"/>
          <w:lang w:val="it-IT" w:eastAsia="en-US" w:bidi="ar-SA"/>
        </w:rPr>
        <w:t>orrispondenza tra fabbisogni territoriali rilevati dal proponente e proposta progettuale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:</w:t>
      </w:r>
    </w:p>
    <w:p w:rsidR="63053CFC" w:rsidP="09C4511F" w:rsidRDefault="63053CFC" w14:paraId="5B7526B2" w14:textId="577D3E3F">
      <w:pPr>
        <w:bidi w:val="0"/>
        <w:spacing w:before="0" w:beforeAutospacing="off" w:after="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>(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 xml:space="preserve">non più di </w:t>
      </w:r>
      <w:r w:rsidRPr="09C4511F" w:rsidR="66167A37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due pagine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)</w:t>
      </w:r>
    </w:p>
    <w:p w:rsidR="63053CFC" w:rsidP="09C4511F" w:rsidRDefault="63053CFC" w14:paraId="434C7842" w14:textId="5296B5A2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</w:p>
    <w:p w:rsidR="63053CFC" w:rsidP="09C4511F" w:rsidRDefault="63053CFC" w14:paraId="42599992" w14:textId="073EC10A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</w:p>
    <w:p w:rsidR="63053CFC" w:rsidP="09C4511F" w:rsidRDefault="63053CFC" w14:paraId="1F5F4A68" w14:textId="49B80783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</w:p>
    <w:p w:rsidR="63053CFC" w:rsidP="09C4511F" w:rsidRDefault="63053CFC" w14:paraId="2C23BFFE" w14:textId="2C2F3439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</w:p>
    <w:p w:rsidR="63053CFC" w:rsidP="09C4511F" w:rsidRDefault="63053CFC" w14:paraId="560A63B7" w14:textId="635E3606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</w:p>
    <w:p w:rsidR="63053CFC" w:rsidP="09C4511F" w:rsidRDefault="63053CFC" w14:paraId="269A2DDC" w14:textId="78ACA897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2"/>
          <w:szCs w:val="22"/>
          <w:lang w:val="it-IT"/>
        </w:rPr>
        <w:t xml:space="preserve"> </w:t>
      </w:r>
    </w:p>
    <w:p w:rsidR="63053CFC" w:rsidP="09C4511F" w:rsidRDefault="63053CFC" w14:paraId="1117A994" w14:textId="6449F0DB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535E576F" w14:textId="49A510B8">
      <w:pPr>
        <w:pStyle w:val="Heading1"/>
        <w:bidi w:val="0"/>
        <w:spacing w:before="12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 </w:t>
      </w:r>
    </w:p>
    <w:p w:rsidR="63053CFC" w:rsidP="57DADE25" w:rsidRDefault="63053CFC" w14:paraId="16DF1B46" w14:textId="1B8C7859">
      <w:pPr>
        <w:pStyle w:val="Heading1"/>
        <w:numPr>
          <w:ilvl w:val="0"/>
          <w:numId w:val="42"/>
        </w:numPr>
        <w:bidi w:val="0"/>
        <w:spacing w:before="12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PROPOSTA PROGETTUALE</w:t>
      </w:r>
    </w:p>
    <w:p w:rsidR="0C49E278" w:rsidP="09C4511F" w:rsidRDefault="0C49E278" w14:paraId="63796994" w14:textId="038C46F8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both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</w:pPr>
      <w:r w:rsidRPr="09C4511F" w:rsidR="7E3F9507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Complete</w:t>
      </w:r>
      <w:r w:rsidRPr="09C4511F" w:rsidR="7E3F9507">
        <w:rPr>
          <w:rFonts w:ascii="Calibri" w:hAnsi="Calibri" w:eastAsia="Calibri" w:cs="Calibri"/>
          <w:i w:val="1"/>
          <w:iCs w:val="1"/>
          <w:noProof w:val="0"/>
          <w:color w:val="auto"/>
          <w:sz w:val="20"/>
          <w:szCs w:val="20"/>
          <w:lang w:val="it-IT" w:eastAsia="en-US" w:bidi="ar-SA"/>
        </w:rPr>
        <w:t>zza</w:t>
      </w:r>
      <w:r w:rsidRPr="09C4511F" w:rsidR="7E3F9507">
        <w:rPr>
          <w:rFonts w:ascii="Calibri" w:hAnsi="Calibri" w:eastAsia="Calibri" w:cs="Calibri"/>
          <w:i w:val="1"/>
          <w:iCs w:val="1"/>
          <w:noProof w:val="0"/>
          <w:color w:val="auto"/>
          <w:sz w:val="20"/>
          <w:szCs w:val="20"/>
          <w:lang w:val="it-IT" w:eastAsia="en-US" w:bidi="ar-SA"/>
        </w:rPr>
        <w:t xml:space="preserve"> e rispondenza della proposta progettuale alla finalità dell’Avviso</w:t>
      </w:r>
    </w:p>
    <w:p w:rsidR="63053CFC" w:rsidP="09C4511F" w:rsidRDefault="63053CFC" w14:paraId="57FB394C" w14:textId="2B05AA7A">
      <w:pPr>
        <w:bidi w:val="0"/>
        <w:spacing w:before="0" w:beforeAutospacing="off" w:after="0" w:afterAutospacing="off" w:line="276" w:lineRule="auto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 xml:space="preserve">(non più di </w:t>
      </w:r>
      <w:r w:rsidRPr="09C4511F" w:rsidR="39BCB97A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due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 xml:space="preserve"> pagin</w:t>
      </w:r>
      <w:r w:rsidRPr="09C4511F" w:rsidR="4EF5C8D9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e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)</w:t>
      </w: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6D66CF4D" w14:textId="5D45300E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7F4BABED" w14:textId="7B4D5BBF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C65D3CF" w14:textId="2B749349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88854DC" w14:textId="776DFCCF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347E272F" w14:textId="783E1346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04717005" w14:textId="35AC1E41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47F22B4B" w14:textId="1107D32D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398F3FB6" w14:textId="45EC8FF8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489529CE" w14:textId="0B20C398">
      <w:pPr>
        <w:bidi w:val="0"/>
        <w:spacing w:before="0" w:beforeAutospacing="off" w:after="200" w:afterAutospacing="off" w:line="276" w:lineRule="auto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63053CFC" w:rsidP="57DADE25" w:rsidRDefault="63053CFC" w14:paraId="6E951149" w14:textId="7B9AE5FA">
      <w:pPr>
        <w:pStyle w:val="Heading2"/>
        <w:numPr>
          <w:ilvl w:val="0"/>
          <w:numId w:val="42"/>
        </w:numPr>
        <w:bidi w:val="0"/>
        <w:spacing w:before="16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OBIETTIVI DEL PROGETTO </w:t>
      </w:r>
      <w:r w:rsidRPr="09C4511F" w:rsidR="544BF329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E RISORSE UMANE IMPEGNATE</w:t>
      </w:r>
    </w:p>
    <w:p w:rsidR="63053CFC" w:rsidP="09C4511F" w:rsidRDefault="63053CFC" w14:paraId="4DC77FAE" w14:textId="16F06433">
      <w:pPr>
        <w:pStyle w:val="Normal"/>
        <w:bidi w:val="0"/>
        <w:spacing w:before="0" w:beforeAutospacing="off" w:after="6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0"/>
          <w:szCs w:val="20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0"/>
          <w:szCs w:val="20"/>
          <w:lang w:val="it-IT"/>
        </w:rPr>
        <w:t xml:space="preserve">Indicare gli obiettivi che si intendono perseguire </w:t>
      </w:r>
      <w:r w:rsidRPr="09C4511F" w:rsidR="5E737EBF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0"/>
          <w:szCs w:val="20"/>
          <w:lang w:val="it-IT"/>
        </w:rPr>
        <w:t>e le</w:t>
      </w:r>
      <w:r w:rsidRPr="09C4511F" w:rsidR="5E737EB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 xml:space="preserve"> </w:t>
      </w:r>
      <w:r w:rsidRPr="09C4511F" w:rsidR="5E737EBF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0"/>
          <w:szCs w:val="20"/>
          <w:lang w:val="it-IT" w:eastAsia="en-US" w:bidi="ar-SA"/>
        </w:rPr>
        <w:t>risorse umane con competenze specialistiche necessarie che si utilizzeranno</w:t>
      </w:r>
    </w:p>
    <w:p w:rsidR="63053CFC" w:rsidP="09C4511F" w:rsidRDefault="63053CFC" w14:paraId="4EA98AC0" w14:textId="62F57251">
      <w:pPr>
        <w:bidi w:val="0"/>
        <w:spacing w:before="0" w:beforeAutospacing="off" w:after="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13D43910" w14:textId="64E000AF">
      <w:pPr>
        <w:bidi w:val="0"/>
        <w:spacing w:before="0" w:beforeAutospacing="off" w:after="0" w:afterAutospacing="off" w:line="276" w:lineRule="auto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 xml:space="preserve">(non più di </w:t>
      </w:r>
      <w:r w:rsidRPr="09C4511F" w:rsidR="1642D7DD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 xml:space="preserve">UNA 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pagina)</w:t>
      </w: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4B1976CA" w14:textId="1C75556A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57E77E93" w14:textId="3C57ED71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B7D97CF" w14:textId="04097041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23644C35" w14:textId="352E54A9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69A1F9EC" w14:textId="34EFA944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5B147267" w14:textId="035F1B12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735695D5" w14:textId="3A586A42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D49F05D" w14:textId="130ABAE0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57DADE25" w:rsidP="57DADE25" w:rsidRDefault="57DADE25" w14:paraId="5C6BD647" w14:textId="4A25BC79">
      <w:pPr>
        <w:pStyle w:val="Heading2"/>
        <w:bidi w:val="0"/>
        <w:spacing w:before="16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</w:p>
    <w:p w:rsidR="63053CFC" w:rsidP="57DADE25" w:rsidRDefault="63053CFC" w14:paraId="565942C5" w14:textId="53E7A3D9">
      <w:pPr>
        <w:pStyle w:val="Heading2"/>
        <w:numPr>
          <w:ilvl w:val="0"/>
          <w:numId w:val="42"/>
        </w:numPr>
        <w:bidi w:val="0"/>
        <w:spacing w:before="16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CARATTERISTICHE DEI DESTINATARI</w:t>
      </w:r>
    </w:p>
    <w:p w:rsidR="63053CFC" w:rsidP="09C4511F" w:rsidRDefault="63053CFC" w14:paraId="32ACFD79" w14:textId="1062A99B">
      <w:pPr>
        <w:pStyle w:val="NoSpacing"/>
        <w:bidi w:val="0"/>
        <w:spacing w:before="0" w:beforeAutospacing="off" w:after="0" w:afterAutospacing="off"/>
        <w:jc w:val="both"/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0"/>
          <w:szCs w:val="20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color w:val="000000" w:themeColor="text1" w:themeTint="FF" w:themeShade="FF"/>
          <w:sz w:val="20"/>
          <w:szCs w:val="20"/>
          <w:lang w:val="it-IT"/>
        </w:rPr>
        <w:t>Descrivere le categorie di destinatari e le relative caratteristiche.</w:t>
      </w:r>
    </w:p>
    <w:p w:rsidR="63053CFC" w:rsidP="09C4511F" w:rsidRDefault="63053CFC" w14:paraId="686686F6" w14:textId="4F5868F1">
      <w:pPr>
        <w:bidi w:val="0"/>
        <w:spacing w:before="0" w:beforeAutospacing="off" w:after="0" w:afterAutospacing="off"/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3B493130" w14:textId="7E9BCDC5">
      <w:pPr>
        <w:bidi w:val="0"/>
        <w:spacing w:before="0" w:beforeAutospacing="off" w:after="0" w:afterAutospacing="off"/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b w:val="0"/>
          <w:bCs w:val="0"/>
          <w:i w:val="1"/>
          <w:iCs w:val="1"/>
          <w:noProof w:val="0"/>
          <w:sz w:val="18"/>
          <w:szCs w:val="18"/>
          <w:lang w:val="it-IT"/>
        </w:rPr>
        <w:t>(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non più di mezza pagina)</w:t>
      </w:r>
    </w:p>
    <w:p w:rsidR="63053CFC" w:rsidP="09C4511F" w:rsidRDefault="63053CFC" w14:paraId="3A83F15D" w14:textId="69E0E2F7">
      <w:pPr>
        <w:pBdr>
          <w:top w:val="single" w:color="000000" w:sz="8" w:space="0"/>
          <w:left w:val="single" w:color="000000" w:sz="8" w:space="2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7C65DD0B" w14:textId="73C996F8">
      <w:pPr>
        <w:pBdr>
          <w:top w:val="single" w:color="000000" w:sz="8" w:space="0"/>
          <w:left w:val="single" w:color="000000" w:sz="8" w:space="2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2AC08200" w14:textId="65344EC9">
      <w:pPr>
        <w:pBdr>
          <w:top w:val="single" w:color="000000" w:sz="8" w:space="0"/>
          <w:left w:val="single" w:color="000000" w:sz="8" w:space="2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6094359B" w14:textId="45DA4C7D">
      <w:pPr>
        <w:pBdr>
          <w:top w:val="single" w:color="000000" w:sz="8" w:space="0"/>
          <w:left w:val="single" w:color="000000" w:sz="8" w:space="2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13B71AFD" w14:textId="43CDC27F">
      <w:pPr>
        <w:pBdr>
          <w:top w:val="single" w:color="000000" w:sz="8" w:space="0"/>
          <w:left w:val="single" w:color="000000" w:sz="8" w:space="2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40475C98" w14:textId="470060E5">
      <w:pPr>
        <w:pBdr>
          <w:top w:val="single" w:color="000000" w:sz="8" w:space="0"/>
          <w:left w:val="single" w:color="000000" w:sz="8" w:space="2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3D71F987" w14:textId="3341077E">
      <w:pPr>
        <w:pBdr>
          <w:top w:val="single" w:color="000000" w:sz="8" w:space="0"/>
          <w:left w:val="single" w:color="000000" w:sz="8" w:space="2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3F28CBEF" w14:textId="7E52283B">
      <w:pPr>
        <w:pBdr>
          <w:top w:val="single" w:color="000000" w:sz="8" w:space="0"/>
          <w:left w:val="single" w:color="000000" w:sz="8" w:space="2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528F4452" w14:textId="5D2A1E07">
      <w:pPr>
        <w:bidi w:val="0"/>
        <w:spacing w:before="0" w:beforeAutospacing="off" w:after="200" w:afterAutospacing="off" w:line="276" w:lineRule="auto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4358E7B3" w:rsidP="57DADE25" w:rsidRDefault="4358E7B3" w14:paraId="1241F14A" w14:textId="4A380AE7">
      <w:pPr>
        <w:pStyle w:val="Heading2"/>
        <w:numPr>
          <w:ilvl w:val="0"/>
          <w:numId w:val="42"/>
        </w:numPr>
        <w:bidi w:val="0"/>
        <w:spacing w:before="16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2458A3D5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DESCRIZIONE </w:t>
      </w: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COLLABORAZIONE TRA </w:t>
      </w:r>
      <w:r w:rsidRPr="09C4511F" w:rsidR="0E7206D9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CAPOFILA E </w:t>
      </w: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PARTNER DI PROGETTO</w:t>
      </w:r>
      <w:r w:rsidRPr="09C4511F" w:rsidR="2536BFD5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. </w:t>
      </w:r>
    </w:p>
    <w:p w:rsidR="63053CFC" w:rsidP="09C4511F" w:rsidRDefault="63053CFC" w14:paraId="11902261" w14:textId="32846A2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Descrivere le modalità di collaborazione tra i partner di progetto</w:t>
      </w:r>
      <w:r w:rsidRPr="09C4511F" w:rsidR="18B763DF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 xml:space="preserve"> ruoli funzioni e budget </w:t>
      </w:r>
      <w:r w:rsidRPr="09C4511F" w:rsidR="12E7A942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assegnato. Descrivere anche l’apporto dato dalla rete dei soggetti aderenti.</w:t>
      </w:r>
    </w:p>
    <w:p w:rsidR="63053CFC" w:rsidP="09C4511F" w:rsidRDefault="63053CFC" w14:paraId="469BCB1D" w14:textId="42B0B2CA">
      <w:pP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it-IT"/>
        </w:rPr>
        <w:t xml:space="preserve"> </w:t>
      </w:r>
    </w:p>
    <w:p w:rsidR="63053CFC" w:rsidP="09C4511F" w:rsidRDefault="63053CFC" w14:paraId="3759D6C0" w14:textId="2B8F0308">
      <w:pP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 xml:space="preserve">(non più di </w:t>
      </w:r>
      <w:r w:rsidRPr="09C4511F" w:rsidR="04F52A36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due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 xml:space="preserve"> pagin</w:t>
      </w:r>
      <w:r w:rsidRPr="09C4511F" w:rsidR="7BCDAEE0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e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)</w:t>
      </w: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24565B36" w14:textId="2E98C30C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65E9332C" w14:textId="5D8F937B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AE14D56" w14:textId="22D50674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0BD3FF39" w14:textId="313F5B23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70562525" w14:textId="5B6ED401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0CD4048F" w14:textId="47FC7CE1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2723C8AA" w14:textId="3CDDA7CC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624010AF" w14:textId="4038A2E0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08E00434" w14:textId="3F087260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2F2355B1" w14:textId="23116BA6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76129E23" w14:textId="41FB8620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345C1EC9" w14:textId="7A968647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EF420DF" w14:textId="54A65269">
      <w:pPr>
        <w:bidi w:val="0"/>
        <w:spacing w:before="0" w:beforeAutospacing="off" w:after="200" w:afterAutospacing="off" w:line="276" w:lineRule="auto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63053CFC" w:rsidP="57DADE25" w:rsidRDefault="63053CFC" w14:paraId="34FCEE08" w14:textId="323FA33E">
      <w:pPr>
        <w:pStyle w:val="ListParagraph"/>
        <w:numPr>
          <w:ilvl w:val="0"/>
          <w:numId w:val="42"/>
        </w:numPr>
        <w:bidi w:val="0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DESCRIZIONE </w:t>
      </w:r>
      <w:r w:rsidRPr="09C4511F" w:rsidR="1AA65EF7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DEL </w:t>
      </w:r>
      <w:r w:rsidRPr="09C4511F" w:rsidR="1AA65EF7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 w:eastAsia="en-US" w:bidi="ar-SA"/>
        </w:rPr>
        <w:t xml:space="preserve">GRADO DI INNOVAZIONE DELLA PROPOSTA </w:t>
      </w:r>
    </w:p>
    <w:p w:rsidR="63053CFC" w:rsidP="09C4511F" w:rsidRDefault="63053CFC" w14:paraId="1D486873" w14:textId="7982EEEC">
      <w:pPr>
        <w:bidi w:val="0"/>
        <w:spacing w:before="0" w:beforeAutospacing="off" w:after="0" w:afterAutospacing="off" w:line="276" w:lineRule="auto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(non più di mezza pagina per ciascuna linea di attività)</w:t>
      </w: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22CB210F" w14:textId="75201552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1F20F6F" w14:textId="330A66AD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37208B04" w14:textId="0FE445FE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4C93D545" w14:textId="73EACFA8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60D9A3F2" w14:textId="0738724A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0D3F05E" w14:textId="37FC2F46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</w:p>
    <w:p w:rsidR="63053CFC" w:rsidP="09C4511F" w:rsidRDefault="63053CFC" w14:paraId="17FED595" w14:textId="6A4B4156">
      <w:pPr>
        <w:bidi w:val="0"/>
        <w:spacing w:before="0" w:beforeAutospacing="off" w:after="12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57DADE25" w:rsidP="57DADE25" w:rsidRDefault="57DADE25" w14:paraId="05D73401" w14:textId="123D8F72">
      <w:pPr>
        <w:bidi w:val="0"/>
        <w:spacing w:before="0" w:beforeAutospacing="off" w:after="12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it-IT"/>
        </w:rPr>
      </w:pPr>
    </w:p>
    <w:p w:rsidR="57DADE25" w:rsidP="57DADE25" w:rsidRDefault="57DADE25" w14:paraId="6F10462E" w14:textId="0E99DF0F">
      <w:pPr>
        <w:bidi w:val="0"/>
        <w:spacing w:before="0" w:beforeAutospacing="off" w:after="12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it-IT"/>
        </w:rPr>
      </w:pPr>
    </w:p>
    <w:p w:rsidR="63053CFC" w:rsidP="57DADE25" w:rsidRDefault="63053CFC" w14:paraId="24D49FCB" w14:textId="5F5E6332">
      <w:pPr>
        <w:pStyle w:val="ListParagraph"/>
        <w:numPr>
          <w:ilvl w:val="0"/>
          <w:numId w:val="42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DESCRIZIONE DELLE </w:t>
      </w:r>
      <w:r w:rsidRPr="09C4511F" w:rsidR="22B1AF0D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ATTIVITÀ DI MONITORAGGIO E VALUTAZIONE</w:t>
      </w:r>
    </w:p>
    <w:p w:rsidR="63053CFC" w:rsidP="09C4511F" w:rsidRDefault="63053CFC" w14:paraId="6A2FBF07" w14:textId="7E41954D">
      <w:pPr>
        <w:bidi w:val="0"/>
        <w:spacing w:before="0" w:beforeAutospacing="off" w:after="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(non più di una pagina)</w:t>
      </w:r>
    </w:p>
    <w:p w:rsidR="63053CFC" w:rsidP="09C4511F" w:rsidRDefault="63053CFC" w14:paraId="6826AA42" w14:textId="78753EB4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06E1414B" w14:textId="0E6028E0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0C363EF3" w14:textId="72CD5A81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570F6E67" w14:textId="46F3E09A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44269411" w14:textId="45DAD649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7093B2A0" w14:textId="60146E1B">
      <w:pPr>
        <w:pBdr>
          <w:top w:val="single" w:color="000000" w:sz="8" w:space="1"/>
          <w:left w:val="single" w:color="000000" w:sz="8" w:space="4"/>
          <w:bottom w:val="single" w:color="000000" w:sz="8" w:space="1"/>
          <w:right w:val="single" w:color="000000" w:sz="8" w:space="4"/>
        </w:pBd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06311B48" w14:textId="6280C7AA">
      <w:pPr>
        <w:bidi w:val="0"/>
        <w:spacing w:before="0" w:beforeAutospacing="off" w:after="200" w:afterAutospacing="off" w:line="276" w:lineRule="auto"/>
        <w:rPr>
          <w:rFonts w:ascii="Calibri" w:hAnsi="Calibri" w:eastAsia="Calibri" w:cs="Calibri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noProof w:val="0"/>
          <w:sz w:val="22"/>
          <w:szCs w:val="22"/>
          <w:lang w:val="it-IT"/>
        </w:rPr>
        <w:t xml:space="preserve"> </w:t>
      </w:r>
    </w:p>
    <w:p w:rsidR="63053CFC" w:rsidP="09C4511F" w:rsidRDefault="63053CFC" w14:paraId="17A457DF" w14:textId="1B5F6606">
      <w:pPr>
        <w:pStyle w:val="Heading1"/>
        <w:bidi w:val="0"/>
        <w:spacing w:before="12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76EA330F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8</w:t>
      </w:r>
      <w:r w:rsidRPr="09C4511F" w:rsidR="62D38404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 xml:space="preserve">. COMPLEMENTARITÀ E SINERGIE CON ALTRI INTERVENTI FINANZIATI TRAMITE </w:t>
      </w:r>
      <w:r w:rsidRPr="09C4511F" w:rsidR="2BCDB71B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ALTRI FONDI</w:t>
      </w:r>
    </w:p>
    <w:p w:rsidR="63053CFC" w:rsidP="09C4511F" w:rsidRDefault="63053CFC" w14:paraId="4F9E42C8" w14:textId="47B5DD5D">
      <w:pPr>
        <w:bidi w:val="0"/>
        <w:spacing w:before="0" w:beforeAutospacing="off" w:after="0" w:afterAutospacing="off"/>
        <w:jc w:val="both"/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 xml:space="preserve">Illustrare le complementarità e sinergie con altri interventi finanziati tramite </w:t>
      </w:r>
      <w:r w:rsidRPr="09C4511F" w:rsidR="422A6CBA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altre fonti di fin</w:t>
      </w:r>
      <w:r w:rsidRPr="09C4511F" w:rsidR="755687D6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an</w:t>
      </w:r>
      <w:r w:rsidRPr="09C4511F" w:rsidR="422A6CBA">
        <w:rPr>
          <w:rFonts w:ascii="Calibri" w:hAnsi="Calibri" w:eastAsia="Calibri" w:cs="Calibri"/>
          <w:i w:val="1"/>
          <w:iCs w:val="1"/>
          <w:noProof w:val="0"/>
          <w:sz w:val="20"/>
          <w:szCs w:val="20"/>
          <w:lang w:val="it-IT"/>
        </w:rPr>
        <w:t>ziamento</w:t>
      </w:r>
    </w:p>
    <w:p w:rsidR="63053CFC" w:rsidP="09C4511F" w:rsidRDefault="63053CFC" w14:paraId="0CEE47BF" w14:textId="0F71CC1D">
      <w:pPr>
        <w:bidi w:val="0"/>
        <w:spacing w:before="0" w:beforeAutospacing="off" w:after="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18"/>
          <w:szCs w:val="18"/>
          <w:lang w:val="it-IT"/>
        </w:rPr>
        <w:t>(non più di una pagina)</w:t>
      </w:r>
    </w:p>
    <w:tbl>
      <w:tblPr>
        <w:tblStyle w:val="TableNormal"/>
        <w:bidiVisual w:val="0"/>
        <w:tblW w:w="0" w:type="auto"/>
        <w:tblLook w:val="04A0" w:firstRow="1" w:lastRow="0" w:firstColumn="1" w:lastColumn="0" w:noHBand="0" w:noVBand="1"/>
      </w:tblPr>
      <w:tblGrid>
        <w:gridCol w:w="9630"/>
      </w:tblGrid>
      <w:tr w:rsidR="57DADE25" w:rsidTr="09C4511F" w14:paraId="24CAA7F5">
        <w:trPr>
          <w:trHeight w:val="300"/>
        </w:trPr>
        <w:tc>
          <w:tcPr>
            <w:tcW w:w="963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7DADE25" w:rsidP="09C4511F" w:rsidRDefault="57DADE25" w14:paraId="5161CAAB" w14:textId="671C154F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  <w:t xml:space="preserve"> </w:t>
            </w:r>
          </w:p>
          <w:p w:rsidR="57DADE25" w:rsidP="09C4511F" w:rsidRDefault="57DADE25" w14:paraId="4DC2C495" w14:textId="5D4F10BD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  <w:t xml:space="preserve"> </w:t>
            </w:r>
          </w:p>
          <w:p w:rsidR="57DADE25" w:rsidP="09C4511F" w:rsidRDefault="57DADE25" w14:paraId="2F3389E7" w14:textId="0F52FA0B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  <w:t xml:space="preserve"> </w:t>
            </w:r>
          </w:p>
          <w:p w:rsidR="57DADE25" w:rsidP="09C4511F" w:rsidRDefault="57DADE25" w14:paraId="3A0120EA" w14:textId="68CB529D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  <w:t xml:space="preserve"> </w:t>
            </w:r>
          </w:p>
          <w:p w:rsidR="57DADE25" w:rsidP="09C4511F" w:rsidRDefault="57DADE25" w14:paraId="2C7E1FFA" w14:textId="7CB6DB65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  <w:t xml:space="preserve"> </w:t>
            </w:r>
          </w:p>
          <w:p w:rsidR="57DADE25" w:rsidP="09C4511F" w:rsidRDefault="57DADE25" w14:paraId="61BA30E3" w14:textId="06578C86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  <w:t xml:space="preserve"> </w:t>
            </w:r>
          </w:p>
          <w:p w:rsidR="57DADE25" w:rsidP="09C4511F" w:rsidRDefault="57DADE25" w14:paraId="73A370AF" w14:textId="116B1099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  <w:t xml:space="preserve"> </w:t>
            </w:r>
          </w:p>
          <w:p w:rsidR="57DADE25" w:rsidP="09C4511F" w:rsidRDefault="57DADE25" w14:paraId="65F01CA4" w14:textId="3B536FFB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</w:pPr>
            <w:r w:rsidRPr="09C4511F" w:rsidR="371A66AD">
              <w:rPr>
                <w:rFonts w:ascii="Calibri" w:hAnsi="Calibri" w:eastAsia="Calibri" w:cs="Calibri"/>
                <w:i w:val="1"/>
                <w:iCs w:val="1"/>
                <w:sz w:val="22"/>
                <w:szCs w:val="22"/>
              </w:rPr>
              <w:t xml:space="preserve"> </w:t>
            </w:r>
          </w:p>
        </w:tc>
      </w:tr>
    </w:tbl>
    <w:p w:rsidR="63053CFC" w:rsidP="09C4511F" w:rsidRDefault="63053CFC" w14:paraId="04C3FECA" w14:textId="7F3B9368">
      <w:pPr>
        <w:bidi w:val="0"/>
        <w:spacing w:before="0" w:beforeAutospacing="off" w:after="0" w:afterAutospacing="off" w:line="360" w:lineRule="auto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</w:pPr>
      <w:r w:rsidRPr="09C4511F" w:rsidR="592E2FA8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it-IT"/>
        </w:rPr>
        <w:t xml:space="preserve"> </w:t>
      </w:r>
    </w:p>
    <w:p w:rsidR="08079654" w:rsidP="09C4511F" w:rsidRDefault="08079654" w14:paraId="7B4C2030" w14:textId="3B74ACF1">
      <w:pPr>
        <w:pStyle w:val="Heading1"/>
        <w:bidi w:val="0"/>
        <w:spacing w:before="12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3B6FC3E3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9</w:t>
      </w:r>
      <w:r w:rsidRPr="09C4511F" w:rsidR="62D38404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. PIANO FINANZIARIO</w:t>
      </w:r>
    </w:p>
    <w:p w:rsidR="63053CFC" w:rsidP="09C4511F" w:rsidRDefault="63053CFC" w14:paraId="50C892D5" w14:textId="192B3317">
      <w:pPr>
        <w:bidi w:val="0"/>
        <w:spacing w:before="0" w:beforeAutospacing="off" w:after="20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Compilare il</w:t>
      </w:r>
      <w:r w:rsidRPr="09C4511F" w:rsidR="592E2FA8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2"/>
          <w:szCs w:val="22"/>
          <w:lang w:val="it-IT"/>
        </w:rPr>
        <w:t xml:space="preserve"> “Piano Finanziario” (Allegato </w:t>
      </w:r>
      <w:r w:rsidRPr="09C4511F" w:rsidR="4B6CA06B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2"/>
          <w:szCs w:val="22"/>
          <w:lang w:val="it-IT"/>
        </w:rPr>
        <w:t>6</w:t>
      </w:r>
      <w:r w:rsidRPr="09C4511F" w:rsidR="592E2FA8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2"/>
          <w:szCs w:val="22"/>
          <w:lang w:val="it-IT"/>
        </w:rPr>
        <w:t>)</w:t>
      </w:r>
      <w:r w:rsidRPr="09C4511F" w:rsidR="592E2FA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, da trasmettere insieme alla presente Scheda, fornendo una stima dei costi necessari alla realizzazione del Progetto.</w:t>
      </w:r>
    </w:p>
    <w:p w:rsidR="63053CFC" w:rsidP="09C4511F" w:rsidRDefault="63053CFC" w14:paraId="0B0E6F2F" w14:textId="5306102E">
      <w:pPr>
        <w:bidi w:val="0"/>
        <w:spacing w:before="0" w:beforeAutospacing="off" w:after="200" w:afterAutospacing="off" w:line="276" w:lineRule="auto"/>
        <w:jc w:val="both"/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</w:pPr>
      <w:r w:rsidRPr="09C4511F" w:rsidR="592E2FA8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 xml:space="preserve"> </w:t>
      </w:r>
    </w:p>
    <w:p w:rsidR="70AA8F6C" w:rsidP="09C4511F" w:rsidRDefault="70AA8F6C" w14:paraId="5592F59F" w14:textId="6937B60D">
      <w:pPr>
        <w:pStyle w:val="Heading1"/>
        <w:bidi w:val="0"/>
        <w:spacing w:before="120" w:beforeAutospacing="off" w:after="80" w:afterAutospacing="off" w:line="276" w:lineRule="auto"/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</w:pPr>
      <w:r w:rsidRPr="09C4511F" w:rsidR="526E6506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10</w:t>
      </w:r>
      <w:r w:rsidRPr="09C4511F" w:rsidR="62D38404">
        <w:rPr>
          <w:rFonts w:ascii="Calibri" w:hAnsi="Calibri" w:eastAsia="Calibri" w:cs="Calibri"/>
          <w:b w:val="1"/>
          <w:bCs w:val="1"/>
          <w:noProof w:val="0"/>
          <w:color w:val="0F4761" w:themeColor="accent1" w:themeTint="FF" w:themeShade="BF"/>
          <w:sz w:val="24"/>
          <w:szCs w:val="24"/>
          <w:lang w:val="it-IT"/>
        </w:rPr>
        <w:t>. CRONOPROGRAMMA</w:t>
      </w:r>
    </w:p>
    <w:p w:rsidR="63053CFC" w:rsidP="09C4511F" w:rsidRDefault="63053CFC" w14:paraId="19C4C88F" w14:textId="73C74084">
      <w:pPr>
        <w:bidi w:val="0"/>
        <w:spacing w:before="0" w:beforeAutospacing="off" w:after="200" w:afterAutospacing="off" w:line="276" w:lineRule="auto"/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</w:pPr>
      <w:r w:rsidRPr="27B7A5C9" w:rsidR="2A50C236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Compilare</w:t>
      </w:r>
      <w:r w:rsidRPr="27B7A5C9" w:rsidR="2A50C236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2"/>
          <w:szCs w:val="22"/>
          <w:lang w:val="it-IT"/>
        </w:rPr>
        <w:t xml:space="preserve"> </w:t>
      </w:r>
      <w:r w:rsidRPr="27B7A5C9" w:rsidR="2A50C236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il</w:t>
      </w:r>
      <w:r w:rsidRPr="27B7A5C9" w:rsidR="2A50C236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2"/>
          <w:szCs w:val="22"/>
          <w:lang w:val="it-IT"/>
        </w:rPr>
        <w:t xml:space="preserve"> “Cronoprogramma delle attività” (Allegato </w:t>
      </w:r>
      <w:r w:rsidRPr="27B7A5C9" w:rsidR="21350D52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2"/>
          <w:szCs w:val="22"/>
          <w:lang w:val="it-IT"/>
        </w:rPr>
        <w:t>7</w:t>
      </w:r>
      <w:r w:rsidRPr="27B7A5C9" w:rsidR="2A50C236">
        <w:rPr>
          <w:rFonts w:ascii="Calibri" w:hAnsi="Calibri" w:eastAsia="Calibri" w:cs="Calibri"/>
          <w:b w:val="1"/>
          <w:bCs w:val="1"/>
          <w:i w:val="1"/>
          <w:iCs w:val="1"/>
          <w:noProof w:val="0"/>
          <w:sz w:val="22"/>
          <w:szCs w:val="22"/>
          <w:lang w:val="it-IT"/>
        </w:rPr>
        <w:t>)</w:t>
      </w:r>
      <w:r w:rsidRPr="27B7A5C9" w:rsidR="2A50C236">
        <w:rPr>
          <w:rFonts w:ascii="Calibri" w:hAnsi="Calibri" w:eastAsia="Calibri" w:cs="Calibri"/>
          <w:i w:val="1"/>
          <w:iCs w:val="1"/>
          <w:noProof w:val="0"/>
          <w:sz w:val="22"/>
          <w:szCs w:val="22"/>
          <w:lang w:val="it-IT"/>
        </w:rPr>
        <w:t>, da trasmettere insieme alla presente Scheda, fornendo una stima dei tempi necessari alla realizzazione delle principali fasi del Progetto.</w:t>
      </w:r>
    </w:p>
    <w:p w:rsidR="57DADE25" w:rsidP="27B7A5C9" w:rsidRDefault="57DADE25" w14:paraId="69E963EE" w14:textId="45E50A46">
      <w:pPr>
        <w:bidi w:val="0"/>
        <w:spacing w:before="0" w:beforeAutospacing="off" w:after="200" w:afterAutospacing="off" w:line="276" w:lineRule="auto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</w:p>
    <w:p w:rsidR="57DADE25" w:rsidP="27B7A5C9" w:rsidRDefault="57DADE25" w14:paraId="720B92A7" w14:textId="7EA50C20">
      <w:pPr>
        <w:bidi w:val="0"/>
        <w:spacing w:before="0" w:beforeAutospacing="off" w:after="20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  <w:r w:rsidRPr="27B7A5C9" w:rsidR="1A60357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Luogo e data di sottoscrizione</w:t>
      </w:r>
    </w:p>
    <w:p w:rsidR="57DADE25" w:rsidP="27B7A5C9" w:rsidRDefault="57DADE25" w14:paraId="50AE6817" w14:textId="664A19E5">
      <w:pPr>
        <w:bidi w:val="0"/>
        <w:spacing w:before="0" w:beforeAutospacing="off" w:after="200" w:afterAutospacing="off" w:line="276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</w:pPr>
    </w:p>
    <w:p w:rsidR="57DADE25" w:rsidP="27B7A5C9" w:rsidRDefault="57DADE25" w14:paraId="33F65DE3" w14:textId="72C7A6F4">
      <w:pPr>
        <w:pStyle w:val="Normal"/>
        <w:bidi w:val="0"/>
        <w:spacing w:before="0" w:beforeAutospacing="off" w:after="200" w:afterAutospacing="off" w:line="276" w:lineRule="auto"/>
      </w:pPr>
      <w:r w:rsidRPr="27B7A5C9" w:rsidR="1A60357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it-IT"/>
        </w:rPr>
        <w:t>Firma digitale o elettronica del legale rappresentante o soggetto delegato con potere di firma</w:t>
      </w:r>
    </w:p>
    <w:p w:rsidR="57DADE25" w:rsidP="57DADE25" w:rsidRDefault="57DADE25" w14:paraId="1E622489" w14:textId="3B1F987A">
      <w:pPr>
        <w:rPr>
          <w:rFonts w:ascii="Calibri" w:hAnsi="Calibri" w:eastAsia="Times New Roman" w:cs="Calibri"/>
          <w:sz w:val="24"/>
          <w:szCs w:val="24"/>
          <w:lang w:eastAsia="ar-SA"/>
        </w:rPr>
      </w:pPr>
    </w:p>
    <w:sectPr w:rsidRPr="00D234D2" w:rsidR="00D234D2">
      <w:headerReference w:type="default" r:id="rId9"/>
      <w:footerReference w:type="default" r:id="rId10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09A7" w:rsidRDefault="007109A7" w14:paraId="2DA904D6" w14:textId="77777777">
      <w:pPr>
        <w:spacing w:after="0" w:line="240" w:lineRule="auto"/>
      </w:pPr>
      <w:r>
        <w:separator/>
      </w:r>
    </w:p>
  </w:endnote>
  <w:endnote w:type="continuationSeparator" w:id="0">
    <w:p w:rsidR="007109A7" w:rsidRDefault="007109A7" w14:paraId="40020B3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">
    <w:altName w:val="Cambria"/>
    <w:panose1 w:val="00000000000000000000"/>
    <w:charset w:val="00"/>
    <w:family w:val="roman"/>
    <w:notTrueType/>
    <w:pitch w:val="default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6D8C" w:rsidP="279F4F5B" w:rsidRDefault="00BC6D8C" w14:paraId="3C0502D3" w14:textId="77777777">
    <w:pPr>
      <w:pStyle w:val="Body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09A7" w:rsidRDefault="007109A7" w14:paraId="6CE07A06" w14:textId="77777777">
      <w:pPr>
        <w:spacing w:after="0" w:line="240" w:lineRule="auto"/>
      </w:pPr>
      <w:r>
        <w:separator/>
      </w:r>
    </w:p>
  </w:footnote>
  <w:footnote w:type="continuationSeparator" w:id="0">
    <w:p w:rsidR="007109A7" w:rsidRDefault="007109A7" w14:paraId="37D5250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9375"/>
      <w:gridCol w:w="255"/>
    </w:tblGrid>
    <w:tr w:rsidR="163C9B9F" w:rsidTr="68007C79" w14:paraId="660D2389" w14:textId="77777777">
      <w:trPr>
        <w:trHeight w:val="840"/>
      </w:trPr>
      <w:tc>
        <w:tcPr>
          <w:tcW w:w="9375" w:type="dxa"/>
          <w:tcMar>
            <w:left w:w="70" w:type="dxa"/>
            <w:right w:w="70" w:type="dxa"/>
          </w:tcMar>
        </w:tcPr>
        <w:p w:rsidR="163C9B9F" w:rsidP="163C9B9F" w:rsidRDefault="163C9B9F" w14:paraId="3FFC6812" w14:textId="4499F95C">
          <w:pPr>
            <w:spacing w:after="0"/>
            <w:jc w:val="center"/>
          </w:pPr>
          <w:r>
            <w:rPr>
              <w:noProof/>
            </w:rPr>
            <w:drawing>
              <wp:inline distT="0" distB="0" distL="0" distR="0" wp14:anchorId="649BF89B" wp14:editId="496C2D0D">
                <wp:extent cx="723900" cy="695325"/>
                <wp:effectExtent l="0" t="0" r="0" b="0"/>
                <wp:docPr id="734715053" name="drawing" title="Logo istituzionale della Regione Campania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938A84-1FC3-4EAB-9270-1E3CA1FFBF7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4715053" name="Picture 73471505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163C9B9F" w:rsidP="163C9B9F" w:rsidRDefault="163C9B9F" w14:paraId="2B3003FF" w14:textId="2B0D2233">
          <w:pPr>
            <w:spacing w:after="0"/>
            <w:jc w:val="center"/>
          </w:pPr>
          <w:r w:rsidRPr="163C9B9F">
            <w:rPr>
              <w:rFonts w:ascii="Edwardian Script ITC" w:hAnsi="Edwardian Script ITC" w:eastAsia="Edwardian Script ITC" w:cs="Edwardian Script ITC"/>
              <w:sz w:val="36"/>
              <w:szCs w:val="36"/>
            </w:rPr>
            <w:t>Giunta Regionale della Campania</w:t>
          </w:r>
        </w:p>
        <w:p w:rsidR="163C9B9F" w:rsidP="163C9B9F" w:rsidRDefault="163C9B9F" w14:paraId="62B74BF7" w14:textId="34859368">
          <w:pPr>
            <w:spacing w:after="0"/>
            <w:jc w:val="center"/>
          </w:pPr>
          <w:r w:rsidRPr="163C9B9F">
            <w:rPr>
              <w:rFonts w:ascii="Candara" w:hAnsi="Candara" w:eastAsia="Candara" w:cs="Candara"/>
              <w:sz w:val="20"/>
              <w:szCs w:val="20"/>
            </w:rPr>
            <w:t>Ufficio Speciale Legalità e Sicurezza, Sistemi territoriali, Immigrazione</w:t>
          </w:r>
        </w:p>
        <w:p w:rsidR="163C9B9F" w:rsidP="163C9B9F" w:rsidRDefault="163C9B9F" w14:paraId="08172163" w14:textId="07C4B263">
          <w:pPr>
            <w:spacing w:after="0"/>
            <w:jc w:val="center"/>
          </w:pPr>
          <w:r w:rsidRPr="163C9B9F">
            <w:rPr>
              <w:rFonts w:ascii="Candara" w:hAnsi="Candara" w:eastAsia="Candara" w:cs="Candara"/>
              <w:sz w:val="16"/>
              <w:szCs w:val="16"/>
            </w:rPr>
            <w:t>------------------------------------------------</w:t>
          </w:r>
        </w:p>
      </w:tc>
      <w:tc>
        <w:tcPr>
          <w:tcW w:w="255" w:type="dxa"/>
          <w:tcMar>
            <w:left w:w="70" w:type="dxa"/>
            <w:right w:w="70" w:type="dxa"/>
          </w:tcMar>
        </w:tcPr>
        <w:p w:rsidR="163C9B9F" w:rsidP="163C9B9F" w:rsidRDefault="163C9B9F" w14:paraId="750B6CD3" w14:textId="12109926">
          <w:pPr>
            <w:spacing w:after="0"/>
            <w:rPr>
              <w:rFonts w:ascii="Times New Roman" w:hAnsi="Times New Roman" w:eastAsia="Times New Roman" w:cs="Times New Roman"/>
              <w:sz w:val="20"/>
              <w:szCs w:val="20"/>
            </w:rPr>
          </w:pPr>
        </w:p>
      </w:tc>
    </w:tr>
  </w:tbl>
  <w:p w:rsidR="00BC6D8C" w:rsidP="6E19FD7E" w:rsidRDefault="00BC6D8C" w14:paraId="4BE074E1" w14:textId="370DA327">
    <w:pPr>
      <w:pStyle w:val="BodyText"/>
      <w:spacing w:line="14" w:lineRule="auto"/>
      <w:rPr>
        <w:rFonts w:ascii="Calibri" w:hAnsi="Calibri" w:eastAsia="Times New Roman" w:cs="Calibri"/>
        <w:sz w:val="24"/>
        <w:szCs w:val="24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0">
    <w:nsid w:val="1b0ede8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8181581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1D0831B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B91584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CDA2797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lowerLetter"/>
      <w:lvlText w:val=""/>
      <w:lvlJc w:val="left"/>
    </w:lvl>
    <w:lvl w:ilvl="2">
      <w:start w:val="1"/>
      <w:numFmt w:val="lowerRoman"/>
      <w:lvlText w:val="%1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300AF1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CFC016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47E0130"/>
    <w:multiLevelType w:val="hybridMultilevel"/>
    <w:tmpl w:val="25FCA41E"/>
    <w:lvl w:ilvl="0" w:tplc="3CBC68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E072D0"/>
    <w:multiLevelType w:val="hybridMultilevel"/>
    <w:tmpl w:val="8DD255CE"/>
    <w:lvl w:ilvl="0" w:tplc="FFFFFFFF">
      <w:start w:val="1"/>
      <w:numFmt w:val="ideographDigital"/>
      <w:lvlText w:val=""/>
      <w:lvlJc w:val="left"/>
    </w:lvl>
    <w:lvl w:ilvl="1" w:tplc="A0545A84">
      <w:numFmt w:val="bullet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F49133D"/>
    <w:multiLevelType w:val="hybridMultilevel"/>
    <w:tmpl w:val="0B16BD5C"/>
    <w:lvl w:ilvl="0" w:tplc="21D8C5CA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bCs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850EF"/>
    <w:multiLevelType w:val="hybridMultilevel"/>
    <w:tmpl w:val="A1B2C3F0"/>
    <w:lvl w:ilvl="0" w:tplc="2A767D4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7281E87"/>
    <w:multiLevelType w:val="hybridMultilevel"/>
    <w:tmpl w:val="BEC4E1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159C3"/>
    <w:multiLevelType w:val="hybridMultilevel"/>
    <w:tmpl w:val="99F604A2"/>
    <w:lvl w:ilvl="0" w:tplc="A0545A8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C3C5503"/>
    <w:multiLevelType w:val="hybridMultilevel"/>
    <w:tmpl w:val="19B0BCE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CF50EBA"/>
    <w:multiLevelType w:val="hybridMultilevel"/>
    <w:tmpl w:val="DED8ADCA"/>
    <w:lvl w:ilvl="0" w:tplc="FFFFFFFF">
      <w:start w:val="1"/>
      <w:numFmt w:val="ideographDigital"/>
      <w:lvlText w:val=""/>
      <w:lvlJc w:val="left"/>
    </w:lvl>
    <w:lvl w:ilvl="1" w:tplc="1EFADD8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DEC2E80"/>
    <w:multiLevelType w:val="hybridMultilevel"/>
    <w:tmpl w:val="4FC0E4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850A4"/>
    <w:multiLevelType w:val="hybridMultilevel"/>
    <w:tmpl w:val="BE848310"/>
    <w:lvl w:ilvl="0" w:tplc="FFFFFFFF">
      <w:start w:val="1"/>
      <w:numFmt w:val="ideographDigital"/>
      <w:lvlText w:val=""/>
      <w:lvlJc w:val="left"/>
    </w:lvl>
    <w:lvl w:ilvl="1" w:tplc="A0545A8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A1D57D6"/>
    <w:multiLevelType w:val="hybridMultilevel"/>
    <w:tmpl w:val="D7C646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E13C0"/>
    <w:multiLevelType w:val="hybridMultilevel"/>
    <w:tmpl w:val="DA3E03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F844E7"/>
    <w:multiLevelType w:val="multilevel"/>
    <w:tmpl w:val="24CC3390"/>
    <w:styleLink w:val="WWNum9"/>
    <w:lvl w:ilvl="0">
      <w:numFmt w:val="bullet"/>
      <w:lvlText w:val="•"/>
      <w:lvlJc w:val="left"/>
      <w:pPr>
        <w:ind w:left="1266" w:hanging="360"/>
      </w:pPr>
      <w:rPr>
        <w:rFonts w:ascii="OpenSymbol," w:hAnsi="OpenSymbol," w:eastAsia="OpenSymbol," w:cs="OpenSymbol,"/>
      </w:rPr>
    </w:lvl>
    <w:lvl w:ilvl="1">
      <w:numFmt w:val="bullet"/>
      <w:lvlText w:val="◦"/>
      <w:lvlJc w:val="left"/>
      <w:pPr>
        <w:ind w:left="1626" w:hanging="360"/>
      </w:pPr>
      <w:rPr>
        <w:rFonts w:ascii="OpenSymbol," w:hAnsi="OpenSymbol," w:eastAsia="OpenSymbol," w:cs="OpenSymbol,"/>
      </w:rPr>
    </w:lvl>
    <w:lvl w:ilvl="2">
      <w:numFmt w:val="bullet"/>
      <w:lvlText w:val="▪"/>
      <w:lvlJc w:val="left"/>
      <w:pPr>
        <w:ind w:left="1986" w:hanging="360"/>
      </w:pPr>
      <w:rPr>
        <w:rFonts w:ascii="OpenSymbol," w:hAnsi="OpenSymbol," w:eastAsia="OpenSymbol," w:cs="OpenSymbol,"/>
      </w:rPr>
    </w:lvl>
    <w:lvl w:ilvl="3">
      <w:numFmt w:val="bullet"/>
      <w:lvlText w:val="•"/>
      <w:lvlJc w:val="left"/>
      <w:pPr>
        <w:ind w:left="2346" w:hanging="360"/>
      </w:pPr>
      <w:rPr>
        <w:rFonts w:ascii="OpenSymbol," w:hAnsi="OpenSymbol," w:eastAsia="OpenSymbol," w:cs="OpenSymbol,"/>
      </w:rPr>
    </w:lvl>
    <w:lvl w:ilvl="4">
      <w:numFmt w:val="bullet"/>
      <w:lvlText w:val="◦"/>
      <w:lvlJc w:val="left"/>
      <w:pPr>
        <w:ind w:left="2706" w:hanging="360"/>
      </w:pPr>
      <w:rPr>
        <w:rFonts w:ascii="OpenSymbol," w:hAnsi="OpenSymbol," w:eastAsia="OpenSymbol," w:cs="OpenSymbol,"/>
      </w:rPr>
    </w:lvl>
    <w:lvl w:ilvl="5">
      <w:numFmt w:val="bullet"/>
      <w:lvlText w:val="▪"/>
      <w:lvlJc w:val="left"/>
      <w:pPr>
        <w:ind w:left="3066" w:hanging="360"/>
      </w:pPr>
      <w:rPr>
        <w:rFonts w:ascii="OpenSymbol," w:hAnsi="OpenSymbol," w:eastAsia="OpenSymbol," w:cs="OpenSymbol,"/>
      </w:rPr>
    </w:lvl>
    <w:lvl w:ilvl="6">
      <w:numFmt w:val="bullet"/>
      <w:lvlText w:val="•"/>
      <w:lvlJc w:val="left"/>
      <w:pPr>
        <w:ind w:left="3426" w:hanging="360"/>
      </w:pPr>
      <w:rPr>
        <w:rFonts w:ascii="OpenSymbol," w:hAnsi="OpenSymbol," w:eastAsia="OpenSymbol," w:cs="OpenSymbol,"/>
      </w:rPr>
    </w:lvl>
    <w:lvl w:ilvl="7">
      <w:numFmt w:val="bullet"/>
      <w:lvlText w:val="◦"/>
      <w:lvlJc w:val="left"/>
      <w:pPr>
        <w:ind w:left="3786" w:hanging="360"/>
      </w:pPr>
      <w:rPr>
        <w:rFonts w:ascii="OpenSymbol," w:hAnsi="OpenSymbol," w:eastAsia="OpenSymbol," w:cs="OpenSymbol,"/>
      </w:rPr>
    </w:lvl>
    <w:lvl w:ilvl="8">
      <w:numFmt w:val="bullet"/>
      <w:lvlText w:val="▪"/>
      <w:lvlJc w:val="left"/>
      <w:pPr>
        <w:ind w:left="4146" w:hanging="360"/>
      </w:pPr>
      <w:rPr>
        <w:rFonts w:ascii="OpenSymbol," w:hAnsi="OpenSymbol," w:eastAsia="OpenSymbol," w:cs="OpenSymbol,"/>
      </w:rPr>
    </w:lvl>
  </w:abstractNum>
  <w:abstractNum w:abstractNumId="19" w15:restartNumberingAfterBreak="0">
    <w:nsid w:val="316B02EF"/>
    <w:multiLevelType w:val="hybridMultilevel"/>
    <w:tmpl w:val="667AD5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F050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A6F63F4"/>
    <w:multiLevelType w:val="hybridMultilevel"/>
    <w:tmpl w:val="9E3CFB40"/>
    <w:lvl w:ilvl="0" w:tplc="2A767D4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D39666F"/>
    <w:multiLevelType w:val="hybridMultilevel"/>
    <w:tmpl w:val="F940D718"/>
    <w:lvl w:ilvl="0" w:tplc="A0545A84">
      <w:numFmt w:val="bullet"/>
      <w:lvlText w:val="-"/>
      <w:lvlJc w:val="left"/>
      <w:pPr>
        <w:ind w:left="643" w:hanging="36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27276F8">
      <w:start w:val="1"/>
      <w:numFmt w:val="lowerLetter"/>
      <w:lvlText w:val="%2)"/>
      <w:lvlJc w:val="left"/>
      <w:pPr>
        <w:ind w:left="940" w:hanging="360"/>
      </w:pPr>
      <w:rPr>
        <w:rFonts w:hint="default" w:ascii="Calibri" w:hAnsi="Calibri" w:eastAsia="Times New Roman" w:cs="Calibri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67A475A">
      <w:numFmt w:val="bullet"/>
      <w:lvlText w:val="•"/>
      <w:lvlJc w:val="left"/>
      <w:pPr>
        <w:ind w:left="1985" w:hanging="360"/>
      </w:pPr>
      <w:rPr>
        <w:rFonts w:hint="default"/>
        <w:lang w:val="it-IT" w:eastAsia="en-US" w:bidi="ar-SA"/>
      </w:rPr>
    </w:lvl>
    <w:lvl w:ilvl="3" w:tplc="B992C1CA">
      <w:numFmt w:val="bullet"/>
      <w:lvlText w:val="•"/>
      <w:lvlJc w:val="left"/>
      <w:pPr>
        <w:ind w:left="3030" w:hanging="360"/>
      </w:pPr>
      <w:rPr>
        <w:rFonts w:hint="default"/>
        <w:lang w:val="it-IT" w:eastAsia="en-US" w:bidi="ar-SA"/>
      </w:rPr>
    </w:lvl>
    <w:lvl w:ilvl="4" w:tplc="153ACE9C">
      <w:numFmt w:val="bullet"/>
      <w:lvlText w:val="•"/>
      <w:lvlJc w:val="left"/>
      <w:pPr>
        <w:ind w:left="4076" w:hanging="360"/>
      </w:pPr>
      <w:rPr>
        <w:rFonts w:hint="default"/>
        <w:lang w:val="it-IT" w:eastAsia="en-US" w:bidi="ar-SA"/>
      </w:rPr>
    </w:lvl>
    <w:lvl w:ilvl="5" w:tplc="BE2C13FC">
      <w:numFmt w:val="bullet"/>
      <w:lvlText w:val="•"/>
      <w:lvlJc w:val="left"/>
      <w:pPr>
        <w:ind w:left="5121" w:hanging="360"/>
      </w:pPr>
      <w:rPr>
        <w:rFonts w:hint="default"/>
        <w:lang w:val="it-IT" w:eastAsia="en-US" w:bidi="ar-SA"/>
      </w:rPr>
    </w:lvl>
    <w:lvl w:ilvl="6" w:tplc="1C80C846">
      <w:numFmt w:val="bullet"/>
      <w:lvlText w:val="•"/>
      <w:lvlJc w:val="left"/>
      <w:pPr>
        <w:ind w:left="6166" w:hanging="360"/>
      </w:pPr>
      <w:rPr>
        <w:rFonts w:hint="default"/>
        <w:lang w:val="it-IT" w:eastAsia="en-US" w:bidi="ar-SA"/>
      </w:rPr>
    </w:lvl>
    <w:lvl w:ilvl="7" w:tplc="A908450E">
      <w:numFmt w:val="bullet"/>
      <w:lvlText w:val="•"/>
      <w:lvlJc w:val="left"/>
      <w:pPr>
        <w:ind w:left="7212" w:hanging="360"/>
      </w:pPr>
      <w:rPr>
        <w:rFonts w:hint="default"/>
        <w:lang w:val="it-IT" w:eastAsia="en-US" w:bidi="ar-SA"/>
      </w:rPr>
    </w:lvl>
    <w:lvl w:ilvl="8" w:tplc="78109296">
      <w:numFmt w:val="bullet"/>
      <w:lvlText w:val="•"/>
      <w:lvlJc w:val="left"/>
      <w:pPr>
        <w:ind w:left="8257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450D4608"/>
    <w:multiLevelType w:val="hybridMultilevel"/>
    <w:tmpl w:val="09845020"/>
    <w:lvl w:ilvl="0" w:tplc="C722FE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55C03"/>
    <w:multiLevelType w:val="hybridMultilevel"/>
    <w:tmpl w:val="6B0E6B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8C086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E3A4A53"/>
    <w:multiLevelType w:val="hybridMultilevel"/>
    <w:tmpl w:val="E0883AD6"/>
    <w:lvl w:ilvl="0" w:tplc="1A7689E6">
      <w:start w:val="6"/>
      <w:numFmt w:val="bullet"/>
      <w:lvlText w:val="−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8B01B6B"/>
    <w:multiLevelType w:val="hybridMultilevel"/>
    <w:tmpl w:val="401275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ED6FC3"/>
    <w:multiLevelType w:val="hybridMultilevel"/>
    <w:tmpl w:val="98300452"/>
    <w:lvl w:ilvl="0" w:tplc="A0545A84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CF859C9"/>
    <w:multiLevelType w:val="hybridMultilevel"/>
    <w:tmpl w:val="865E64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F4302"/>
    <w:multiLevelType w:val="hybridMultilevel"/>
    <w:tmpl w:val="F2E61CD4"/>
    <w:lvl w:ilvl="0" w:tplc="C8306B1E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0002081"/>
    <w:multiLevelType w:val="hybridMultilevel"/>
    <w:tmpl w:val="E7D0BF36"/>
    <w:lvl w:ilvl="0" w:tplc="FFFFFFFF">
      <w:start w:val="1"/>
      <w:numFmt w:val="ideographDigital"/>
      <w:lvlText w:val=""/>
      <w:lvlJc w:val="left"/>
    </w:lvl>
    <w:lvl w:ilvl="1" w:tplc="A0545A84">
      <w:numFmt w:val="bullet"/>
      <w:lvlText w:val="-"/>
      <w:lvlJc w:val="left"/>
      <w:pPr>
        <w:ind w:left="36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B4452D2"/>
    <w:multiLevelType w:val="hybridMultilevel"/>
    <w:tmpl w:val="1C5416FA"/>
    <w:lvl w:ilvl="0" w:tplc="1EFADD80">
      <w:start w:val="1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3" w15:restartNumberingAfterBreak="0">
    <w:nsid w:val="6BD3418D"/>
    <w:multiLevelType w:val="hybridMultilevel"/>
    <w:tmpl w:val="099AD5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2B21"/>
    <w:multiLevelType w:val="hybridMultilevel"/>
    <w:tmpl w:val="B4C698CA"/>
    <w:lvl w:ilvl="0" w:tplc="05525E96">
      <w:start w:val="1"/>
      <w:numFmt w:val="decimal"/>
      <w:lvlText w:val="%1."/>
      <w:lvlJc w:val="left"/>
      <w:pPr>
        <w:ind w:left="1003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D3C9F38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96D85ED4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483A2F38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EB8847B4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11A07FA6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6C86C82E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1F324BDE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F8461A66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6D3F56F3"/>
    <w:multiLevelType w:val="hybridMultilevel"/>
    <w:tmpl w:val="EA52DE2E"/>
    <w:lvl w:ilvl="0" w:tplc="04100003">
      <w:start w:val="1"/>
      <w:numFmt w:val="bullet"/>
      <w:lvlText w:val="o"/>
      <w:lvlJc w:val="left"/>
      <w:pPr>
        <w:ind w:left="1996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hint="default" w:ascii="Wingdings" w:hAnsi="Wingdings"/>
      </w:rPr>
    </w:lvl>
  </w:abstractNum>
  <w:abstractNum w:abstractNumId="36" w15:restartNumberingAfterBreak="0">
    <w:nsid w:val="6F3925AA"/>
    <w:multiLevelType w:val="hybridMultilevel"/>
    <w:tmpl w:val="D0ACD666"/>
    <w:lvl w:ilvl="0" w:tplc="8CE245C8">
      <w:start w:val="1"/>
      <w:numFmt w:val="lowerLetter"/>
      <w:lvlText w:val="%1)"/>
      <w:lvlJc w:val="left"/>
      <w:pPr>
        <w:ind w:left="1003" w:hanging="360"/>
      </w:pPr>
      <w:rPr>
        <w:rFonts w:hint="default" w:ascii="Calibri" w:hAnsi="Calibri" w:eastAsia="Times New Roman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F4A8A50">
      <w:numFmt w:val="bullet"/>
      <w:lvlText w:val="•"/>
      <w:lvlJc w:val="left"/>
      <w:pPr>
        <w:ind w:left="1934" w:hanging="360"/>
      </w:pPr>
      <w:rPr>
        <w:rFonts w:hint="default"/>
        <w:lang w:val="it-IT" w:eastAsia="en-US" w:bidi="ar-SA"/>
      </w:rPr>
    </w:lvl>
    <w:lvl w:ilvl="2" w:tplc="8F38CE92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58AAD1D2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1B8885EA">
      <w:numFmt w:val="bullet"/>
      <w:lvlText w:val="•"/>
      <w:lvlJc w:val="left"/>
      <w:pPr>
        <w:ind w:left="4739" w:hanging="360"/>
      </w:pPr>
      <w:rPr>
        <w:rFonts w:hint="default"/>
        <w:lang w:val="it-IT" w:eastAsia="en-US" w:bidi="ar-SA"/>
      </w:rPr>
    </w:lvl>
    <w:lvl w:ilvl="5" w:tplc="D21C29B6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887A4380">
      <w:numFmt w:val="bullet"/>
      <w:lvlText w:val="•"/>
      <w:lvlJc w:val="left"/>
      <w:pPr>
        <w:ind w:left="6609" w:hanging="360"/>
      </w:pPr>
      <w:rPr>
        <w:rFonts w:hint="default"/>
        <w:lang w:val="it-IT" w:eastAsia="en-US" w:bidi="ar-SA"/>
      </w:rPr>
    </w:lvl>
    <w:lvl w:ilvl="7" w:tplc="E34C80D6">
      <w:numFmt w:val="bullet"/>
      <w:lvlText w:val="•"/>
      <w:lvlJc w:val="left"/>
      <w:pPr>
        <w:ind w:left="7543" w:hanging="360"/>
      </w:pPr>
      <w:rPr>
        <w:rFonts w:hint="default"/>
        <w:lang w:val="it-IT" w:eastAsia="en-US" w:bidi="ar-SA"/>
      </w:rPr>
    </w:lvl>
    <w:lvl w:ilvl="8" w:tplc="229E90D6">
      <w:numFmt w:val="bullet"/>
      <w:lvlText w:val="•"/>
      <w:lvlJc w:val="left"/>
      <w:pPr>
        <w:ind w:left="8478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705E11F8"/>
    <w:multiLevelType w:val="hybridMultilevel"/>
    <w:tmpl w:val="7550E0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33D45F0"/>
    <w:multiLevelType w:val="hybridMultilevel"/>
    <w:tmpl w:val="7DA257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497D60"/>
    <w:multiLevelType w:val="hybridMultilevel"/>
    <w:tmpl w:val="C69248BA"/>
    <w:lvl w:ilvl="0" w:tplc="4F803C76">
      <w:start w:val="6"/>
      <w:numFmt w:val="bullet"/>
      <w:lvlText w:val="−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2">
    <w:abstractNumId w:val="40"/>
  </w:num>
  <w:num w:numId="1" w16cid:durableId="1034311588">
    <w:abstractNumId w:val="31"/>
  </w:num>
  <w:num w:numId="2" w16cid:durableId="1142620595">
    <w:abstractNumId w:val="27"/>
  </w:num>
  <w:num w:numId="3" w16cid:durableId="1153326439">
    <w:abstractNumId w:val="2"/>
  </w:num>
  <w:num w:numId="4" w16cid:durableId="1157380118">
    <w:abstractNumId w:val="30"/>
  </w:num>
  <w:num w:numId="5" w16cid:durableId="1360005018">
    <w:abstractNumId w:val="28"/>
  </w:num>
  <w:num w:numId="6" w16cid:durableId="1378965665">
    <w:abstractNumId w:val="25"/>
  </w:num>
  <w:num w:numId="7" w16cid:durableId="138310152">
    <w:abstractNumId w:val="33"/>
  </w:num>
  <w:num w:numId="8" w16cid:durableId="1409496159">
    <w:abstractNumId w:val="36"/>
  </w:num>
  <w:num w:numId="9" w16cid:durableId="1411200191">
    <w:abstractNumId w:val="5"/>
  </w:num>
  <w:num w:numId="10" w16cid:durableId="1412463867">
    <w:abstractNumId w:val="38"/>
  </w:num>
  <w:num w:numId="11" w16cid:durableId="1429884652">
    <w:abstractNumId w:val="18"/>
  </w:num>
  <w:num w:numId="12" w16cid:durableId="1433939571">
    <w:abstractNumId w:val="17"/>
  </w:num>
  <w:num w:numId="13" w16cid:durableId="1450467111">
    <w:abstractNumId w:val="22"/>
  </w:num>
  <w:num w:numId="14" w16cid:durableId="1527257932">
    <w:abstractNumId w:val="29"/>
  </w:num>
  <w:num w:numId="15" w16cid:durableId="158011068">
    <w:abstractNumId w:val="23"/>
  </w:num>
  <w:num w:numId="16" w16cid:durableId="1612084754">
    <w:abstractNumId w:val="15"/>
  </w:num>
  <w:num w:numId="17" w16cid:durableId="1618246697">
    <w:abstractNumId w:val="9"/>
  </w:num>
  <w:num w:numId="18" w16cid:durableId="1639454750">
    <w:abstractNumId w:val="37"/>
  </w:num>
  <w:num w:numId="19" w16cid:durableId="1688361831">
    <w:abstractNumId w:val="21"/>
  </w:num>
  <w:num w:numId="20" w16cid:durableId="1769546141">
    <w:abstractNumId w:val="7"/>
  </w:num>
  <w:num w:numId="21" w16cid:durableId="1820878992">
    <w:abstractNumId w:val="14"/>
  </w:num>
  <w:num w:numId="22" w16cid:durableId="1916544914">
    <w:abstractNumId w:val="20"/>
  </w:num>
  <w:num w:numId="23" w16cid:durableId="2002780268">
    <w:abstractNumId w:val="34"/>
  </w:num>
  <w:num w:numId="24" w16cid:durableId="2014725690">
    <w:abstractNumId w:val="0"/>
  </w:num>
  <w:num w:numId="25" w16cid:durableId="2039619175">
    <w:abstractNumId w:val="11"/>
  </w:num>
  <w:num w:numId="26" w16cid:durableId="2046824979">
    <w:abstractNumId w:val="18"/>
    <w:lvlOverride w:ilvl="0"/>
  </w:num>
  <w:num w:numId="27" w16cid:durableId="2064714856">
    <w:abstractNumId w:val="10"/>
  </w:num>
  <w:num w:numId="28" w16cid:durableId="2104915443">
    <w:abstractNumId w:val="19"/>
  </w:num>
  <w:num w:numId="29" w16cid:durableId="2146116506">
    <w:abstractNumId w:val="8"/>
  </w:num>
  <w:num w:numId="30" w16cid:durableId="287972828">
    <w:abstractNumId w:val="4"/>
  </w:num>
  <w:num w:numId="31" w16cid:durableId="298607183">
    <w:abstractNumId w:val="24"/>
  </w:num>
  <w:num w:numId="32" w16cid:durableId="415249661">
    <w:abstractNumId w:val="32"/>
  </w:num>
  <w:num w:numId="33" w16cid:durableId="444814355">
    <w:abstractNumId w:val="16"/>
  </w:num>
  <w:num w:numId="34" w16cid:durableId="512378241">
    <w:abstractNumId w:val="12"/>
  </w:num>
  <w:num w:numId="35" w16cid:durableId="537356551">
    <w:abstractNumId w:val="13"/>
  </w:num>
  <w:num w:numId="36" w16cid:durableId="739013493">
    <w:abstractNumId w:val="26"/>
  </w:num>
  <w:num w:numId="37" w16cid:durableId="826634369">
    <w:abstractNumId w:val="1"/>
  </w:num>
  <w:num w:numId="38" w16cid:durableId="902177443">
    <w:abstractNumId w:val="3"/>
  </w:num>
  <w:num w:numId="39" w16cid:durableId="925656291">
    <w:abstractNumId w:val="6"/>
  </w:num>
  <w:num w:numId="40" w16cid:durableId="953706872">
    <w:abstractNumId w:val="35"/>
  </w:num>
  <w:num w:numId="41" w16cid:durableId="99938851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5B"/>
    <w:rsid w:val="00001204"/>
    <w:rsid w:val="000041DD"/>
    <w:rsid w:val="00012920"/>
    <w:rsid w:val="00017742"/>
    <w:rsid w:val="00020664"/>
    <w:rsid w:val="00020E17"/>
    <w:rsid w:val="0002116A"/>
    <w:rsid w:val="000213DE"/>
    <w:rsid w:val="00021D71"/>
    <w:rsid w:val="00022394"/>
    <w:rsid w:val="00024EFE"/>
    <w:rsid w:val="00024F2E"/>
    <w:rsid w:val="0002764B"/>
    <w:rsid w:val="00027F19"/>
    <w:rsid w:val="00035339"/>
    <w:rsid w:val="000355E3"/>
    <w:rsid w:val="00036DDF"/>
    <w:rsid w:val="00037282"/>
    <w:rsid w:val="00045169"/>
    <w:rsid w:val="0004566A"/>
    <w:rsid w:val="00046D0C"/>
    <w:rsid w:val="00046FE8"/>
    <w:rsid w:val="00047355"/>
    <w:rsid w:val="0005268A"/>
    <w:rsid w:val="00055CE9"/>
    <w:rsid w:val="00061531"/>
    <w:rsid w:val="0006300D"/>
    <w:rsid w:val="00070AC0"/>
    <w:rsid w:val="00071670"/>
    <w:rsid w:val="000718AA"/>
    <w:rsid w:val="00073745"/>
    <w:rsid w:val="0007570F"/>
    <w:rsid w:val="000801AC"/>
    <w:rsid w:val="00081F22"/>
    <w:rsid w:val="0008430C"/>
    <w:rsid w:val="000859AB"/>
    <w:rsid w:val="00086A2B"/>
    <w:rsid w:val="00086A94"/>
    <w:rsid w:val="00090531"/>
    <w:rsid w:val="00093A5A"/>
    <w:rsid w:val="00094734"/>
    <w:rsid w:val="00095497"/>
    <w:rsid w:val="00097C60"/>
    <w:rsid w:val="000A1D0C"/>
    <w:rsid w:val="000A379B"/>
    <w:rsid w:val="000A3803"/>
    <w:rsid w:val="000A5EEF"/>
    <w:rsid w:val="000A6068"/>
    <w:rsid w:val="000A6384"/>
    <w:rsid w:val="000A6791"/>
    <w:rsid w:val="000B13B8"/>
    <w:rsid w:val="000B161A"/>
    <w:rsid w:val="000B4100"/>
    <w:rsid w:val="000C1914"/>
    <w:rsid w:val="000C6009"/>
    <w:rsid w:val="000C6749"/>
    <w:rsid w:val="000C6A88"/>
    <w:rsid w:val="000D3121"/>
    <w:rsid w:val="000D5B9A"/>
    <w:rsid w:val="000D744B"/>
    <w:rsid w:val="000E02E0"/>
    <w:rsid w:val="000E4CED"/>
    <w:rsid w:val="000E6766"/>
    <w:rsid w:val="000E685E"/>
    <w:rsid w:val="000E7CBD"/>
    <w:rsid w:val="000F2317"/>
    <w:rsid w:val="000F57C0"/>
    <w:rsid w:val="000F62E7"/>
    <w:rsid w:val="00102A49"/>
    <w:rsid w:val="001032C6"/>
    <w:rsid w:val="00105A11"/>
    <w:rsid w:val="001079E1"/>
    <w:rsid w:val="00110CFA"/>
    <w:rsid w:val="0011167E"/>
    <w:rsid w:val="001119CD"/>
    <w:rsid w:val="00113580"/>
    <w:rsid w:val="0011460D"/>
    <w:rsid w:val="001200B0"/>
    <w:rsid w:val="00121124"/>
    <w:rsid w:val="00122A42"/>
    <w:rsid w:val="001238AC"/>
    <w:rsid w:val="0012419D"/>
    <w:rsid w:val="001268B4"/>
    <w:rsid w:val="0013237C"/>
    <w:rsid w:val="00133BEE"/>
    <w:rsid w:val="00134303"/>
    <w:rsid w:val="001354AD"/>
    <w:rsid w:val="00136517"/>
    <w:rsid w:val="001368FF"/>
    <w:rsid w:val="00136B04"/>
    <w:rsid w:val="00136B64"/>
    <w:rsid w:val="00137777"/>
    <w:rsid w:val="00142025"/>
    <w:rsid w:val="00144504"/>
    <w:rsid w:val="00144E31"/>
    <w:rsid w:val="00145B4D"/>
    <w:rsid w:val="00145F6F"/>
    <w:rsid w:val="00151FD9"/>
    <w:rsid w:val="001555C5"/>
    <w:rsid w:val="001600C5"/>
    <w:rsid w:val="00161474"/>
    <w:rsid w:val="0016186C"/>
    <w:rsid w:val="0016259C"/>
    <w:rsid w:val="0016430F"/>
    <w:rsid w:val="001702A4"/>
    <w:rsid w:val="00171FAE"/>
    <w:rsid w:val="00173023"/>
    <w:rsid w:val="0017435B"/>
    <w:rsid w:val="00175A31"/>
    <w:rsid w:val="001814A6"/>
    <w:rsid w:val="00181EAB"/>
    <w:rsid w:val="00182D6C"/>
    <w:rsid w:val="00184CE7"/>
    <w:rsid w:val="001863FA"/>
    <w:rsid w:val="00191422"/>
    <w:rsid w:val="00192228"/>
    <w:rsid w:val="00192265"/>
    <w:rsid w:val="00192CBC"/>
    <w:rsid w:val="00193923"/>
    <w:rsid w:val="001973B2"/>
    <w:rsid w:val="00197EE3"/>
    <w:rsid w:val="001A0194"/>
    <w:rsid w:val="001A602E"/>
    <w:rsid w:val="001A60E3"/>
    <w:rsid w:val="001A6993"/>
    <w:rsid w:val="001A6DE6"/>
    <w:rsid w:val="001B5C4B"/>
    <w:rsid w:val="001C0A11"/>
    <w:rsid w:val="001C19D3"/>
    <w:rsid w:val="001C3DEF"/>
    <w:rsid w:val="001C4784"/>
    <w:rsid w:val="001C4A29"/>
    <w:rsid w:val="001C56E9"/>
    <w:rsid w:val="001C5B76"/>
    <w:rsid w:val="001C635F"/>
    <w:rsid w:val="001C76F2"/>
    <w:rsid w:val="001C7D09"/>
    <w:rsid w:val="001D0258"/>
    <w:rsid w:val="001D0EA7"/>
    <w:rsid w:val="001E27BE"/>
    <w:rsid w:val="001E35EE"/>
    <w:rsid w:val="001E3BD4"/>
    <w:rsid w:val="001E59D6"/>
    <w:rsid w:val="001F2BD5"/>
    <w:rsid w:val="001F5D0A"/>
    <w:rsid w:val="001F7B34"/>
    <w:rsid w:val="00200A57"/>
    <w:rsid w:val="00204BBA"/>
    <w:rsid w:val="002116C0"/>
    <w:rsid w:val="0021183B"/>
    <w:rsid w:val="002176F0"/>
    <w:rsid w:val="00220342"/>
    <w:rsid w:val="00220585"/>
    <w:rsid w:val="00220A60"/>
    <w:rsid w:val="002272B0"/>
    <w:rsid w:val="00227368"/>
    <w:rsid w:val="00233B7F"/>
    <w:rsid w:val="00233D56"/>
    <w:rsid w:val="00237DBE"/>
    <w:rsid w:val="00237EA8"/>
    <w:rsid w:val="00241B89"/>
    <w:rsid w:val="00244B68"/>
    <w:rsid w:val="0024674C"/>
    <w:rsid w:val="00246B9F"/>
    <w:rsid w:val="00247E68"/>
    <w:rsid w:val="00252772"/>
    <w:rsid w:val="002540E5"/>
    <w:rsid w:val="0025629F"/>
    <w:rsid w:val="00257E5C"/>
    <w:rsid w:val="002640AB"/>
    <w:rsid w:val="00265A64"/>
    <w:rsid w:val="00266233"/>
    <w:rsid w:val="00267157"/>
    <w:rsid w:val="00267968"/>
    <w:rsid w:val="00272BE8"/>
    <w:rsid w:val="002739EF"/>
    <w:rsid w:val="002743BA"/>
    <w:rsid w:val="00276590"/>
    <w:rsid w:val="00276BD4"/>
    <w:rsid w:val="0028685B"/>
    <w:rsid w:val="00287A65"/>
    <w:rsid w:val="00291E0B"/>
    <w:rsid w:val="0029208A"/>
    <w:rsid w:val="00292D5D"/>
    <w:rsid w:val="0029578B"/>
    <w:rsid w:val="002A1AD1"/>
    <w:rsid w:val="002A2F06"/>
    <w:rsid w:val="002A325E"/>
    <w:rsid w:val="002A485E"/>
    <w:rsid w:val="002A7742"/>
    <w:rsid w:val="002B023F"/>
    <w:rsid w:val="002B0345"/>
    <w:rsid w:val="002B23FF"/>
    <w:rsid w:val="002B5337"/>
    <w:rsid w:val="002B5C63"/>
    <w:rsid w:val="002B7351"/>
    <w:rsid w:val="002C113E"/>
    <w:rsid w:val="002C38A3"/>
    <w:rsid w:val="002C452F"/>
    <w:rsid w:val="002D0D7D"/>
    <w:rsid w:val="002D1088"/>
    <w:rsid w:val="002D16C8"/>
    <w:rsid w:val="002E15E0"/>
    <w:rsid w:val="002E21E9"/>
    <w:rsid w:val="002E2C1B"/>
    <w:rsid w:val="002E3AFD"/>
    <w:rsid w:val="002E3DD0"/>
    <w:rsid w:val="002E527A"/>
    <w:rsid w:val="002E5B45"/>
    <w:rsid w:val="002E6ED3"/>
    <w:rsid w:val="002F1682"/>
    <w:rsid w:val="002F1D5C"/>
    <w:rsid w:val="002F1F64"/>
    <w:rsid w:val="002F5069"/>
    <w:rsid w:val="002F5E1A"/>
    <w:rsid w:val="002F6C98"/>
    <w:rsid w:val="00300C16"/>
    <w:rsid w:val="00303BE8"/>
    <w:rsid w:val="0031157C"/>
    <w:rsid w:val="00312EF7"/>
    <w:rsid w:val="00313843"/>
    <w:rsid w:val="003159F0"/>
    <w:rsid w:val="0031627D"/>
    <w:rsid w:val="003249E7"/>
    <w:rsid w:val="00331652"/>
    <w:rsid w:val="00331A1E"/>
    <w:rsid w:val="003337F1"/>
    <w:rsid w:val="00336AB7"/>
    <w:rsid w:val="00336FFE"/>
    <w:rsid w:val="00337A6A"/>
    <w:rsid w:val="003409B5"/>
    <w:rsid w:val="00340D31"/>
    <w:rsid w:val="003464DB"/>
    <w:rsid w:val="00347B5B"/>
    <w:rsid w:val="00350076"/>
    <w:rsid w:val="0035054A"/>
    <w:rsid w:val="00351BDA"/>
    <w:rsid w:val="00352468"/>
    <w:rsid w:val="00352DAE"/>
    <w:rsid w:val="00354B09"/>
    <w:rsid w:val="00356038"/>
    <w:rsid w:val="00357951"/>
    <w:rsid w:val="00357E08"/>
    <w:rsid w:val="00362740"/>
    <w:rsid w:val="00364901"/>
    <w:rsid w:val="003676AD"/>
    <w:rsid w:val="0036770C"/>
    <w:rsid w:val="003715C9"/>
    <w:rsid w:val="003736F2"/>
    <w:rsid w:val="0037379F"/>
    <w:rsid w:val="0037646E"/>
    <w:rsid w:val="00376E86"/>
    <w:rsid w:val="0037799B"/>
    <w:rsid w:val="00382E3A"/>
    <w:rsid w:val="003832A4"/>
    <w:rsid w:val="00383FA8"/>
    <w:rsid w:val="00390604"/>
    <w:rsid w:val="0039209B"/>
    <w:rsid w:val="00394ACE"/>
    <w:rsid w:val="00396F63"/>
    <w:rsid w:val="00397F72"/>
    <w:rsid w:val="003A221E"/>
    <w:rsid w:val="003A4794"/>
    <w:rsid w:val="003A50EB"/>
    <w:rsid w:val="003A5B3E"/>
    <w:rsid w:val="003B0956"/>
    <w:rsid w:val="003B51D9"/>
    <w:rsid w:val="003B6281"/>
    <w:rsid w:val="003C0328"/>
    <w:rsid w:val="003C5F27"/>
    <w:rsid w:val="003C6324"/>
    <w:rsid w:val="003C7CE6"/>
    <w:rsid w:val="003D0BCB"/>
    <w:rsid w:val="003D0F38"/>
    <w:rsid w:val="003D796A"/>
    <w:rsid w:val="003E29BD"/>
    <w:rsid w:val="003E40BD"/>
    <w:rsid w:val="003E4EED"/>
    <w:rsid w:val="003F010A"/>
    <w:rsid w:val="003F1A1A"/>
    <w:rsid w:val="003F2504"/>
    <w:rsid w:val="003F4D32"/>
    <w:rsid w:val="003F6B4D"/>
    <w:rsid w:val="004015DA"/>
    <w:rsid w:val="004019AF"/>
    <w:rsid w:val="00412FAB"/>
    <w:rsid w:val="004200BC"/>
    <w:rsid w:val="00421344"/>
    <w:rsid w:val="00422BFF"/>
    <w:rsid w:val="00423239"/>
    <w:rsid w:val="00430336"/>
    <w:rsid w:val="004317E7"/>
    <w:rsid w:val="00431C97"/>
    <w:rsid w:val="00433110"/>
    <w:rsid w:val="00441984"/>
    <w:rsid w:val="0044409D"/>
    <w:rsid w:val="00444338"/>
    <w:rsid w:val="0044624A"/>
    <w:rsid w:val="00446351"/>
    <w:rsid w:val="00446D64"/>
    <w:rsid w:val="0044798E"/>
    <w:rsid w:val="0045104E"/>
    <w:rsid w:val="00452837"/>
    <w:rsid w:val="00453320"/>
    <w:rsid w:val="00453B50"/>
    <w:rsid w:val="00455B38"/>
    <w:rsid w:val="0045635D"/>
    <w:rsid w:val="0046121D"/>
    <w:rsid w:val="00461B19"/>
    <w:rsid w:val="004634EA"/>
    <w:rsid w:val="00463EEF"/>
    <w:rsid w:val="00466CF1"/>
    <w:rsid w:val="00470AA4"/>
    <w:rsid w:val="00471888"/>
    <w:rsid w:val="00473039"/>
    <w:rsid w:val="00475314"/>
    <w:rsid w:val="0047536F"/>
    <w:rsid w:val="00477576"/>
    <w:rsid w:val="00477F91"/>
    <w:rsid w:val="0048217F"/>
    <w:rsid w:val="00482EF9"/>
    <w:rsid w:val="004835E4"/>
    <w:rsid w:val="00484F9A"/>
    <w:rsid w:val="00486661"/>
    <w:rsid w:val="00490EFE"/>
    <w:rsid w:val="00492476"/>
    <w:rsid w:val="00492547"/>
    <w:rsid w:val="004955AA"/>
    <w:rsid w:val="004A1E8C"/>
    <w:rsid w:val="004A4417"/>
    <w:rsid w:val="004A69FB"/>
    <w:rsid w:val="004A6F4E"/>
    <w:rsid w:val="004C086B"/>
    <w:rsid w:val="004C14F6"/>
    <w:rsid w:val="004C1914"/>
    <w:rsid w:val="004C21C7"/>
    <w:rsid w:val="004C2452"/>
    <w:rsid w:val="004C29B8"/>
    <w:rsid w:val="004C4E81"/>
    <w:rsid w:val="004C5E04"/>
    <w:rsid w:val="004C67AC"/>
    <w:rsid w:val="004C682D"/>
    <w:rsid w:val="004D03C0"/>
    <w:rsid w:val="004D1B4E"/>
    <w:rsid w:val="004D2D1A"/>
    <w:rsid w:val="004D319D"/>
    <w:rsid w:val="004D437E"/>
    <w:rsid w:val="004D57FF"/>
    <w:rsid w:val="004E1238"/>
    <w:rsid w:val="004E17B3"/>
    <w:rsid w:val="004E3BF2"/>
    <w:rsid w:val="004E4B22"/>
    <w:rsid w:val="004F3E6B"/>
    <w:rsid w:val="004F3F48"/>
    <w:rsid w:val="004F5B8E"/>
    <w:rsid w:val="004F64DF"/>
    <w:rsid w:val="004F6C84"/>
    <w:rsid w:val="004F71F9"/>
    <w:rsid w:val="004F7A88"/>
    <w:rsid w:val="00504EC2"/>
    <w:rsid w:val="00511158"/>
    <w:rsid w:val="005122CB"/>
    <w:rsid w:val="00512F72"/>
    <w:rsid w:val="00515FE7"/>
    <w:rsid w:val="0051627F"/>
    <w:rsid w:val="00522A61"/>
    <w:rsid w:val="005238EF"/>
    <w:rsid w:val="00524F92"/>
    <w:rsid w:val="00525F15"/>
    <w:rsid w:val="00525F50"/>
    <w:rsid w:val="00526325"/>
    <w:rsid w:val="0053075E"/>
    <w:rsid w:val="00535604"/>
    <w:rsid w:val="00542488"/>
    <w:rsid w:val="00544CC7"/>
    <w:rsid w:val="00544E9E"/>
    <w:rsid w:val="00545504"/>
    <w:rsid w:val="00550AC7"/>
    <w:rsid w:val="00553242"/>
    <w:rsid w:val="00557712"/>
    <w:rsid w:val="00561602"/>
    <w:rsid w:val="005628C0"/>
    <w:rsid w:val="005633DF"/>
    <w:rsid w:val="0056496B"/>
    <w:rsid w:val="00565E3C"/>
    <w:rsid w:val="00565F33"/>
    <w:rsid w:val="00566C22"/>
    <w:rsid w:val="00566C25"/>
    <w:rsid w:val="00567489"/>
    <w:rsid w:val="0057383D"/>
    <w:rsid w:val="005756BA"/>
    <w:rsid w:val="005766DC"/>
    <w:rsid w:val="005828BC"/>
    <w:rsid w:val="00582CAE"/>
    <w:rsid w:val="005831BA"/>
    <w:rsid w:val="005840A0"/>
    <w:rsid w:val="00587E6A"/>
    <w:rsid w:val="00590313"/>
    <w:rsid w:val="005908FF"/>
    <w:rsid w:val="00592240"/>
    <w:rsid w:val="00593145"/>
    <w:rsid w:val="005939FB"/>
    <w:rsid w:val="005942C6"/>
    <w:rsid w:val="005A1275"/>
    <w:rsid w:val="005A155A"/>
    <w:rsid w:val="005A169E"/>
    <w:rsid w:val="005A2000"/>
    <w:rsid w:val="005A285F"/>
    <w:rsid w:val="005A5196"/>
    <w:rsid w:val="005A56EC"/>
    <w:rsid w:val="005A6123"/>
    <w:rsid w:val="005B3BC1"/>
    <w:rsid w:val="005B595D"/>
    <w:rsid w:val="005B6144"/>
    <w:rsid w:val="005C04EF"/>
    <w:rsid w:val="005C0A76"/>
    <w:rsid w:val="005C73A7"/>
    <w:rsid w:val="005C73D1"/>
    <w:rsid w:val="005D00D0"/>
    <w:rsid w:val="005D02EB"/>
    <w:rsid w:val="005D0C88"/>
    <w:rsid w:val="005E1455"/>
    <w:rsid w:val="005E270A"/>
    <w:rsid w:val="005E2F38"/>
    <w:rsid w:val="005F00D4"/>
    <w:rsid w:val="005F0759"/>
    <w:rsid w:val="005F0B90"/>
    <w:rsid w:val="005F185D"/>
    <w:rsid w:val="005F40F4"/>
    <w:rsid w:val="005F45A7"/>
    <w:rsid w:val="005F4BA6"/>
    <w:rsid w:val="005F56CB"/>
    <w:rsid w:val="005F6171"/>
    <w:rsid w:val="00600858"/>
    <w:rsid w:val="00601214"/>
    <w:rsid w:val="00601AFF"/>
    <w:rsid w:val="006045AE"/>
    <w:rsid w:val="00607184"/>
    <w:rsid w:val="006077D2"/>
    <w:rsid w:val="006139F0"/>
    <w:rsid w:val="00617524"/>
    <w:rsid w:val="00620C7F"/>
    <w:rsid w:val="0062379B"/>
    <w:rsid w:val="006259A7"/>
    <w:rsid w:val="00630597"/>
    <w:rsid w:val="006317EB"/>
    <w:rsid w:val="00632387"/>
    <w:rsid w:val="00640325"/>
    <w:rsid w:val="0064038F"/>
    <w:rsid w:val="00642B44"/>
    <w:rsid w:val="00646131"/>
    <w:rsid w:val="00651EF6"/>
    <w:rsid w:val="006531A3"/>
    <w:rsid w:val="00662B23"/>
    <w:rsid w:val="006649D3"/>
    <w:rsid w:val="00666263"/>
    <w:rsid w:val="00667D54"/>
    <w:rsid w:val="00672366"/>
    <w:rsid w:val="0067286D"/>
    <w:rsid w:val="00676327"/>
    <w:rsid w:val="0068419F"/>
    <w:rsid w:val="00694438"/>
    <w:rsid w:val="00694783"/>
    <w:rsid w:val="00695411"/>
    <w:rsid w:val="00696127"/>
    <w:rsid w:val="006A392F"/>
    <w:rsid w:val="006A5A6D"/>
    <w:rsid w:val="006B08B0"/>
    <w:rsid w:val="006B0A54"/>
    <w:rsid w:val="006B534A"/>
    <w:rsid w:val="006B6189"/>
    <w:rsid w:val="006B78DB"/>
    <w:rsid w:val="006C0320"/>
    <w:rsid w:val="006C1249"/>
    <w:rsid w:val="006C5A61"/>
    <w:rsid w:val="006C68A7"/>
    <w:rsid w:val="006C7FDF"/>
    <w:rsid w:val="006D2672"/>
    <w:rsid w:val="006D6F64"/>
    <w:rsid w:val="006E03BB"/>
    <w:rsid w:val="006E0CCF"/>
    <w:rsid w:val="006E320E"/>
    <w:rsid w:val="006E6910"/>
    <w:rsid w:val="006E7BC0"/>
    <w:rsid w:val="006F1621"/>
    <w:rsid w:val="006F2385"/>
    <w:rsid w:val="006F26C6"/>
    <w:rsid w:val="006F2980"/>
    <w:rsid w:val="006F5FF8"/>
    <w:rsid w:val="006F73FC"/>
    <w:rsid w:val="007055D7"/>
    <w:rsid w:val="00710436"/>
    <w:rsid w:val="007109A7"/>
    <w:rsid w:val="00713C44"/>
    <w:rsid w:val="00714A12"/>
    <w:rsid w:val="0071593A"/>
    <w:rsid w:val="00715948"/>
    <w:rsid w:val="00715B38"/>
    <w:rsid w:val="00717784"/>
    <w:rsid w:val="00723C4A"/>
    <w:rsid w:val="007252F3"/>
    <w:rsid w:val="00725301"/>
    <w:rsid w:val="007276FC"/>
    <w:rsid w:val="007306D6"/>
    <w:rsid w:val="00732374"/>
    <w:rsid w:val="00732ABD"/>
    <w:rsid w:val="00732B3D"/>
    <w:rsid w:val="00734811"/>
    <w:rsid w:val="00734B66"/>
    <w:rsid w:val="007373F9"/>
    <w:rsid w:val="00744480"/>
    <w:rsid w:val="007501E7"/>
    <w:rsid w:val="00752F41"/>
    <w:rsid w:val="007535E5"/>
    <w:rsid w:val="00754143"/>
    <w:rsid w:val="007567E9"/>
    <w:rsid w:val="0076091A"/>
    <w:rsid w:val="007641FF"/>
    <w:rsid w:val="00764B0A"/>
    <w:rsid w:val="00767D5F"/>
    <w:rsid w:val="00767DD9"/>
    <w:rsid w:val="0077012E"/>
    <w:rsid w:val="0077137D"/>
    <w:rsid w:val="00771B47"/>
    <w:rsid w:val="007728BE"/>
    <w:rsid w:val="00773AED"/>
    <w:rsid w:val="0077424D"/>
    <w:rsid w:val="007742CA"/>
    <w:rsid w:val="00774316"/>
    <w:rsid w:val="00776F48"/>
    <w:rsid w:val="00777164"/>
    <w:rsid w:val="007771D5"/>
    <w:rsid w:val="007809BC"/>
    <w:rsid w:val="007830B9"/>
    <w:rsid w:val="0078387E"/>
    <w:rsid w:val="00784392"/>
    <w:rsid w:val="00784EF1"/>
    <w:rsid w:val="0078556B"/>
    <w:rsid w:val="00787D2E"/>
    <w:rsid w:val="00790078"/>
    <w:rsid w:val="00790BD8"/>
    <w:rsid w:val="00793D55"/>
    <w:rsid w:val="00794D54"/>
    <w:rsid w:val="00796557"/>
    <w:rsid w:val="00796750"/>
    <w:rsid w:val="00796A06"/>
    <w:rsid w:val="007A4A56"/>
    <w:rsid w:val="007B14E7"/>
    <w:rsid w:val="007B30A8"/>
    <w:rsid w:val="007C0C3D"/>
    <w:rsid w:val="007C4333"/>
    <w:rsid w:val="007C5D6C"/>
    <w:rsid w:val="007C65F1"/>
    <w:rsid w:val="007D2689"/>
    <w:rsid w:val="007D46D4"/>
    <w:rsid w:val="007D5B30"/>
    <w:rsid w:val="007E02BD"/>
    <w:rsid w:val="007E480C"/>
    <w:rsid w:val="007E7362"/>
    <w:rsid w:val="007F02D4"/>
    <w:rsid w:val="007F0531"/>
    <w:rsid w:val="00800C13"/>
    <w:rsid w:val="00800DF9"/>
    <w:rsid w:val="00801BC7"/>
    <w:rsid w:val="00805E24"/>
    <w:rsid w:val="00807A23"/>
    <w:rsid w:val="0081225B"/>
    <w:rsid w:val="008122CD"/>
    <w:rsid w:val="008126EA"/>
    <w:rsid w:val="00814C71"/>
    <w:rsid w:val="00815C78"/>
    <w:rsid w:val="00817D8C"/>
    <w:rsid w:val="00821748"/>
    <w:rsid w:val="008324E4"/>
    <w:rsid w:val="00832770"/>
    <w:rsid w:val="00832808"/>
    <w:rsid w:val="00836BF2"/>
    <w:rsid w:val="00837687"/>
    <w:rsid w:val="00842598"/>
    <w:rsid w:val="00843226"/>
    <w:rsid w:val="008438CF"/>
    <w:rsid w:val="0084475E"/>
    <w:rsid w:val="0084575E"/>
    <w:rsid w:val="00854453"/>
    <w:rsid w:val="00854DEF"/>
    <w:rsid w:val="008576FF"/>
    <w:rsid w:val="008578FB"/>
    <w:rsid w:val="008605C1"/>
    <w:rsid w:val="00862636"/>
    <w:rsid w:val="0086401C"/>
    <w:rsid w:val="00866823"/>
    <w:rsid w:val="008724ED"/>
    <w:rsid w:val="00872E43"/>
    <w:rsid w:val="008730B3"/>
    <w:rsid w:val="0087367D"/>
    <w:rsid w:val="00875369"/>
    <w:rsid w:val="00881DA2"/>
    <w:rsid w:val="00882CAB"/>
    <w:rsid w:val="00885BDC"/>
    <w:rsid w:val="00885BFC"/>
    <w:rsid w:val="008862B6"/>
    <w:rsid w:val="00890307"/>
    <w:rsid w:val="00891C18"/>
    <w:rsid w:val="008922ED"/>
    <w:rsid w:val="00895871"/>
    <w:rsid w:val="00896DF9"/>
    <w:rsid w:val="008A07A6"/>
    <w:rsid w:val="008A79AB"/>
    <w:rsid w:val="008B0F50"/>
    <w:rsid w:val="008B240E"/>
    <w:rsid w:val="008B4F6C"/>
    <w:rsid w:val="008B599B"/>
    <w:rsid w:val="008B68EC"/>
    <w:rsid w:val="008C26A3"/>
    <w:rsid w:val="008C3AC1"/>
    <w:rsid w:val="008C6617"/>
    <w:rsid w:val="008C6B83"/>
    <w:rsid w:val="008D0A8C"/>
    <w:rsid w:val="008D1633"/>
    <w:rsid w:val="008D4ECD"/>
    <w:rsid w:val="008D50D0"/>
    <w:rsid w:val="008D6665"/>
    <w:rsid w:val="008E1713"/>
    <w:rsid w:val="008E286C"/>
    <w:rsid w:val="008F225F"/>
    <w:rsid w:val="008F3C81"/>
    <w:rsid w:val="008F5AC1"/>
    <w:rsid w:val="009001C7"/>
    <w:rsid w:val="00901DE9"/>
    <w:rsid w:val="0090302B"/>
    <w:rsid w:val="00904462"/>
    <w:rsid w:val="00905122"/>
    <w:rsid w:val="0090663E"/>
    <w:rsid w:val="0090669F"/>
    <w:rsid w:val="00907157"/>
    <w:rsid w:val="00913A29"/>
    <w:rsid w:val="00915B43"/>
    <w:rsid w:val="00916C51"/>
    <w:rsid w:val="00917FCD"/>
    <w:rsid w:val="009229FC"/>
    <w:rsid w:val="009300E3"/>
    <w:rsid w:val="0093110C"/>
    <w:rsid w:val="009315A3"/>
    <w:rsid w:val="00931E91"/>
    <w:rsid w:val="00932D2D"/>
    <w:rsid w:val="00934566"/>
    <w:rsid w:val="009430CB"/>
    <w:rsid w:val="009464C8"/>
    <w:rsid w:val="00946F2A"/>
    <w:rsid w:val="00950ECA"/>
    <w:rsid w:val="009517E8"/>
    <w:rsid w:val="00960560"/>
    <w:rsid w:val="00960CAB"/>
    <w:rsid w:val="00962F1B"/>
    <w:rsid w:val="00964C59"/>
    <w:rsid w:val="009678BC"/>
    <w:rsid w:val="009678FC"/>
    <w:rsid w:val="00971215"/>
    <w:rsid w:val="0097357A"/>
    <w:rsid w:val="00974C33"/>
    <w:rsid w:val="009766BB"/>
    <w:rsid w:val="00976763"/>
    <w:rsid w:val="00977C4B"/>
    <w:rsid w:val="00986934"/>
    <w:rsid w:val="00990390"/>
    <w:rsid w:val="00990D16"/>
    <w:rsid w:val="00990F52"/>
    <w:rsid w:val="0099101E"/>
    <w:rsid w:val="00991935"/>
    <w:rsid w:val="0099216E"/>
    <w:rsid w:val="009928B8"/>
    <w:rsid w:val="0099415C"/>
    <w:rsid w:val="009947C0"/>
    <w:rsid w:val="00995ADC"/>
    <w:rsid w:val="009962E1"/>
    <w:rsid w:val="009967EB"/>
    <w:rsid w:val="00997CC3"/>
    <w:rsid w:val="009A2EBE"/>
    <w:rsid w:val="009A33A9"/>
    <w:rsid w:val="009A6DFB"/>
    <w:rsid w:val="009A7811"/>
    <w:rsid w:val="009B1AEA"/>
    <w:rsid w:val="009B2E30"/>
    <w:rsid w:val="009C038A"/>
    <w:rsid w:val="009C3BE6"/>
    <w:rsid w:val="009C4126"/>
    <w:rsid w:val="009C53CE"/>
    <w:rsid w:val="009C6692"/>
    <w:rsid w:val="009C66FC"/>
    <w:rsid w:val="009D0301"/>
    <w:rsid w:val="009D13DC"/>
    <w:rsid w:val="009D2201"/>
    <w:rsid w:val="009E1D52"/>
    <w:rsid w:val="009E283C"/>
    <w:rsid w:val="009E4EB4"/>
    <w:rsid w:val="009E69A3"/>
    <w:rsid w:val="009F0C4E"/>
    <w:rsid w:val="009F7E7F"/>
    <w:rsid w:val="00A027C8"/>
    <w:rsid w:val="00A05B08"/>
    <w:rsid w:val="00A11245"/>
    <w:rsid w:val="00A1148A"/>
    <w:rsid w:val="00A122A4"/>
    <w:rsid w:val="00A12CAB"/>
    <w:rsid w:val="00A15B73"/>
    <w:rsid w:val="00A16247"/>
    <w:rsid w:val="00A2080F"/>
    <w:rsid w:val="00A21FB5"/>
    <w:rsid w:val="00A2319D"/>
    <w:rsid w:val="00A25DC3"/>
    <w:rsid w:val="00A26B2B"/>
    <w:rsid w:val="00A27608"/>
    <w:rsid w:val="00A32418"/>
    <w:rsid w:val="00A33911"/>
    <w:rsid w:val="00A3698B"/>
    <w:rsid w:val="00A36CB0"/>
    <w:rsid w:val="00A3AD38"/>
    <w:rsid w:val="00A430E5"/>
    <w:rsid w:val="00A46168"/>
    <w:rsid w:val="00A5190D"/>
    <w:rsid w:val="00A530DD"/>
    <w:rsid w:val="00A562FC"/>
    <w:rsid w:val="00A56A35"/>
    <w:rsid w:val="00A60006"/>
    <w:rsid w:val="00A602FF"/>
    <w:rsid w:val="00A62742"/>
    <w:rsid w:val="00A65456"/>
    <w:rsid w:val="00A70F55"/>
    <w:rsid w:val="00A711B3"/>
    <w:rsid w:val="00A754DE"/>
    <w:rsid w:val="00A76084"/>
    <w:rsid w:val="00A76978"/>
    <w:rsid w:val="00A76D83"/>
    <w:rsid w:val="00A7705D"/>
    <w:rsid w:val="00A859C1"/>
    <w:rsid w:val="00A8650E"/>
    <w:rsid w:val="00A903FF"/>
    <w:rsid w:val="00A91A6A"/>
    <w:rsid w:val="00A94094"/>
    <w:rsid w:val="00A94F1E"/>
    <w:rsid w:val="00A9602F"/>
    <w:rsid w:val="00AA2354"/>
    <w:rsid w:val="00AA2443"/>
    <w:rsid w:val="00AA3672"/>
    <w:rsid w:val="00AA3911"/>
    <w:rsid w:val="00AA3DDB"/>
    <w:rsid w:val="00AA5907"/>
    <w:rsid w:val="00AB0A07"/>
    <w:rsid w:val="00AB236B"/>
    <w:rsid w:val="00AB27DF"/>
    <w:rsid w:val="00AB54C8"/>
    <w:rsid w:val="00AC0492"/>
    <w:rsid w:val="00AC31AD"/>
    <w:rsid w:val="00AC42C0"/>
    <w:rsid w:val="00AC50DE"/>
    <w:rsid w:val="00AC52A8"/>
    <w:rsid w:val="00AC565E"/>
    <w:rsid w:val="00AC7DE5"/>
    <w:rsid w:val="00AD0B7B"/>
    <w:rsid w:val="00AD1514"/>
    <w:rsid w:val="00AD15F5"/>
    <w:rsid w:val="00AD4EB2"/>
    <w:rsid w:val="00AD5143"/>
    <w:rsid w:val="00AD5D40"/>
    <w:rsid w:val="00AE3C80"/>
    <w:rsid w:val="00AE4A6D"/>
    <w:rsid w:val="00AE4C0D"/>
    <w:rsid w:val="00AF0E5A"/>
    <w:rsid w:val="00AF1070"/>
    <w:rsid w:val="00AF1227"/>
    <w:rsid w:val="00AF24CA"/>
    <w:rsid w:val="00AF29F8"/>
    <w:rsid w:val="00AF6394"/>
    <w:rsid w:val="00B0010F"/>
    <w:rsid w:val="00B0255A"/>
    <w:rsid w:val="00B054CB"/>
    <w:rsid w:val="00B055E5"/>
    <w:rsid w:val="00B107A3"/>
    <w:rsid w:val="00B1658D"/>
    <w:rsid w:val="00B20BFC"/>
    <w:rsid w:val="00B2247F"/>
    <w:rsid w:val="00B22F2C"/>
    <w:rsid w:val="00B36D3B"/>
    <w:rsid w:val="00B4583F"/>
    <w:rsid w:val="00B50F30"/>
    <w:rsid w:val="00B52EEE"/>
    <w:rsid w:val="00B531A9"/>
    <w:rsid w:val="00B5586E"/>
    <w:rsid w:val="00B55C2C"/>
    <w:rsid w:val="00B56B91"/>
    <w:rsid w:val="00B579C8"/>
    <w:rsid w:val="00B61BBF"/>
    <w:rsid w:val="00B61ED2"/>
    <w:rsid w:val="00B63BC7"/>
    <w:rsid w:val="00B7729A"/>
    <w:rsid w:val="00B81955"/>
    <w:rsid w:val="00B81E08"/>
    <w:rsid w:val="00B81FC8"/>
    <w:rsid w:val="00B824F5"/>
    <w:rsid w:val="00B83815"/>
    <w:rsid w:val="00B858D0"/>
    <w:rsid w:val="00B8730D"/>
    <w:rsid w:val="00B902C6"/>
    <w:rsid w:val="00B93CBF"/>
    <w:rsid w:val="00B9543F"/>
    <w:rsid w:val="00B9619E"/>
    <w:rsid w:val="00B962F7"/>
    <w:rsid w:val="00B96ED4"/>
    <w:rsid w:val="00BA3000"/>
    <w:rsid w:val="00BA375E"/>
    <w:rsid w:val="00BA498C"/>
    <w:rsid w:val="00BA5166"/>
    <w:rsid w:val="00BA5FAB"/>
    <w:rsid w:val="00BA6679"/>
    <w:rsid w:val="00BA7561"/>
    <w:rsid w:val="00BA791E"/>
    <w:rsid w:val="00BB09D9"/>
    <w:rsid w:val="00BB0FC0"/>
    <w:rsid w:val="00BB1078"/>
    <w:rsid w:val="00BB35FA"/>
    <w:rsid w:val="00BB63A7"/>
    <w:rsid w:val="00BC2741"/>
    <w:rsid w:val="00BC2838"/>
    <w:rsid w:val="00BC6D8C"/>
    <w:rsid w:val="00BD0947"/>
    <w:rsid w:val="00BD1AE3"/>
    <w:rsid w:val="00BD24A2"/>
    <w:rsid w:val="00BD31C3"/>
    <w:rsid w:val="00BD32E4"/>
    <w:rsid w:val="00BD4059"/>
    <w:rsid w:val="00BE1153"/>
    <w:rsid w:val="00BE2556"/>
    <w:rsid w:val="00BE357F"/>
    <w:rsid w:val="00BE5EEA"/>
    <w:rsid w:val="00BE6B48"/>
    <w:rsid w:val="00BF2C2A"/>
    <w:rsid w:val="00BF6F04"/>
    <w:rsid w:val="00C02015"/>
    <w:rsid w:val="00C04614"/>
    <w:rsid w:val="00C11371"/>
    <w:rsid w:val="00C11A4C"/>
    <w:rsid w:val="00C11E57"/>
    <w:rsid w:val="00C136E7"/>
    <w:rsid w:val="00C14877"/>
    <w:rsid w:val="00C14B9B"/>
    <w:rsid w:val="00C15369"/>
    <w:rsid w:val="00C17C56"/>
    <w:rsid w:val="00C212A7"/>
    <w:rsid w:val="00C2162A"/>
    <w:rsid w:val="00C2269B"/>
    <w:rsid w:val="00C23644"/>
    <w:rsid w:val="00C236B8"/>
    <w:rsid w:val="00C302B9"/>
    <w:rsid w:val="00C3329F"/>
    <w:rsid w:val="00C338D6"/>
    <w:rsid w:val="00C34053"/>
    <w:rsid w:val="00C35627"/>
    <w:rsid w:val="00C35C91"/>
    <w:rsid w:val="00C36A6E"/>
    <w:rsid w:val="00C372AD"/>
    <w:rsid w:val="00C37AD8"/>
    <w:rsid w:val="00C37B6A"/>
    <w:rsid w:val="00C400BE"/>
    <w:rsid w:val="00C40C3D"/>
    <w:rsid w:val="00C44368"/>
    <w:rsid w:val="00C448B4"/>
    <w:rsid w:val="00C477E2"/>
    <w:rsid w:val="00C515F8"/>
    <w:rsid w:val="00C54061"/>
    <w:rsid w:val="00C54DC5"/>
    <w:rsid w:val="00C5525E"/>
    <w:rsid w:val="00C60651"/>
    <w:rsid w:val="00C60D17"/>
    <w:rsid w:val="00C62CF1"/>
    <w:rsid w:val="00C62D5C"/>
    <w:rsid w:val="00C650EF"/>
    <w:rsid w:val="00C65E27"/>
    <w:rsid w:val="00C718D4"/>
    <w:rsid w:val="00C724F5"/>
    <w:rsid w:val="00C74A28"/>
    <w:rsid w:val="00C76E05"/>
    <w:rsid w:val="00C80463"/>
    <w:rsid w:val="00C869AF"/>
    <w:rsid w:val="00C9188C"/>
    <w:rsid w:val="00C91A9B"/>
    <w:rsid w:val="00C97867"/>
    <w:rsid w:val="00CA0386"/>
    <w:rsid w:val="00CA079D"/>
    <w:rsid w:val="00CA1541"/>
    <w:rsid w:val="00CA2816"/>
    <w:rsid w:val="00CA4F56"/>
    <w:rsid w:val="00CA6447"/>
    <w:rsid w:val="00CA7F22"/>
    <w:rsid w:val="00CB068F"/>
    <w:rsid w:val="00CB6249"/>
    <w:rsid w:val="00CC1CAF"/>
    <w:rsid w:val="00CC584F"/>
    <w:rsid w:val="00CC6148"/>
    <w:rsid w:val="00CD2D97"/>
    <w:rsid w:val="00CD48F9"/>
    <w:rsid w:val="00CD7037"/>
    <w:rsid w:val="00CD7781"/>
    <w:rsid w:val="00CE12D3"/>
    <w:rsid w:val="00CE185A"/>
    <w:rsid w:val="00CE245D"/>
    <w:rsid w:val="00CE614D"/>
    <w:rsid w:val="00CE6402"/>
    <w:rsid w:val="00CE7B9B"/>
    <w:rsid w:val="00CF3753"/>
    <w:rsid w:val="00D02A14"/>
    <w:rsid w:val="00D02BDF"/>
    <w:rsid w:val="00D03567"/>
    <w:rsid w:val="00D03BF9"/>
    <w:rsid w:val="00D05658"/>
    <w:rsid w:val="00D05E93"/>
    <w:rsid w:val="00D062D4"/>
    <w:rsid w:val="00D06AF4"/>
    <w:rsid w:val="00D174E6"/>
    <w:rsid w:val="00D20046"/>
    <w:rsid w:val="00D20927"/>
    <w:rsid w:val="00D22765"/>
    <w:rsid w:val="00D22E8E"/>
    <w:rsid w:val="00D234D2"/>
    <w:rsid w:val="00D3283E"/>
    <w:rsid w:val="00D32AB7"/>
    <w:rsid w:val="00D34A81"/>
    <w:rsid w:val="00D37DB2"/>
    <w:rsid w:val="00D4054D"/>
    <w:rsid w:val="00D4453A"/>
    <w:rsid w:val="00D4478C"/>
    <w:rsid w:val="00D452CD"/>
    <w:rsid w:val="00D461C8"/>
    <w:rsid w:val="00D4703F"/>
    <w:rsid w:val="00D478A4"/>
    <w:rsid w:val="00D47B03"/>
    <w:rsid w:val="00D50B15"/>
    <w:rsid w:val="00D5245C"/>
    <w:rsid w:val="00D548AB"/>
    <w:rsid w:val="00D554D9"/>
    <w:rsid w:val="00D649C1"/>
    <w:rsid w:val="00D6667D"/>
    <w:rsid w:val="00D67CE4"/>
    <w:rsid w:val="00D71D03"/>
    <w:rsid w:val="00D72AFB"/>
    <w:rsid w:val="00D72CD4"/>
    <w:rsid w:val="00D73AAA"/>
    <w:rsid w:val="00D76107"/>
    <w:rsid w:val="00D77112"/>
    <w:rsid w:val="00D8100F"/>
    <w:rsid w:val="00D82C05"/>
    <w:rsid w:val="00D853D2"/>
    <w:rsid w:val="00D90793"/>
    <w:rsid w:val="00D909BC"/>
    <w:rsid w:val="00D9387B"/>
    <w:rsid w:val="00D93E6A"/>
    <w:rsid w:val="00D9558A"/>
    <w:rsid w:val="00D970E9"/>
    <w:rsid w:val="00DA4D55"/>
    <w:rsid w:val="00DA65DC"/>
    <w:rsid w:val="00DA68C8"/>
    <w:rsid w:val="00DA7885"/>
    <w:rsid w:val="00DB3299"/>
    <w:rsid w:val="00DB40A8"/>
    <w:rsid w:val="00DB4403"/>
    <w:rsid w:val="00DB7E75"/>
    <w:rsid w:val="00DC02D5"/>
    <w:rsid w:val="00DC338B"/>
    <w:rsid w:val="00DC3510"/>
    <w:rsid w:val="00DC3BB9"/>
    <w:rsid w:val="00DC67D4"/>
    <w:rsid w:val="00DD2F25"/>
    <w:rsid w:val="00DD34B4"/>
    <w:rsid w:val="00DD49CF"/>
    <w:rsid w:val="00DD6B79"/>
    <w:rsid w:val="00DE1848"/>
    <w:rsid w:val="00DE2CCE"/>
    <w:rsid w:val="00DE2E58"/>
    <w:rsid w:val="00DE70E5"/>
    <w:rsid w:val="00DF1239"/>
    <w:rsid w:val="00DF1A08"/>
    <w:rsid w:val="00DF1DA1"/>
    <w:rsid w:val="00DF2449"/>
    <w:rsid w:val="00DF26CF"/>
    <w:rsid w:val="00DF3ACE"/>
    <w:rsid w:val="00DF4A84"/>
    <w:rsid w:val="00DF4F60"/>
    <w:rsid w:val="00DF5C3C"/>
    <w:rsid w:val="00DF6234"/>
    <w:rsid w:val="00DF7C14"/>
    <w:rsid w:val="00E02092"/>
    <w:rsid w:val="00E0239D"/>
    <w:rsid w:val="00E03976"/>
    <w:rsid w:val="00E04552"/>
    <w:rsid w:val="00E04A73"/>
    <w:rsid w:val="00E14156"/>
    <w:rsid w:val="00E15C7C"/>
    <w:rsid w:val="00E20582"/>
    <w:rsid w:val="00E222A2"/>
    <w:rsid w:val="00E23D36"/>
    <w:rsid w:val="00E241A5"/>
    <w:rsid w:val="00E273C0"/>
    <w:rsid w:val="00E31743"/>
    <w:rsid w:val="00E31B55"/>
    <w:rsid w:val="00E33EFE"/>
    <w:rsid w:val="00E40880"/>
    <w:rsid w:val="00E43DA6"/>
    <w:rsid w:val="00E4500F"/>
    <w:rsid w:val="00E4542F"/>
    <w:rsid w:val="00E45A1E"/>
    <w:rsid w:val="00E474A2"/>
    <w:rsid w:val="00E50F78"/>
    <w:rsid w:val="00E53DCB"/>
    <w:rsid w:val="00E54129"/>
    <w:rsid w:val="00E549AF"/>
    <w:rsid w:val="00E54FAB"/>
    <w:rsid w:val="00E5610B"/>
    <w:rsid w:val="00E57E34"/>
    <w:rsid w:val="00E603F9"/>
    <w:rsid w:val="00E60C9E"/>
    <w:rsid w:val="00E61393"/>
    <w:rsid w:val="00E61B29"/>
    <w:rsid w:val="00E6450A"/>
    <w:rsid w:val="00E65BEE"/>
    <w:rsid w:val="00E66A16"/>
    <w:rsid w:val="00E70212"/>
    <w:rsid w:val="00E71B67"/>
    <w:rsid w:val="00E828DA"/>
    <w:rsid w:val="00E83225"/>
    <w:rsid w:val="00E83372"/>
    <w:rsid w:val="00E8407F"/>
    <w:rsid w:val="00E85708"/>
    <w:rsid w:val="00E90F62"/>
    <w:rsid w:val="00E9336C"/>
    <w:rsid w:val="00E94C3D"/>
    <w:rsid w:val="00E952BF"/>
    <w:rsid w:val="00E965D1"/>
    <w:rsid w:val="00E97F4E"/>
    <w:rsid w:val="00EA09AE"/>
    <w:rsid w:val="00EA1414"/>
    <w:rsid w:val="00EA42BA"/>
    <w:rsid w:val="00EB068D"/>
    <w:rsid w:val="00EB0A6F"/>
    <w:rsid w:val="00EB13E3"/>
    <w:rsid w:val="00EB1DE7"/>
    <w:rsid w:val="00EC5B1E"/>
    <w:rsid w:val="00EC6A71"/>
    <w:rsid w:val="00EC7CCF"/>
    <w:rsid w:val="00ED2DCC"/>
    <w:rsid w:val="00ED3A65"/>
    <w:rsid w:val="00ED3E7E"/>
    <w:rsid w:val="00ED461A"/>
    <w:rsid w:val="00ED4CE7"/>
    <w:rsid w:val="00ED517D"/>
    <w:rsid w:val="00ED799B"/>
    <w:rsid w:val="00EE6BA2"/>
    <w:rsid w:val="00EF58C8"/>
    <w:rsid w:val="00EF6297"/>
    <w:rsid w:val="00EF78E1"/>
    <w:rsid w:val="00F014E4"/>
    <w:rsid w:val="00F018E4"/>
    <w:rsid w:val="00F02696"/>
    <w:rsid w:val="00F06857"/>
    <w:rsid w:val="00F078ED"/>
    <w:rsid w:val="00F14B5C"/>
    <w:rsid w:val="00F208B7"/>
    <w:rsid w:val="00F23EAD"/>
    <w:rsid w:val="00F26553"/>
    <w:rsid w:val="00F322D9"/>
    <w:rsid w:val="00F32FCC"/>
    <w:rsid w:val="00F334D1"/>
    <w:rsid w:val="00F37995"/>
    <w:rsid w:val="00F41CDB"/>
    <w:rsid w:val="00F42DDB"/>
    <w:rsid w:val="00F441E2"/>
    <w:rsid w:val="00F44E12"/>
    <w:rsid w:val="00F45B23"/>
    <w:rsid w:val="00F46E69"/>
    <w:rsid w:val="00F473F5"/>
    <w:rsid w:val="00F503FE"/>
    <w:rsid w:val="00F52DBB"/>
    <w:rsid w:val="00F55597"/>
    <w:rsid w:val="00F57263"/>
    <w:rsid w:val="00F659F9"/>
    <w:rsid w:val="00F664BA"/>
    <w:rsid w:val="00F667F1"/>
    <w:rsid w:val="00F70EC8"/>
    <w:rsid w:val="00F716AA"/>
    <w:rsid w:val="00F7224E"/>
    <w:rsid w:val="00F729ED"/>
    <w:rsid w:val="00F73E82"/>
    <w:rsid w:val="00F7462D"/>
    <w:rsid w:val="00F8006D"/>
    <w:rsid w:val="00F8239C"/>
    <w:rsid w:val="00F83F4D"/>
    <w:rsid w:val="00F85EFC"/>
    <w:rsid w:val="00F8624C"/>
    <w:rsid w:val="00F90C23"/>
    <w:rsid w:val="00F97A44"/>
    <w:rsid w:val="00FA07CC"/>
    <w:rsid w:val="00FA328C"/>
    <w:rsid w:val="00FA3399"/>
    <w:rsid w:val="00FA5AA2"/>
    <w:rsid w:val="00FA75F3"/>
    <w:rsid w:val="00FA7E81"/>
    <w:rsid w:val="00FB3A98"/>
    <w:rsid w:val="00FB7A52"/>
    <w:rsid w:val="00FC0636"/>
    <w:rsid w:val="00FC0D07"/>
    <w:rsid w:val="00FC2392"/>
    <w:rsid w:val="00FC331F"/>
    <w:rsid w:val="00FC70A6"/>
    <w:rsid w:val="00FD3450"/>
    <w:rsid w:val="00FD4952"/>
    <w:rsid w:val="00FD56E7"/>
    <w:rsid w:val="00FD5A58"/>
    <w:rsid w:val="00FE2AFE"/>
    <w:rsid w:val="00FE2CB2"/>
    <w:rsid w:val="00FE43F1"/>
    <w:rsid w:val="00FE479F"/>
    <w:rsid w:val="00FE4AF4"/>
    <w:rsid w:val="00FE5D2B"/>
    <w:rsid w:val="00FF079D"/>
    <w:rsid w:val="00FF4BDD"/>
    <w:rsid w:val="00FF4D51"/>
    <w:rsid w:val="00FF51D2"/>
    <w:rsid w:val="00FF5323"/>
    <w:rsid w:val="00FF5B19"/>
    <w:rsid w:val="00FF6D35"/>
    <w:rsid w:val="02783CA4"/>
    <w:rsid w:val="0342C199"/>
    <w:rsid w:val="03BC2A78"/>
    <w:rsid w:val="03D0F525"/>
    <w:rsid w:val="0402E111"/>
    <w:rsid w:val="0402E111"/>
    <w:rsid w:val="044C3BE9"/>
    <w:rsid w:val="04A13D6F"/>
    <w:rsid w:val="04F52A36"/>
    <w:rsid w:val="059B0628"/>
    <w:rsid w:val="069B3246"/>
    <w:rsid w:val="06A7138B"/>
    <w:rsid w:val="06C26C8B"/>
    <w:rsid w:val="077CF0A8"/>
    <w:rsid w:val="07A243F3"/>
    <w:rsid w:val="07C5AA3B"/>
    <w:rsid w:val="07EA7680"/>
    <w:rsid w:val="08079654"/>
    <w:rsid w:val="0877ED96"/>
    <w:rsid w:val="087D8D9F"/>
    <w:rsid w:val="08A0F12A"/>
    <w:rsid w:val="0919A34D"/>
    <w:rsid w:val="0967B9B5"/>
    <w:rsid w:val="09C4511F"/>
    <w:rsid w:val="0A06E462"/>
    <w:rsid w:val="0AB7360C"/>
    <w:rsid w:val="0B1838CB"/>
    <w:rsid w:val="0B1A28B5"/>
    <w:rsid w:val="0B1A28B5"/>
    <w:rsid w:val="0B5B3BFE"/>
    <w:rsid w:val="0B9B2680"/>
    <w:rsid w:val="0BFEE8BE"/>
    <w:rsid w:val="0C3046EC"/>
    <w:rsid w:val="0C49E278"/>
    <w:rsid w:val="0CD31FDE"/>
    <w:rsid w:val="0D230F72"/>
    <w:rsid w:val="0DD89949"/>
    <w:rsid w:val="0E5ED928"/>
    <w:rsid w:val="0E7206D9"/>
    <w:rsid w:val="0F0FE600"/>
    <w:rsid w:val="0FB332B7"/>
    <w:rsid w:val="0FB740AF"/>
    <w:rsid w:val="10303127"/>
    <w:rsid w:val="10931B8D"/>
    <w:rsid w:val="11AAC4CA"/>
    <w:rsid w:val="120FF359"/>
    <w:rsid w:val="121ACBB4"/>
    <w:rsid w:val="128C380D"/>
    <w:rsid w:val="12CBEEAF"/>
    <w:rsid w:val="12DF875C"/>
    <w:rsid w:val="12E7A942"/>
    <w:rsid w:val="13066803"/>
    <w:rsid w:val="1331E94F"/>
    <w:rsid w:val="13DB1450"/>
    <w:rsid w:val="13EC0D60"/>
    <w:rsid w:val="144437A2"/>
    <w:rsid w:val="14596C1C"/>
    <w:rsid w:val="146E72A7"/>
    <w:rsid w:val="1473FED6"/>
    <w:rsid w:val="149A92FA"/>
    <w:rsid w:val="14C261CF"/>
    <w:rsid w:val="153061A4"/>
    <w:rsid w:val="1585B34B"/>
    <w:rsid w:val="163C9B9F"/>
    <w:rsid w:val="1642D7DD"/>
    <w:rsid w:val="16F5C2CC"/>
    <w:rsid w:val="17E825AE"/>
    <w:rsid w:val="1888489D"/>
    <w:rsid w:val="18884D90"/>
    <w:rsid w:val="18B763DF"/>
    <w:rsid w:val="18D3B3C0"/>
    <w:rsid w:val="1A603577"/>
    <w:rsid w:val="1A75FCF8"/>
    <w:rsid w:val="1A77FDAC"/>
    <w:rsid w:val="1AA65EF7"/>
    <w:rsid w:val="1AF7BB37"/>
    <w:rsid w:val="1C05A9CE"/>
    <w:rsid w:val="1CC44388"/>
    <w:rsid w:val="1CDA3AD9"/>
    <w:rsid w:val="2013F18C"/>
    <w:rsid w:val="21350D52"/>
    <w:rsid w:val="2161A779"/>
    <w:rsid w:val="21AAC069"/>
    <w:rsid w:val="21F613EB"/>
    <w:rsid w:val="22619D44"/>
    <w:rsid w:val="22619D44"/>
    <w:rsid w:val="22B1AF0D"/>
    <w:rsid w:val="22E05F1E"/>
    <w:rsid w:val="237651B5"/>
    <w:rsid w:val="238842F2"/>
    <w:rsid w:val="2458A3D5"/>
    <w:rsid w:val="2492E58D"/>
    <w:rsid w:val="2536BFD5"/>
    <w:rsid w:val="2551A541"/>
    <w:rsid w:val="2564890E"/>
    <w:rsid w:val="2580B516"/>
    <w:rsid w:val="2583D901"/>
    <w:rsid w:val="260AAFC6"/>
    <w:rsid w:val="26DACB0B"/>
    <w:rsid w:val="26F0B045"/>
    <w:rsid w:val="26FF92EA"/>
    <w:rsid w:val="279F4F5B"/>
    <w:rsid w:val="27B7A5C9"/>
    <w:rsid w:val="293B0E6C"/>
    <w:rsid w:val="2972E868"/>
    <w:rsid w:val="2A2B4E12"/>
    <w:rsid w:val="2A50C236"/>
    <w:rsid w:val="2AA34DB9"/>
    <w:rsid w:val="2AAE9884"/>
    <w:rsid w:val="2BCDB71B"/>
    <w:rsid w:val="2BDCF3EB"/>
    <w:rsid w:val="2BDCF3EB"/>
    <w:rsid w:val="2C71868E"/>
    <w:rsid w:val="2C92B955"/>
    <w:rsid w:val="2D330671"/>
    <w:rsid w:val="2DB74550"/>
    <w:rsid w:val="2DBE27DD"/>
    <w:rsid w:val="2DBFF13A"/>
    <w:rsid w:val="2E555B19"/>
    <w:rsid w:val="2E7FEF44"/>
    <w:rsid w:val="2F0F296A"/>
    <w:rsid w:val="2F2A6CF1"/>
    <w:rsid w:val="3021B3CA"/>
    <w:rsid w:val="304485FD"/>
    <w:rsid w:val="306EC8FF"/>
    <w:rsid w:val="309B0F82"/>
    <w:rsid w:val="30BF9B79"/>
    <w:rsid w:val="3191A817"/>
    <w:rsid w:val="31ADC9FD"/>
    <w:rsid w:val="31CF5DAC"/>
    <w:rsid w:val="32E8B47E"/>
    <w:rsid w:val="3436BC3A"/>
    <w:rsid w:val="35544D29"/>
    <w:rsid w:val="35A0B67D"/>
    <w:rsid w:val="360C54C1"/>
    <w:rsid w:val="371A66AD"/>
    <w:rsid w:val="37A6DE9D"/>
    <w:rsid w:val="38B3EB58"/>
    <w:rsid w:val="38DC7447"/>
    <w:rsid w:val="392150B6"/>
    <w:rsid w:val="394E064F"/>
    <w:rsid w:val="39552D05"/>
    <w:rsid w:val="3963DAB8"/>
    <w:rsid w:val="39678FB9"/>
    <w:rsid w:val="39BCB97A"/>
    <w:rsid w:val="3A9370B1"/>
    <w:rsid w:val="3A9370B1"/>
    <w:rsid w:val="3B2EE7FE"/>
    <w:rsid w:val="3B6FC3E3"/>
    <w:rsid w:val="3B94F351"/>
    <w:rsid w:val="3BF4ECCD"/>
    <w:rsid w:val="3C89E91B"/>
    <w:rsid w:val="3D1C4051"/>
    <w:rsid w:val="3D291626"/>
    <w:rsid w:val="3E608D5C"/>
    <w:rsid w:val="3E80FB65"/>
    <w:rsid w:val="3E8A646A"/>
    <w:rsid w:val="3FA339CC"/>
    <w:rsid w:val="3FCF5C14"/>
    <w:rsid w:val="402F3C56"/>
    <w:rsid w:val="40770E44"/>
    <w:rsid w:val="408F37C0"/>
    <w:rsid w:val="409C0550"/>
    <w:rsid w:val="41403F7D"/>
    <w:rsid w:val="4167BD14"/>
    <w:rsid w:val="418044CA"/>
    <w:rsid w:val="41AB084C"/>
    <w:rsid w:val="422A6CBA"/>
    <w:rsid w:val="42335A7B"/>
    <w:rsid w:val="426248BC"/>
    <w:rsid w:val="431F39F8"/>
    <w:rsid w:val="4331AF36"/>
    <w:rsid w:val="4358E7B3"/>
    <w:rsid w:val="43CBC0DD"/>
    <w:rsid w:val="44250D81"/>
    <w:rsid w:val="450A5511"/>
    <w:rsid w:val="46E40576"/>
    <w:rsid w:val="47C7D8B3"/>
    <w:rsid w:val="48B21348"/>
    <w:rsid w:val="48C47FD4"/>
    <w:rsid w:val="4901B8E3"/>
    <w:rsid w:val="499864A8"/>
    <w:rsid w:val="4A5E55F7"/>
    <w:rsid w:val="4A5E55F7"/>
    <w:rsid w:val="4B6CA06B"/>
    <w:rsid w:val="4B95F39D"/>
    <w:rsid w:val="4C0F8E40"/>
    <w:rsid w:val="4C5E2D6C"/>
    <w:rsid w:val="4C9E9525"/>
    <w:rsid w:val="4CFA67B3"/>
    <w:rsid w:val="4D957B32"/>
    <w:rsid w:val="4E6B649D"/>
    <w:rsid w:val="4E838D7A"/>
    <w:rsid w:val="4EF5C8D9"/>
    <w:rsid w:val="4F031738"/>
    <w:rsid w:val="4F63121B"/>
    <w:rsid w:val="4FA64855"/>
    <w:rsid w:val="4FB19642"/>
    <w:rsid w:val="50315AB8"/>
    <w:rsid w:val="5231C8BB"/>
    <w:rsid w:val="526E6506"/>
    <w:rsid w:val="52A00606"/>
    <w:rsid w:val="52A1E6B2"/>
    <w:rsid w:val="52FAC912"/>
    <w:rsid w:val="5374CE35"/>
    <w:rsid w:val="537B46FC"/>
    <w:rsid w:val="53D85547"/>
    <w:rsid w:val="544BF329"/>
    <w:rsid w:val="548D53AD"/>
    <w:rsid w:val="554B4D01"/>
    <w:rsid w:val="5589A559"/>
    <w:rsid w:val="55987F7D"/>
    <w:rsid w:val="55BD5DB5"/>
    <w:rsid w:val="55D8491E"/>
    <w:rsid w:val="56B17EDD"/>
    <w:rsid w:val="56B27437"/>
    <w:rsid w:val="56D2EFFE"/>
    <w:rsid w:val="570B6430"/>
    <w:rsid w:val="574924BE"/>
    <w:rsid w:val="577E8B48"/>
    <w:rsid w:val="57DADE25"/>
    <w:rsid w:val="57EA0ABC"/>
    <w:rsid w:val="581230B1"/>
    <w:rsid w:val="587DEF9D"/>
    <w:rsid w:val="588D4D10"/>
    <w:rsid w:val="58ABB4A8"/>
    <w:rsid w:val="592E2FA8"/>
    <w:rsid w:val="59696A6F"/>
    <w:rsid w:val="599E1F5E"/>
    <w:rsid w:val="5A37068D"/>
    <w:rsid w:val="5A5F3D3D"/>
    <w:rsid w:val="5A892A4C"/>
    <w:rsid w:val="5A898AB8"/>
    <w:rsid w:val="5A8C36E0"/>
    <w:rsid w:val="5A971A29"/>
    <w:rsid w:val="5B5E0A8B"/>
    <w:rsid w:val="5B8A5728"/>
    <w:rsid w:val="5C0DBBBE"/>
    <w:rsid w:val="5D0EC7F1"/>
    <w:rsid w:val="5D16AC10"/>
    <w:rsid w:val="5E737EBF"/>
    <w:rsid w:val="5EBB5E7E"/>
    <w:rsid w:val="5F00E692"/>
    <w:rsid w:val="6006E55E"/>
    <w:rsid w:val="60876D06"/>
    <w:rsid w:val="62324C0D"/>
    <w:rsid w:val="626A86C1"/>
    <w:rsid w:val="628BA873"/>
    <w:rsid w:val="62D38404"/>
    <w:rsid w:val="62EE2DBB"/>
    <w:rsid w:val="62F4C0EF"/>
    <w:rsid w:val="63053CFC"/>
    <w:rsid w:val="63155EAB"/>
    <w:rsid w:val="6395F14F"/>
    <w:rsid w:val="63987FDE"/>
    <w:rsid w:val="6438EDF5"/>
    <w:rsid w:val="64D2EE45"/>
    <w:rsid w:val="64E40F3E"/>
    <w:rsid w:val="6554B7C5"/>
    <w:rsid w:val="655F7559"/>
    <w:rsid w:val="65AFF97E"/>
    <w:rsid w:val="65B03DA6"/>
    <w:rsid w:val="65D4C35D"/>
    <w:rsid w:val="66167A37"/>
    <w:rsid w:val="66774B92"/>
    <w:rsid w:val="66DF8098"/>
    <w:rsid w:val="66EB02C3"/>
    <w:rsid w:val="66EC0F7B"/>
    <w:rsid w:val="68007C79"/>
    <w:rsid w:val="683A753C"/>
    <w:rsid w:val="68A8AAFC"/>
    <w:rsid w:val="68E857DD"/>
    <w:rsid w:val="6918AE9D"/>
    <w:rsid w:val="69C352E6"/>
    <w:rsid w:val="6A74F199"/>
    <w:rsid w:val="6AB6EC58"/>
    <w:rsid w:val="6BCC1E00"/>
    <w:rsid w:val="6C2F0956"/>
    <w:rsid w:val="6C8B565C"/>
    <w:rsid w:val="6CF36511"/>
    <w:rsid w:val="6D2BB7F3"/>
    <w:rsid w:val="6D79492F"/>
    <w:rsid w:val="6D7C47B2"/>
    <w:rsid w:val="6E19FD7E"/>
    <w:rsid w:val="6EDF383A"/>
    <w:rsid w:val="6F056003"/>
    <w:rsid w:val="6F095CB1"/>
    <w:rsid w:val="6F5C2EA0"/>
    <w:rsid w:val="700E39C0"/>
    <w:rsid w:val="7012AEE9"/>
    <w:rsid w:val="70AA8F6C"/>
    <w:rsid w:val="7180F9B6"/>
    <w:rsid w:val="71E685A4"/>
    <w:rsid w:val="72432CDD"/>
    <w:rsid w:val="72A4DB42"/>
    <w:rsid w:val="72AD3D92"/>
    <w:rsid w:val="7318B35D"/>
    <w:rsid w:val="73B1852C"/>
    <w:rsid w:val="73DFEF8D"/>
    <w:rsid w:val="73F5A6D8"/>
    <w:rsid w:val="7402F877"/>
    <w:rsid w:val="74301920"/>
    <w:rsid w:val="755687D6"/>
    <w:rsid w:val="75E4E30E"/>
    <w:rsid w:val="76EA330F"/>
    <w:rsid w:val="770EFA64"/>
    <w:rsid w:val="776D6630"/>
    <w:rsid w:val="77834396"/>
    <w:rsid w:val="778FA7B7"/>
    <w:rsid w:val="78159F63"/>
    <w:rsid w:val="78F3652E"/>
    <w:rsid w:val="7928E61B"/>
    <w:rsid w:val="7A3160BA"/>
    <w:rsid w:val="7A5BC057"/>
    <w:rsid w:val="7B2382EE"/>
    <w:rsid w:val="7B266588"/>
    <w:rsid w:val="7B709B66"/>
    <w:rsid w:val="7B88782C"/>
    <w:rsid w:val="7B976E74"/>
    <w:rsid w:val="7BC92966"/>
    <w:rsid w:val="7BCDAEE0"/>
    <w:rsid w:val="7BF3903C"/>
    <w:rsid w:val="7C386164"/>
    <w:rsid w:val="7CB0D98C"/>
    <w:rsid w:val="7CFC411A"/>
    <w:rsid w:val="7DA526F9"/>
    <w:rsid w:val="7DB742A8"/>
    <w:rsid w:val="7DBEDAD6"/>
    <w:rsid w:val="7DC53CAD"/>
    <w:rsid w:val="7DE88B4D"/>
    <w:rsid w:val="7E290EC5"/>
    <w:rsid w:val="7E3F9507"/>
    <w:rsid w:val="7F347D51"/>
    <w:rsid w:val="7F759858"/>
    <w:rsid w:val="7F8F52D3"/>
    <w:rsid w:val="7F92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118A9F"/>
  <w15:chartTrackingRefBased/>
  <w15:docId w15:val="{8FC1E410-C89A-4A8D-BF8C-6FBE6F4B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7B5B"/>
  </w:style>
  <w:style w:type="paragraph" w:styleId="Heading1">
    <w:name w:val="heading 1"/>
    <w:basedOn w:val="Normal"/>
    <w:next w:val="Normal"/>
    <w:uiPriority w:val="9"/>
    <w:qFormat/>
    <w:rsid w:val="00347B5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47B5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347B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47B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47B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47B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347B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347B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347B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59C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20BFC"/>
  </w:style>
  <w:style w:type="paragraph" w:styleId="Footer">
    <w:name w:val="footer"/>
    <w:basedOn w:val="Normal"/>
    <w:link w:val="FooterChar"/>
    <w:uiPriority w:val="99"/>
    <w:unhideWhenUsed/>
    <w:rsid w:val="00A859C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20BFC"/>
  </w:style>
  <w:style w:type="paragraph" w:styleId="NoSpacing">
    <w:name w:val="No Spacing"/>
    <w:uiPriority w:val="1"/>
    <w:qFormat/>
    <w:rsid w:val="00200A57"/>
    <w:pPr>
      <w:spacing w:after="0" w:line="240" w:lineRule="auto"/>
    </w:pPr>
  </w:style>
  <w:style w:type="character" w:styleId="BodyTextChar" w:customStyle="1">
    <w:name w:val="Body Text Char"/>
    <w:basedOn w:val="DefaultParagraphFont"/>
    <w:link w:val="BodyText"/>
    <w:uiPriority w:val="99"/>
    <w:rsid w:val="001354AD"/>
  </w:style>
  <w:style w:type="paragraph" w:styleId="BodyText">
    <w:name w:val="Body Text"/>
    <w:basedOn w:val="Normal"/>
    <w:link w:val="BodyTextChar"/>
    <w:uiPriority w:val="99"/>
    <w:unhideWhenUsed/>
    <w:rsid w:val="001354AD"/>
    <w:pPr>
      <w:spacing w:after="120"/>
    </w:pPr>
  </w:style>
  <w:style w:type="character" w:styleId="CorpotestoCarattere2" w:customStyle="1">
    <w:name w:val="Corpo testo Carattere2"/>
    <w:basedOn w:val="DefaultParagraphFont"/>
    <w:uiPriority w:val="1"/>
    <w:semiHidden/>
    <w:rsid w:val="001354AD"/>
  </w:style>
  <w:style w:type="paragraph" w:styleId="ListParagraph">
    <w:name w:val="List Paragraph"/>
    <w:basedOn w:val="Normal"/>
    <w:qFormat/>
    <w:rsid w:val="00347B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B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B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73D1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20C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119CD"/>
    <w:rPr>
      <w:color w:val="605E5C"/>
      <w:shd w:val="clear" w:color="auto" w:fill="E1DFDD"/>
    </w:rPr>
  </w:style>
  <w:style w:type="paragraph" w:styleId="Default" w:customStyle="1">
    <w:name w:val="Default"/>
    <w:rsid w:val="005A51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9E4EB4"/>
    <w:rPr>
      <w:vertAlign w:val="superscript"/>
    </w:rPr>
  </w:style>
  <w:style w:type="character" w:styleId="Titolo1Carattere" w:customStyle="1">
    <w:name w:val="Titolo 1 Carattere"/>
    <w:basedOn w:val="DefaultParagraphFont"/>
    <w:uiPriority w:val="9"/>
    <w:rsid w:val="00A76D8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rsid w:val="00A76D8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rsid w:val="00A76D8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rsid w:val="00A76D83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DefaultParagraphFont"/>
    <w:uiPriority w:val="9"/>
    <w:semiHidden/>
    <w:rsid w:val="00A76D83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DefaultParagraphFont"/>
    <w:uiPriority w:val="9"/>
    <w:semiHidden/>
    <w:rsid w:val="00A76D83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uiPriority w:val="9"/>
    <w:semiHidden/>
    <w:rsid w:val="00A76D83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DefaultParagraphFont"/>
    <w:uiPriority w:val="9"/>
    <w:semiHidden/>
    <w:rsid w:val="00A76D83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uiPriority w:val="9"/>
    <w:semiHidden/>
    <w:rsid w:val="00A76D83"/>
    <w:rPr>
      <w:rFonts w:eastAsiaTheme="majorEastAsia" w:cstheme="majorBidi"/>
      <w:color w:val="272727" w:themeColor="text1" w:themeTint="D8"/>
    </w:rPr>
  </w:style>
  <w:style w:type="character" w:styleId="TitoloCarattere" w:customStyle="1">
    <w:name w:val="Titolo Carattere"/>
    <w:basedOn w:val="DefaultParagraphFont"/>
    <w:uiPriority w:val="10"/>
    <w:rsid w:val="00A76D8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rsid w:val="00A76D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uiPriority w:val="29"/>
    <w:rsid w:val="00A76D83"/>
    <w:rPr>
      <w:i/>
      <w:iCs/>
      <w:color w:val="404040" w:themeColor="text1" w:themeTint="BF"/>
    </w:rPr>
  </w:style>
  <w:style w:type="character" w:styleId="CitazioneintensaCarattere" w:customStyle="1">
    <w:name w:val="Citazione intensa Carattere"/>
    <w:basedOn w:val="DefaultParagraphFont"/>
    <w:uiPriority w:val="30"/>
    <w:rsid w:val="00A76D83"/>
    <w:rPr>
      <w:i/>
      <w:iCs/>
      <w:color w:val="0F4761" w:themeColor="accent1" w:themeShade="BF"/>
    </w:rPr>
  </w:style>
  <w:style w:type="character" w:styleId="TestocommentoCarattere" w:customStyle="1">
    <w:name w:val="Testo commento Carattere"/>
    <w:basedOn w:val="DefaultParagraphFont"/>
    <w:uiPriority w:val="99"/>
    <w:rsid w:val="00A76D83"/>
    <w:rPr>
      <w:sz w:val="20"/>
      <w:szCs w:val="20"/>
    </w:rPr>
  </w:style>
  <w:style w:type="character" w:styleId="SoggettocommentoCarattere" w:customStyle="1">
    <w:name w:val="Soggetto commento Carattere"/>
    <w:basedOn w:val="TestocommentoCarattere"/>
    <w:uiPriority w:val="99"/>
    <w:semiHidden/>
    <w:rsid w:val="00A76D83"/>
    <w:rPr>
      <w:b/>
      <w:bCs/>
      <w:sz w:val="20"/>
      <w:szCs w:val="20"/>
    </w:rPr>
  </w:style>
  <w:style w:type="character" w:styleId="CorpotestoCarattere" w:customStyle="1">
    <w:name w:val="Corpo testo Carattere"/>
    <w:basedOn w:val="DefaultParagraphFont"/>
    <w:uiPriority w:val="1"/>
    <w:rsid w:val="00A76D83"/>
    <w:rPr>
      <w:rFonts w:ascii="Times New Roman" w:hAnsi="Times New Roman" w:eastAsia="Times New Roman" w:cs="Times New Roman"/>
      <w:kern w:val="0"/>
      <w14:ligatures w14:val="none"/>
    </w:rPr>
  </w:style>
  <w:style w:type="character" w:styleId="IntestazioneCarattere" w:customStyle="1">
    <w:name w:val="Intestazione Carattere"/>
    <w:basedOn w:val="DefaultParagraphFont"/>
    <w:uiPriority w:val="99"/>
    <w:rsid w:val="00A76D83"/>
    <w:rPr>
      <w:rFonts w:ascii="Times New Roman" w:hAnsi="Times New Roman" w:eastAsia="Times New Roman" w:cs="Times New Roman"/>
      <w:kern w:val="0"/>
      <w14:ligatures w14:val="none"/>
    </w:rPr>
  </w:style>
  <w:style w:type="character" w:styleId="PidipaginaCarattere" w:customStyle="1">
    <w:name w:val="Piè di pagina Carattere"/>
    <w:basedOn w:val="DefaultParagraphFont"/>
    <w:uiPriority w:val="99"/>
    <w:rsid w:val="00A76D83"/>
  </w:style>
  <w:style w:type="character" w:styleId="TestonotadichiusuraCarattere" w:customStyle="1">
    <w:name w:val="Testo nota di chiusura Carattere"/>
    <w:basedOn w:val="DefaultParagraphFont"/>
    <w:uiPriority w:val="99"/>
    <w:semiHidden/>
    <w:rsid w:val="00A76D83"/>
    <w:rPr>
      <w:sz w:val="20"/>
      <w:szCs w:val="20"/>
    </w:rPr>
  </w:style>
  <w:style w:type="numbering" w:styleId="WWNum9" w:customStyle="1">
    <w:name w:val="WWNum9"/>
    <w:basedOn w:val="NoList"/>
    <w:rsid w:val="00340D31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DDCE3DD1E5F94B97A54373B9267485" ma:contentTypeVersion="17" ma:contentTypeDescription="Creare un nuovo documento." ma:contentTypeScope="" ma:versionID="93cb90565af5668dcd4124a0c24b57c7">
  <xsd:schema xmlns:xsd="http://www.w3.org/2001/XMLSchema" xmlns:xs="http://www.w3.org/2001/XMLSchema" xmlns:p="http://schemas.microsoft.com/office/2006/metadata/properties" xmlns:ns2="a99550ac-9478-4379-ae78-5f40c86bdf0f" xmlns:ns3="29e78656-38a5-40f4-9ba0-afb204a5c74d" targetNamespace="http://schemas.microsoft.com/office/2006/metadata/properties" ma:root="true" ma:fieldsID="c73b8d082809118e312b8bb4dd6c883d" ns2:_="" ns3:_="">
    <xsd:import namespace="a99550ac-9478-4379-ae78-5f40c86bdf0f"/>
    <xsd:import namespace="29e78656-38a5-40f4-9ba0-afb204a5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550ac-9478-4379-ae78-5f40c86bdf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78656-38a5-40f4-9ba0-afb204a5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5f74fbd-9adf-4eea-b01b-d9e92c7649a6}" ma:internalName="TaxCatchAll" ma:showField="CatchAllData" ma:web="29e78656-38a5-40f4-9ba0-afb204a5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e78656-38a5-40f4-9ba0-afb204a5c74d" xsi:nil="true"/>
    <lcf76f155ced4ddcb4097134ff3c332f xmlns="a99550ac-9478-4379-ae78-5f40c86bdf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BFD7B2-55CD-4EB4-9920-D700F349A0D1}"/>
</file>

<file path=customXml/itemProps2.xml><?xml version="1.0" encoding="utf-8"?>
<ds:datastoreItem xmlns:ds="http://schemas.openxmlformats.org/officeDocument/2006/customXml" ds:itemID="{73E270F6-476E-47E7-B4E4-B3A101387EE2}"/>
</file>

<file path=customXml/itemProps3.xml><?xml version="1.0" encoding="utf-8"?>
<ds:datastoreItem xmlns:ds="http://schemas.openxmlformats.org/officeDocument/2006/customXml" ds:itemID="{A935C9E1-C0AD-4E53-81F9-E12CB954C4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ROSSELLA LIGUORI</dc:creator>
  <keywords/>
  <dc:description/>
  <lastModifiedBy>ROSSELLA LIGUORI</lastModifiedBy>
  <revision>616</revision>
  <dcterms:created xsi:type="dcterms:W3CDTF">2026-06-30T04:03:00.0000000Z</dcterms:created>
  <dcterms:modified xsi:type="dcterms:W3CDTF">2026-10-02T12:58:26.3927602Z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0x01010081DDCE3DD1E5F94B97A54373B9267485</vt:lpwstr>
  </property>
  <property fmtid="{D5CDD505-2E9C-101B-9397-08002B2CF9AE}" pid="3" name="MediaServiceImageTags">
    <vt:lpwstr/>
  </property>
</Properties>
</file>