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251"/>
        <w:tblW w:w="96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389"/>
        <w:gridCol w:w="1528"/>
        <w:gridCol w:w="1667"/>
        <w:gridCol w:w="1667"/>
        <w:gridCol w:w="1667"/>
      </w:tblGrid>
      <w:tr w:rsidR="00556EDE" w:rsidRPr="007B5143" w:rsidTr="00BE284D">
        <w:trPr>
          <w:trHeight w:val="1134"/>
        </w:trPr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EDE" w:rsidRPr="007B5143" w:rsidRDefault="00767766" w:rsidP="00044E6F">
            <w:pPr>
              <w:spacing w:before="120" w:after="120"/>
              <w:contextualSpacing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-25400</wp:posOffset>
                  </wp:positionV>
                  <wp:extent cx="890270" cy="685800"/>
                  <wp:effectExtent l="0" t="0" r="5080" b="0"/>
                  <wp:wrapNone/>
                  <wp:docPr id="6" name="Immagine 6" descr="unione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one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6EDE" w:rsidRPr="00C86D1F" w:rsidRDefault="00556EDE" w:rsidP="00044E6F">
            <w:pPr>
              <w:spacing w:before="120" w:after="120"/>
              <w:contextualSpacing/>
              <w:jc w:val="center"/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EDE" w:rsidRPr="00C86D1F" w:rsidRDefault="00556EDE" w:rsidP="00044E6F">
            <w:pPr>
              <w:spacing w:before="120" w:after="120"/>
              <w:contextualSpacing/>
              <w:jc w:val="center"/>
            </w:pPr>
            <w:r w:rsidRPr="00C86D1F">
              <w:rPr>
                <w:noProof/>
              </w:rPr>
              <w:drawing>
                <wp:inline distT="0" distB="0" distL="0" distR="0">
                  <wp:extent cx="685800" cy="733425"/>
                  <wp:effectExtent l="0" t="0" r="0" b="9525"/>
                  <wp:docPr id="4" name="Immagine 4" descr="logo-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EDE" w:rsidRPr="007B5143" w:rsidRDefault="00556EDE" w:rsidP="00044E6F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-11430</wp:posOffset>
                  </wp:positionV>
                  <wp:extent cx="749300" cy="674370"/>
                  <wp:effectExtent l="0" t="0" r="0" b="0"/>
                  <wp:wrapNone/>
                  <wp:docPr id="5" name="Immagine 5" descr="Logo ReCA CMYK b_chi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CA CMYK b_chi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EDE" w:rsidRPr="007B5143" w:rsidRDefault="00556EDE" w:rsidP="00044E6F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4479" cy="65858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48" cy="6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EDE" w:rsidRPr="006C7014" w:rsidRDefault="00556EDE" w:rsidP="00044E6F">
            <w:pPr>
              <w:spacing w:before="120" w:after="120"/>
              <w:contextualSpacing/>
              <w:jc w:val="center"/>
              <w:rPr>
                <w:noProof/>
              </w:rPr>
            </w:pPr>
            <w:r w:rsidRPr="006C7014">
              <w:rPr>
                <w:noProof/>
              </w:rPr>
              <w:drawing>
                <wp:inline distT="0" distB="0" distL="0" distR="0">
                  <wp:extent cx="827315" cy="744184"/>
                  <wp:effectExtent l="0" t="0" r="0" b="0"/>
                  <wp:docPr id="2" name="Immagine 2" descr="ift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t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27" cy="79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EDE" w:rsidRPr="006C7014" w:rsidRDefault="00556EDE" w:rsidP="00044E6F">
            <w:pPr>
              <w:spacing w:before="120" w:after="12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334" cy="669026"/>
                  <wp:effectExtent l="0" t="0" r="0" b="0"/>
                  <wp:docPr id="1" name="Immagine 1" descr="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63" cy="6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E90" w:rsidRPr="00BE3E3D" w:rsidRDefault="00405E90">
      <w:pPr>
        <w:rPr>
          <w:sz w:val="14"/>
          <w:szCs w:val="14"/>
        </w:rPr>
      </w:pPr>
    </w:p>
    <w:p w:rsidR="00556EDE" w:rsidRPr="00BE3E3D" w:rsidRDefault="00556EDE">
      <w:pPr>
        <w:rPr>
          <w:sz w:val="14"/>
          <w:szCs w:val="14"/>
        </w:rPr>
      </w:pPr>
    </w:p>
    <w:p w:rsidR="00556EDE" w:rsidRDefault="00556EDE" w:rsidP="00907CF2">
      <w:pPr>
        <w:autoSpaceDE w:val="0"/>
        <w:autoSpaceDN w:val="0"/>
        <w:adjustRightInd w:val="0"/>
        <w:rPr>
          <w:sz w:val="14"/>
          <w:szCs w:val="14"/>
        </w:rPr>
      </w:pPr>
      <w:r w:rsidRPr="00BE3E3D">
        <w:rPr>
          <w:sz w:val="14"/>
          <w:szCs w:val="14"/>
        </w:rPr>
        <w:t xml:space="preserve">Deliberazione G.R. n. 262 del 7/6/2016 – </w:t>
      </w:r>
      <w:r w:rsidR="00131EFA">
        <w:rPr>
          <w:sz w:val="14"/>
          <w:szCs w:val="14"/>
        </w:rPr>
        <w:t xml:space="preserve">DGR n. 23 del 17/01/2017 – D.D. n.1008 del 09/10/2019 – D.D. n.142 del 20/022020 </w:t>
      </w:r>
      <w:proofErr w:type="gramStart"/>
      <w:r w:rsidR="00131EFA">
        <w:rPr>
          <w:sz w:val="14"/>
          <w:szCs w:val="14"/>
        </w:rPr>
        <w:t xml:space="preserve">- </w:t>
      </w:r>
      <w:r w:rsidRPr="00BE3E3D">
        <w:rPr>
          <w:sz w:val="14"/>
          <w:szCs w:val="14"/>
        </w:rPr>
        <w:t xml:space="preserve"> Programmazione</w:t>
      </w:r>
      <w:proofErr w:type="gramEnd"/>
      <w:r w:rsidRPr="00BE3E3D">
        <w:rPr>
          <w:sz w:val="14"/>
          <w:szCs w:val="14"/>
        </w:rPr>
        <w:t xml:space="preserve"> triennale dei percorsi di Istruzione e Formazione Tecnica Superiore (IFTS) – </w:t>
      </w:r>
      <w:r w:rsidRPr="00BE3E3D">
        <w:rPr>
          <w:bCs/>
          <w:sz w:val="14"/>
          <w:szCs w:val="14"/>
        </w:rPr>
        <w:t>Asse prioritario III “istruzione e formazione”</w:t>
      </w:r>
      <w:r w:rsidRPr="00BE3E3D">
        <w:rPr>
          <w:sz w:val="14"/>
          <w:szCs w:val="14"/>
        </w:rPr>
        <w:t xml:space="preserve">OT 10 - OS 15 (RA10.6) Azioni 10.6.2 e 10.6.6 - Capofila ATS </w:t>
      </w:r>
      <w:proofErr w:type="spellStart"/>
      <w:r w:rsidRPr="00BE3E3D">
        <w:rPr>
          <w:b/>
          <w:sz w:val="14"/>
          <w:szCs w:val="14"/>
        </w:rPr>
        <w:t>Mu.S.E</w:t>
      </w:r>
      <w:proofErr w:type="spellEnd"/>
      <w:r w:rsidRPr="00BE3E3D">
        <w:rPr>
          <w:sz w:val="14"/>
          <w:szCs w:val="14"/>
        </w:rPr>
        <w:t xml:space="preserve">. (Multimedia </w:t>
      </w:r>
      <w:proofErr w:type="spellStart"/>
      <w:r w:rsidRPr="00BE3E3D">
        <w:rPr>
          <w:sz w:val="14"/>
          <w:szCs w:val="14"/>
        </w:rPr>
        <w:t>Superior</w:t>
      </w:r>
      <w:proofErr w:type="spellEnd"/>
      <w:r w:rsidRPr="00BE3E3D">
        <w:rPr>
          <w:sz w:val="14"/>
          <w:szCs w:val="14"/>
        </w:rPr>
        <w:t xml:space="preserve"> Experience): ENAIP Impresa Sociale srl - Cod. Uff </w:t>
      </w:r>
      <w:r w:rsidR="00131EFA">
        <w:rPr>
          <w:sz w:val="14"/>
          <w:szCs w:val="14"/>
        </w:rPr>
        <w:t>153/23</w:t>
      </w:r>
    </w:p>
    <w:p w:rsidR="00907CF2" w:rsidRDefault="00907CF2" w:rsidP="00907CF2">
      <w:pPr>
        <w:autoSpaceDE w:val="0"/>
        <w:autoSpaceDN w:val="0"/>
        <w:adjustRightInd w:val="0"/>
        <w:rPr>
          <w:sz w:val="14"/>
          <w:szCs w:val="14"/>
        </w:rPr>
      </w:pPr>
    </w:p>
    <w:p w:rsidR="002C57A3" w:rsidRDefault="002C57A3" w:rsidP="00907CF2">
      <w:pPr>
        <w:autoSpaceDE w:val="0"/>
        <w:autoSpaceDN w:val="0"/>
        <w:adjustRightInd w:val="0"/>
      </w:pPr>
    </w:p>
    <w:p w:rsidR="00907CF2" w:rsidRPr="002C57A3" w:rsidRDefault="00907CF2" w:rsidP="002C57A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7A3">
        <w:rPr>
          <w:b/>
          <w:sz w:val="22"/>
          <w:szCs w:val="22"/>
        </w:rPr>
        <w:t>DOMANDA DI AMMISSIONE E DICHIARAZIONE SOSTITUTIVA DI CERTIFICAZIONE</w:t>
      </w:r>
    </w:p>
    <w:p w:rsidR="00907CF2" w:rsidRDefault="00907CF2" w:rsidP="00907CF2">
      <w:pPr>
        <w:autoSpaceDE w:val="0"/>
        <w:autoSpaceDN w:val="0"/>
        <w:adjustRightInd w:val="0"/>
      </w:pP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ENAIP Impresa Sociale Srl</w:t>
      </w:r>
    </w:p>
    <w:p w:rsidR="00014CC3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Capofila ATS </w:t>
      </w:r>
      <w:proofErr w:type="spellStart"/>
      <w:r>
        <w:t>Mu.S.E</w:t>
      </w:r>
      <w:proofErr w:type="spellEnd"/>
      <w:r>
        <w:t xml:space="preserve">. </w:t>
      </w:r>
    </w:p>
    <w:p w:rsidR="00907CF2" w:rsidRDefault="00014CC3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CF2">
        <w:t xml:space="preserve">(Multimedia </w:t>
      </w:r>
      <w:proofErr w:type="spellStart"/>
      <w:r w:rsidR="00907CF2">
        <w:t>Superior</w:t>
      </w:r>
      <w:proofErr w:type="spellEnd"/>
      <w:r w:rsidR="00907CF2">
        <w:t xml:space="preserve"> Experience)</w:t>
      </w: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Galileo Galilei, 1Bis</w:t>
      </w: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80030 Mariglianella (NA)</w:t>
      </w:r>
    </w:p>
    <w:p w:rsidR="00907CF2" w:rsidRDefault="00907CF2" w:rsidP="00907CF2">
      <w:pPr>
        <w:autoSpaceDE w:val="0"/>
        <w:autoSpaceDN w:val="0"/>
        <w:adjustRightInd w:val="0"/>
      </w:pPr>
    </w:p>
    <w:p w:rsidR="00907CF2" w:rsidRPr="002C57A3" w:rsidRDefault="00907CF2" w:rsidP="00907CF2">
      <w:pPr>
        <w:autoSpaceDE w:val="0"/>
        <w:autoSpaceDN w:val="0"/>
        <w:adjustRightInd w:val="0"/>
        <w:jc w:val="center"/>
      </w:pPr>
      <w:r w:rsidRPr="002C57A3">
        <w:t>Domanda di ammissione al Corso di Istruzione e Formazione Tecnica Superiore (IFTS):</w:t>
      </w:r>
    </w:p>
    <w:p w:rsidR="00907CF2" w:rsidRPr="002C57A3" w:rsidRDefault="00907CF2" w:rsidP="00907CF2">
      <w:pPr>
        <w:autoSpaceDE w:val="0"/>
        <w:autoSpaceDN w:val="0"/>
        <w:adjustRightInd w:val="0"/>
        <w:jc w:val="center"/>
        <w:rPr>
          <w:b/>
        </w:rPr>
      </w:pPr>
      <w:r w:rsidRPr="002C57A3">
        <w:rPr>
          <w:b/>
        </w:rPr>
        <w:t>“</w:t>
      </w:r>
      <w:r w:rsidRPr="002C57A3">
        <w:rPr>
          <w:b/>
          <w:i/>
        </w:rPr>
        <w:t>Tecnico Superiore delle produzioni multimediali per la valorizzazione del turismo culturale</w:t>
      </w:r>
      <w:r w:rsidRPr="002C57A3">
        <w:rPr>
          <w:b/>
        </w:rPr>
        <w:t>”</w:t>
      </w:r>
      <w:r w:rsidR="00ED572B">
        <w:rPr>
          <w:b/>
        </w:rPr>
        <w:br/>
      </w:r>
      <w:r w:rsidR="00E46B87">
        <w:rPr>
          <w:b/>
        </w:rPr>
        <w:t>III Edizione</w:t>
      </w:r>
    </w:p>
    <w:p w:rsidR="00907CF2" w:rsidRDefault="00907CF2" w:rsidP="00907CF2">
      <w:pPr>
        <w:autoSpaceDE w:val="0"/>
        <w:autoSpaceDN w:val="0"/>
        <w:adjustRightInd w:val="0"/>
      </w:pPr>
    </w:p>
    <w:p w:rsidR="00B5617C" w:rsidRDefault="00B5617C" w:rsidP="00907CF2">
      <w:pPr>
        <w:autoSpaceDE w:val="0"/>
        <w:autoSpaceDN w:val="0"/>
        <w:adjustRightInd w:val="0"/>
      </w:pP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Il/la sottoscritto/a nome e cognome ____________</w:t>
      </w:r>
      <w:r w:rsidR="002C57A3">
        <w:t>____</w:t>
      </w:r>
      <w:r>
        <w:t xml:space="preserve">__________________________________ </w:t>
      </w: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luogo ________________</w:t>
      </w:r>
      <w:r w:rsidR="00577D2E">
        <w:t>____</w:t>
      </w:r>
      <w:r w:rsidR="002C57A3">
        <w:t>____</w:t>
      </w:r>
      <w:r w:rsidR="00577D2E">
        <w:t>______</w:t>
      </w:r>
      <w:r>
        <w:t xml:space="preserve">__ data </w:t>
      </w:r>
      <w:r w:rsidR="00577D2E">
        <w:t xml:space="preserve">di </w:t>
      </w:r>
      <w:r>
        <w:t>nascita__</w:t>
      </w:r>
      <w:r w:rsidR="00577D2E">
        <w:t>_________</w:t>
      </w:r>
      <w:r>
        <w:t xml:space="preserve">__________ Residenza </w:t>
      </w: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(via, n.) _________________</w:t>
      </w:r>
      <w:r w:rsidR="002C57A3">
        <w:t>___</w:t>
      </w:r>
      <w:r>
        <w:t>_____________ CAP_________ CITTA’ _____</w:t>
      </w:r>
      <w:r w:rsidR="002C57A3">
        <w:t>__</w:t>
      </w:r>
      <w:r w:rsidR="00577D2E">
        <w:t>_____</w:t>
      </w:r>
      <w:r>
        <w:t>_______ PROV _____ C.F. _____________________________ e-mail ______</w:t>
      </w:r>
      <w:r w:rsidR="002C57A3">
        <w:t>_____</w:t>
      </w:r>
      <w:r>
        <w:t>______</w:t>
      </w:r>
      <w:r w:rsidR="00577D2E">
        <w:t>____</w:t>
      </w:r>
      <w:r>
        <w:t xml:space="preserve">________ </w:t>
      </w:r>
    </w:p>
    <w:p w:rsidR="004B10E6" w:rsidRDefault="00577D2E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Tel/</w:t>
      </w:r>
      <w:proofErr w:type="spellStart"/>
      <w:r>
        <w:t>cell</w:t>
      </w:r>
      <w:proofErr w:type="spellEnd"/>
      <w:r>
        <w:t>. ____________________</w:t>
      </w: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840D8D">
        <w:rPr>
          <w:b/>
        </w:rPr>
        <w:t>CHIEDE</w:t>
      </w:r>
    </w:p>
    <w:p w:rsidR="00577D2E" w:rsidRPr="00840D8D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4B10E6" w:rsidRDefault="004B10E6" w:rsidP="00236872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>di essere ammesso/a a partecipare al corso di formazione al Corso di Istruzione e Formazione Tecnica Superiore (IFTS) “</w:t>
      </w:r>
      <w:r w:rsidRPr="00907CF2">
        <w:rPr>
          <w:b/>
          <w:i/>
        </w:rPr>
        <w:t>Tecnico Superiore delle produzioni multimediali per la valorizzazione del turismo culturale</w:t>
      </w:r>
      <w:r>
        <w:t xml:space="preserve">”; a tal fine ai sensi e per gli effetti dell’art. 46 del D.P.R. n. 445 del 28.12. 2000, sotto la propria responsabilità e consapevole delle sanzioni penali previste dall’art. 76 del D.P.R. n. 445/2000 per le ipotesi di falsità in atti e dichiarazioni mendaci ivi indicate, informato su quanto previsto dall’art. 10 della Legge n. 675/1976: </w:t>
      </w:r>
    </w:p>
    <w:p w:rsidR="00577D2E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840D8D">
        <w:rPr>
          <w:b/>
        </w:rPr>
        <w:t>DICHIARA</w:t>
      </w:r>
    </w:p>
    <w:p w:rsidR="00577D2E" w:rsidRPr="00840D8D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aver preso visione del bando e di accettarne il contenuto e di essere consapevole che il Percorso formativo ha durata di n. 800 ore, di cui 480 d’aula/laboratori e 320 ore di Stage, e si impegna a consegnare, se risulterà iscritto al corso, pena decadenza, la documentazione richiesta; </w:t>
      </w: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essere cittadino comunitario residente in Campania; </w:t>
      </w:r>
    </w:p>
    <w:p w:rsidR="00014CC3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essere in possesso di </w:t>
      </w:r>
    </w:p>
    <w:p w:rsidR="004B10E6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ab/>
      </w:r>
      <w:r w:rsidR="00014CC3">
        <w:t>□</w:t>
      </w:r>
      <w:r w:rsidR="004B10E6">
        <w:t>diploma di istruzione secondaria superiore, conseguito nell’anno scolastico __________, con votazione ___ / __, presso _____________________________________</w:t>
      </w:r>
      <w:r w:rsidR="00236872">
        <w:t>_</w:t>
      </w:r>
      <w:r w:rsidR="004B10E6">
        <w:t xml:space="preserve">_________________ </w:t>
      </w:r>
    </w:p>
    <w:p w:rsidR="004B10E6" w:rsidRDefault="00577D2E" w:rsidP="00577D2E">
      <w:pPr>
        <w:autoSpaceDE w:val="0"/>
        <w:autoSpaceDN w:val="0"/>
        <w:adjustRightInd w:val="0"/>
        <w:spacing w:line="276" w:lineRule="auto"/>
        <w:ind w:left="709" w:hanging="709"/>
        <w:jc w:val="both"/>
      </w:pPr>
      <w:r>
        <w:tab/>
      </w:r>
      <w:r w:rsidR="004B10E6">
        <w:t xml:space="preserve">□ diploma professionale di tecnico di cui al decreto legislativo 17/10/2005 n.226, art.20, comma 1, lett. c) </w:t>
      </w:r>
    </w:p>
    <w:p w:rsidR="00236872" w:rsidRDefault="00236872" w:rsidP="00236872">
      <w:pPr>
        <w:autoSpaceDE w:val="0"/>
        <w:autoSpaceDN w:val="0"/>
        <w:adjustRightInd w:val="0"/>
        <w:spacing w:line="276" w:lineRule="auto"/>
        <w:ind w:left="709" w:hanging="993"/>
        <w:jc w:val="both"/>
      </w:pPr>
      <w:r>
        <w:tab/>
        <w:t xml:space="preserve">□ ammissione al quinto anno dei percorsi liceali, i sensi del decreto legislativo 17 ottobre 2005 n.226, art.2 comma </w:t>
      </w:r>
      <w:proofErr w:type="gramStart"/>
      <w:r>
        <w:t>5..</w:t>
      </w:r>
      <w:proofErr w:type="gramEnd"/>
      <w:r>
        <w:t xml:space="preserve"> </w:t>
      </w:r>
    </w:p>
    <w:p w:rsidR="00ED572B" w:rsidRDefault="00ED572B" w:rsidP="00236872">
      <w:pPr>
        <w:autoSpaceDE w:val="0"/>
        <w:autoSpaceDN w:val="0"/>
        <w:adjustRightInd w:val="0"/>
        <w:spacing w:line="276" w:lineRule="auto"/>
        <w:ind w:left="709" w:hanging="993"/>
        <w:jc w:val="both"/>
      </w:pPr>
    </w:p>
    <w:p w:rsidR="00236872" w:rsidRDefault="00236872" w:rsidP="00577D2E">
      <w:pPr>
        <w:autoSpaceDE w:val="0"/>
        <w:autoSpaceDN w:val="0"/>
        <w:adjustRightInd w:val="0"/>
        <w:spacing w:line="276" w:lineRule="auto"/>
        <w:ind w:left="709" w:hanging="709"/>
        <w:jc w:val="both"/>
      </w:pPr>
    </w:p>
    <w:tbl>
      <w:tblPr>
        <w:tblpPr w:leftFromText="141" w:rightFromText="141" w:vertAnchor="text" w:horzAnchor="margin" w:tblpY="-35"/>
        <w:tblW w:w="96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389"/>
        <w:gridCol w:w="1528"/>
        <w:gridCol w:w="1667"/>
        <w:gridCol w:w="1667"/>
        <w:gridCol w:w="1667"/>
      </w:tblGrid>
      <w:tr w:rsidR="00236872" w:rsidRPr="007B5143" w:rsidTr="00236872">
        <w:trPr>
          <w:trHeight w:val="1134"/>
        </w:trPr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-25400</wp:posOffset>
                  </wp:positionV>
                  <wp:extent cx="890270" cy="685800"/>
                  <wp:effectExtent l="0" t="0" r="5080" b="0"/>
                  <wp:wrapNone/>
                  <wp:docPr id="13" name="Immagine 13" descr="unione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one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6872" w:rsidRPr="00C86D1F" w:rsidRDefault="00236872" w:rsidP="00236872">
            <w:pPr>
              <w:spacing w:before="120" w:after="120"/>
              <w:contextualSpacing/>
              <w:jc w:val="center"/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872" w:rsidRPr="00C86D1F" w:rsidRDefault="00236872" w:rsidP="00236872">
            <w:pPr>
              <w:spacing w:before="120" w:after="120"/>
              <w:contextualSpacing/>
              <w:jc w:val="center"/>
            </w:pPr>
            <w:r w:rsidRPr="00C86D1F">
              <w:rPr>
                <w:noProof/>
              </w:rPr>
              <w:drawing>
                <wp:inline distT="0" distB="0" distL="0" distR="0">
                  <wp:extent cx="685800" cy="733425"/>
                  <wp:effectExtent l="0" t="0" r="0" b="9525"/>
                  <wp:docPr id="14" name="Immagine 14" descr="logo-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-11430</wp:posOffset>
                  </wp:positionV>
                  <wp:extent cx="749300" cy="674370"/>
                  <wp:effectExtent l="0" t="0" r="0" b="0"/>
                  <wp:wrapNone/>
                  <wp:docPr id="15" name="Immagine 15" descr="Logo ReCA CMYK b_chi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CA CMYK b_chi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4479" cy="658585"/>
                  <wp:effectExtent l="0" t="0" r="0" b="825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48" cy="6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872" w:rsidRPr="006C7014" w:rsidRDefault="00236872" w:rsidP="00236872">
            <w:pPr>
              <w:spacing w:before="120" w:after="120"/>
              <w:contextualSpacing/>
              <w:jc w:val="center"/>
              <w:rPr>
                <w:noProof/>
              </w:rPr>
            </w:pPr>
            <w:r w:rsidRPr="006C7014">
              <w:rPr>
                <w:noProof/>
              </w:rPr>
              <w:drawing>
                <wp:inline distT="0" distB="0" distL="0" distR="0">
                  <wp:extent cx="827315" cy="744184"/>
                  <wp:effectExtent l="0" t="0" r="0" b="0"/>
                  <wp:docPr id="17" name="Immagine 17" descr="ift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t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27" cy="79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872" w:rsidRPr="006C7014" w:rsidRDefault="00236872" w:rsidP="00236872">
            <w:pPr>
              <w:spacing w:before="120" w:after="12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334" cy="669026"/>
                  <wp:effectExtent l="0" t="0" r="0" b="0"/>
                  <wp:docPr id="18" name="Immagine 18" descr="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63" cy="6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872" w:rsidRDefault="00236872" w:rsidP="00577D2E">
      <w:pPr>
        <w:autoSpaceDE w:val="0"/>
        <w:autoSpaceDN w:val="0"/>
        <w:adjustRightInd w:val="0"/>
        <w:spacing w:line="276" w:lineRule="auto"/>
        <w:ind w:left="709" w:hanging="993"/>
        <w:jc w:val="both"/>
      </w:pP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4B10E6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>□ Di NON essere in possesso di titolo di studio di scuola secondaria superiore;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Di avere la seguente condizione lavorativa: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Inoccupato (non ha mai avuto rapporti di lavoro a tempo determinato e/o indeterminato)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Disoccupato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Occupato. </w:t>
      </w:r>
    </w:p>
    <w:p w:rsidR="00014CC3" w:rsidRDefault="004B10E6" w:rsidP="00ED572B">
      <w:pPr>
        <w:autoSpaceDE w:val="0"/>
        <w:autoSpaceDN w:val="0"/>
        <w:adjustRightInd w:val="0"/>
        <w:spacing w:line="276" w:lineRule="auto"/>
        <w:jc w:val="both"/>
      </w:pPr>
      <w:r>
        <w:t xml:space="preserve">□ Di non aver frequentato, negli ultimi 12 mesi, un corso finanziato dal F.S.E., conseguendo una qualifica professionale. 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Di necessitare di ausili ed eventuali tempi aggiuntivi per svolgere le prove selettive in relazione all’eventuale proprio handicap, di cui allega certificato medico (cfr. sotto). 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 w:rsidRPr="00840D8D">
        <w:rPr>
          <w:b/>
        </w:rPr>
        <w:t>DOCUMENTI ALLEGATI: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Fotocopia di un valido documento di riconoscimento in corso di validità; 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Fotocopia del codice fiscale; </w:t>
      </w:r>
    </w:p>
    <w:p w:rsidR="00840D8D" w:rsidRDefault="004B10E6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□ Curriculum Vitae in formato europeo datato e sottoscritto, con specifica autorizzazione al trattamento dei dati personali; </w:t>
      </w:r>
    </w:p>
    <w:p w:rsidR="00840D8D" w:rsidRDefault="004B10E6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□ Certificato di invalidità e Diagnosi funzionale rilasciata dall’ASL di appartenenza correlata alle attività lavorative riferibili alla figura professionale del bando (per i candidati diversamente abili) </w:t>
      </w:r>
    </w:p>
    <w:p w:rsidR="00577D2E" w:rsidRDefault="00577D2E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40D8D">
        <w:rPr>
          <w:b/>
        </w:rPr>
        <w:t>Luogo e data ______</w:t>
      </w:r>
      <w:r w:rsidR="00840D8D" w:rsidRPr="00840D8D">
        <w:rPr>
          <w:b/>
        </w:rPr>
        <w:t>_____</w:t>
      </w:r>
      <w:r w:rsidRPr="00840D8D">
        <w:rPr>
          <w:b/>
        </w:rPr>
        <w:t xml:space="preserve">_________, ____/____/________ Firma _______________________ 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77D2E" w:rsidRPr="00840D8D" w:rsidRDefault="00577D2E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840D8D">
      <w:pPr>
        <w:autoSpaceDE w:val="0"/>
        <w:autoSpaceDN w:val="0"/>
        <w:adjustRightInd w:val="0"/>
        <w:spacing w:line="276" w:lineRule="auto"/>
        <w:jc w:val="both"/>
      </w:pPr>
      <w:r w:rsidRPr="00840D8D">
        <w:rPr>
          <w:i/>
          <w:sz w:val="20"/>
          <w:szCs w:val="20"/>
        </w:rPr>
        <w:t xml:space="preserve">Il/la sottoscritto/a DICHIARA di essere a conoscenza che la presente DOMANDA è parte integrante del BANDO del quale ha preso piena visione APPROVANDONE INTEGRALMENTE le indicazioni e le istruzioni ivi riportate. Il/la sottoscritto/a autorizza </w:t>
      </w:r>
      <w:r w:rsidR="001C148C">
        <w:rPr>
          <w:i/>
          <w:sz w:val="20"/>
          <w:szCs w:val="20"/>
        </w:rPr>
        <w:t>ENAIP IMPRESA SOCIALE SRL</w:t>
      </w:r>
      <w:r w:rsidRPr="00840D8D">
        <w:rPr>
          <w:i/>
          <w:sz w:val="20"/>
          <w:szCs w:val="20"/>
        </w:rPr>
        <w:t xml:space="preserve"> al trattamento dei propri dati personali ai sensi della legge n° 196/03.</w:t>
      </w:r>
    </w:p>
    <w:p w:rsidR="00840D8D" w:rsidRDefault="00840D8D" w:rsidP="00840D8D">
      <w:pPr>
        <w:autoSpaceDE w:val="0"/>
        <w:autoSpaceDN w:val="0"/>
        <w:adjustRightInd w:val="0"/>
        <w:spacing w:line="276" w:lineRule="auto"/>
        <w:jc w:val="both"/>
      </w:pPr>
    </w:p>
    <w:p w:rsidR="00840D8D" w:rsidRPr="00840D8D" w:rsidRDefault="00840D8D" w:rsidP="00840D8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40D8D">
        <w:rPr>
          <w:b/>
        </w:rPr>
        <w:t xml:space="preserve">Luogo e data ____________________, ____/____/________ Firma _______________________ </w:t>
      </w:r>
    </w:p>
    <w:p w:rsidR="00907CF2" w:rsidRPr="00907CF2" w:rsidRDefault="00907CF2" w:rsidP="004B10E6">
      <w:pPr>
        <w:autoSpaceDE w:val="0"/>
        <w:autoSpaceDN w:val="0"/>
        <w:adjustRightInd w:val="0"/>
        <w:spacing w:line="276" w:lineRule="auto"/>
        <w:jc w:val="both"/>
      </w:pPr>
    </w:p>
    <w:sectPr w:rsidR="00907CF2" w:rsidRPr="00907CF2" w:rsidSect="00907CF2">
      <w:footerReference w:type="default" r:id="rId13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25" w:rsidRDefault="00D27A25" w:rsidP="003645FF">
      <w:r>
        <w:separator/>
      </w:r>
    </w:p>
  </w:endnote>
  <w:endnote w:type="continuationSeparator" w:id="0">
    <w:p w:rsidR="00D27A25" w:rsidRDefault="00D27A25" w:rsidP="003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5FF" w:rsidRPr="009B1360" w:rsidRDefault="003645FF" w:rsidP="003645FF">
    <w:pPr>
      <w:autoSpaceDE w:val="0"/>
      <w:autoSpaceDN w:val="0"/>
      <w:adjustRightInd w:val="0"/>
      <w:jc w:val="center"/>
      <w:rPr>
        <w:sz w:val="14"/>
        <w:szCs w:val="14"/>
      </w:rPr>
    </w:pPr>
    <w:r>
      <w:rPr>
        <w:sz w:val="14"/>
        <w:szCs w:val="14"/>
      </w:rPr>
      <w:t xml:space="preserve">Per ulteriori informazioni rivolgersi a: ENAIP Impresa Sociale </w:t>
    </w:r>
    <w:proofErr w:type="spellStart"/>
    <w:proofErr w:type="gramStart"/>
    <w:r>
      <w:rPr>
        <w:sz w:val="14"/>
        <w:szCs w:val="14"/>
      </w:rPr>
      <w:t>srl</w:t>
    </w:r>
    <w:proofErr w:type="spellEnd"/>
    <w:r>
      <w:rPr>
        <w:sz w:val="14"/>
        <w:szCs w:val="14"/>
      </w:rPr>
      <w:t xml:space="preserve">  </w:t>
    </w:r>
    <w:r w:rsidRPr="00875F75">
      <w:rPr>
        <w:b/>
        <w:sz w:val="14"/>
        <w:szCs w:val="14"/>
      </w:rPr>
      <w:t>NOME</w:t>
    </w:r>
    <w:proofErr w:type="gramEnd"/>
    <w:r w:rsidRPr="00875F75">
      <w:rPr>
        <w:b/>
        <w:sz w:val="14"/>
        <w:szCs w:val="14"/>
      </w:rPr>
      <w:t xml:space="preserve"> </w:t>
    </w:r>
    <w:proofErr w:type="spellStart"/>
    <w:r w:rsidRPr="00875F75">
      <w:rPr>
        <w:b/>
        <w:sz w:val="14"/>
        <w:szCs w:val="14"/>
      </w:rPr>
      <w:t>ATS</w:t>
    </w:r>
    <w:r>
      <w:rPr>
        <w:sz w:val="14"/>
        <w:szCs w:val="14"/>
      </w:rPr>
      <w:t>Mu.S.E</w:t>
    </w:r>
    <w:proofErr w:type="spellEnd"/>
    <w:r>
      <w:rPr>
        <w:sz w:val="14"/>
        <w:szCs w:val="14"/>
      </w:rPr>
      <w:t xml:space="preserve">. (Multimedia </w:t>
    </w:r>
    <w:proofErr w:type="spellStart"/>
    <w:r>
      <w:rPr>
        <w:sz w:val="14"/>
        <w:szCs w:val="14"/>
      </w:rPr>
      <w:t>Superior</w:t>
    </w:r>
    <w:proofErr w:type="spellEnd"/>
    <w:r>
      <w:rPr>
        <w:sz w:val="14"/>
        <w:szCs w:val="14"/>
      </w:rPr>
      <w:t xml:space="preserve"> Experience) c/o ENAIP Impresa Sociale srl via Galileo Galilei, 1/bis – 80030 Mariglianella (NA)  Tel. 081</w:t>
    </w:r>
    <w:r w:rsidR="00131EFA">
      <w:rPr>
        <w:sz w:val="14"/>
        <w:szCs w:val="14"/>
      </w:rPr>
      <w:t>8410210</w:t>
    </w:r>
    <w:r>
      <w:rPr>
        <w:sz w:val="14"/>
        <w:szCs w:val="14"/>
      </w:rPr>
      <w:t xml:space="preserve"> – 3395884527 - 06570291 – </w:t>
    </w:r>
    <w:proofErr w:type="spellStart"/>
    <w:r>
      <w:rPr>
        <w:sz w:val="14"/>
        <w:szCs w:val="14"/>
      </w:rPr>
      <w:t>eMail</w:t>
    </w:r>
    <w:proofErr w:type="spellEnd"/>
    <w:r>
      <w:rPr>
        <w:sz w:val="14"/>
        <w:szCs w:val="14"/>
      </w:rPr>
      <w:t>: info@enaipis.it</w:t>
    </w:r>
  </w:p>
  <w:p w:rsidR="003645FF" w:rsidRDefault="003645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25" w:rsidRDefault="00D27A25" w:rsidP="003645FF">
      <w:r>
        <w:separator/>
      </w:r>
    </w:p>
  </w:footnote>
  <w:footnote w:type="continuationSeparator" w:id="0">
    <w:p w:rsidR="00D27A25" w:rsidRDefault="00D27A25" w:rsidP="0036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552"/>
    <w:multiLevelType w:val="hybridMultilevel"/>
    <w:tmpl w:val="3E54A7B0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BF0CBED8">
      <w:numFmt w:val="bullet"/>
      <w:lvlText w:val="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01B"/>
    <w:multiLevelType w:val="hybridMultilevel"/>
    <w:tmpl w:val="583A2B70"/>
    <w:lvl w:ilvl="0" w:tplc="E2963C0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7120"/>
    <w:multiLevelType w:val="hybridMultilevel"/>
    <w:tmpl w:val="4148E1BE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039"/>
    <w:multiLevelType w:val="hybridMultilevel"/>
    <w:tmpl w:val="048A815C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8EDE598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DE"/>
    <w:rsid w:val="00014CC3"/>
    <w:rsid w:val="00131EFA"/>
    <w:rsid w:val="001C148C"/>
    <w:rsid w:val="001F5A88"/>
    <w:rsid w:val="00236872"/>
    <w:rsid w:val="002C57A3"/>
    <w:rsid w:val="00320E2F"/>
    <w:rsid w:val="0035765E"/>
    <w:rsid w:val="003645FF"/>
    <w:rsid w:val="00371B06"/>
    <w:rsid w:val="003F3C20"/>
    <w:rsid w:val="00405E90"/>
    <w:rsid w:val="004B10E6"/>
    <w:rsid w:val="004F7D88"/>
    <w:rsid w:val="00541BE2"/>
    <w:rsid w:val="00556EDE"/>
    <w:rsid w:val="00577D2E"/>
    <w:rsid w:val="0075630F"/>
    <w:rsid w:val="00767766"/>
    <w:rsid w:val="007C5DBA"/>
    <w:rsid w:val="00840D8D"/>
    <w:rsid w:val="00907CF2"/>
    <w:rsid w:val="00A13451"/>
    <w:rsid w:val="00A21932"/>
    <w:rsid w:val="00A77998"/>
    <w:rsid w:val="00B03607"/>
    <w:rsid w:val="00B5617C"/>
    <w:rsid w:val="00BE284D"/>
    <w:rsid w:val="00BE3E3D"/>
    <w:rsid w:val="00C37B49"/>
    <w:rsid w:val="00CB27BB"/>
    <w:rsid w:val="00D27A25"/>
    <w:rsid w:val="00D45804"/>
    <w:rsid w:val="00DE1E75"/>
    <w:rsid w:val="00E17134"/>
    <w:rsid w:val="00E46B87"/>
    <w:rsid w:val="00ED572B"/>
    <w:rsid w:val="00F01F0F"/>
    <w:rsid w:val="00F54152"/>
    <w:rsid w:val="00F602F0"/>
    <w:rsid w:val="00FB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DD27-DCF0-E54F-A24F-DC6624E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9">
    <w:name w:val="Font Style19"/>
    <w:rsid w:val="00556EDE"/>
    <w:rPr>
      <w:rFonts w:ascii="Arial Narrow" w:hAnsi="Arial Narrow" w:cs="Arial Narrow"/>
      <w:color w:val="000000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BE3E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4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8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84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2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Marchionni</dc:creator>
  <cp:lastModifiedBy>ERSILIA LIMATOLA</cp:lastModifiedBy>
  <cp:revision>2</cp:revision>
  <cp:lastPrinted>2017-11-23T14:35:00Z</cp:lastPrinted>
  <dcterms:created xsi:type="dcterms:W3CDTF">2020-06-23T10:30:00Z</dcterms:created>
  <dcterms:modified xsi:type="dcterms:W3CDTF">2020-06-23T10:30:00Z</dcterms:modified>
</cp:coreProperties>
</file>